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23A" w:rsidRPr="00985232" w:rsidRDefault="00CA123A" w:rsidP="00661689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85232">
        <w:rPr>
          <w:rFonts w:ascii="Times New Roman" w:hAnsi="Times New Roman" w:cs="Times New Roman"/>
          <w:b/>
          <w:sz w:val="28"/>
          <w:szCs w:val="24"/>
          <w:u w:val="single"/>
        </w:rPr>
        <w:t>6</w:t>
      </w:r>
      <w:r w:rsidRPr="00985232">
        <w:rPr>
          <w:rFonts w:ascii="Times New Roman" w:hAnsi="Times New Roman" w:cs="Times New Roman"/>
          <w:b/>
          <w:sz w:val="28"/>
          <w:szCs w:val="24"/>
          <w:u w:val="single"/>
          <w:vertAlign w:val="superscript"/>
        </w:rPr>
        <w:t>а</w:t>
      </w:r>
      <w:r w:rsidRPr="00985232">
        <w:rPr>
          <w:rFonts w:ascii="Times New Roman" w:hAnsi="Times New Roman" w:cs="Times New Roman"/>
          <w:b/>
          <w:sz w:val="28"/>
          <w:szCs w:val="24"/>
          <w:u w:val="single"/>
        </w:rPr>
        <w:t xml:space="preserve"> – Сонин Н.И.</w:t>
      </w:r>
    </w:p>
    <w:p w:rsidR="00661689" w:rsidRPr="00EE5E3B" w:rsidRDefault="00507C73" w:rsidP="00661689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8</w:t>
      </w:r>
      <w:r w:rsidR="00661689"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.04. </w:t>
      </w:r>
    </w:p>
    <w:p w:rsidR="00661689" w:rsidRPr="00EE5E3B" w:rsidRDefault="00661689" w:rsidP="00661689">
      <w:pPr>
        <w:spacing w:after="0" w:line="240" w:lineRule="auto"/>
        <w:ind w:left="-1134" w:right="-56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</w:t>
      </w:r>
      <w:r w:rsidRPr="00EE5E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Половое размножение животных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».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https://youtu.be/18bGM_10Rs4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§19, стр. 131-136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учить конспект, составить синквейн на эту тему.</w:t>
      </w:r>
    </w:p>
    <w:p w:rsidR="00661689" w:rsidRPr="00EE5E3B" w:rsidRDefault="00507C73" w:rsidP="00661689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13</w:t>
      </w:r>
      <w:r w:rsidR="00661689"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.04. </w:t>
      </w:r>
    </w:p>
    <w:p w:rsidR="00661689" w:rsidRPr="00EE5E3B" w:rsidRDefault="00661689" w:rsidP="00661689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</w:t>
      </w:r>
      <w:r w:rsidRPr="00EE5E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Половое </w:t>
      </w:r>
      <w:r w:rsidR="00D93C36" w:rsidRPr="00EE5E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растений</w:t>
      </w:r>
      <w:r w:rsidR="00D93C36"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».</w:t>
      </w:r>
      <w:r w:rsidR="00D93C36"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="00D93C36" w:rsidRPr="00EE5E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EE5E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азмножение</w:t>
      </w:r>
      <w:r w:rsidR="00D93C36" w:rsidRPr="00EE5E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EE5E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9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https://youtu.be/eXPtgyGjIY4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§20, стр. 137-142,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составить конспект в тетради, составить синквейн на эту тему. </w:t>
      </w:r>
    </w:p>
    <w:p w:rsidR="00661689" w:rsidRPr="00EE5E3B" w:rsidRDefault="00507C73" w:rsidP="00661689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15</w:t>
      </w:r>
      <w:r w:rsidR="00661689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661689" w:rsidRPr="00EE5E3B" w:rsidRDefault="00661689" w:rsidP="00661689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«Рост и развитие растений».</w:t>
      </w:r>
      <w:r w:rsidRPr="00EE5E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10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https://youtu.be/gmvkx82F9Qg</w:t>
        </w:r>
      </w:hyperlink>
      <w:r w:rsidRPr="00EE5E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§21, стр. 143-147,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составить конспект в тетради, составить синквейн на эту тему. </w:t>
      </w:r>
    </w:p>
    <w:p w:rsidR="00661689" w:rsidRPr="00EE5E3B" w:rsidRDefault="00507C73" w:rsidP="00661689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</w:t>
      </w:r>
      <w:r w:rsidR="00661689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985232" w:rsidRDefault="00661689" w:rsidP="00661689">
      <w:pPr>
        <w:spacing w:after="0" w:line="240" w:lineRule="auto"/>
        <w:ind w:left="-1134" w:right="-56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–– «Рост и развитие животных».</w:t>
      </w:r>
      <w:r w:rsidRPr="00EE5E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11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https://youtu.be/gmvkx82F9Qg</w:t>
        </w:r>
      </w:hyperlink>
      <w:r w:rsidRPr="00EE5E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https://youtu.be/OKuou7pMiX8</w:t>
        </w:r>
      </w:hyperlink>
      <w:r w:rsidRPr="00EE5E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</w:p>
    <w:p w:rsidR="00661689" w:rsidRPr="00EE5E3B" w:rsidRDefault="00661689" w:rsidP="00661689">
      <w:pPr>
        <w:spacing w:after="0" w:line="240" w:lineRule="auto"/>
        <w:ind w:left="-1134" w:right="-56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§22, стр. 148-154, составить конспект в тетради, составить синквейн на эту тему.</w:t>
      </w:r>
    </w:p>
    <w:p w:rsidR="00332B24" w:rsidRPr="00EE5E3B" w:rsidRDefault="00507C73" w:rsidP="00661689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22</w:t>
      </w:r>
      <w:r w:rsidR="00332B24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0C5F03" w:rsidRPr="00EE5E3B" w:rsidRDefault="00253CE3" w:rsidP="00661689">
      <w:pPr>
        <w:spacing w:after="0" w:line="240" w:lineRule="auto"/>
        <w:ind w:left="-567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</w:t>
      </w:r>
      <w:r w:rsidR="00276DD7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Что мы узнали о жизнедеятельности организмов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  <w:r w:rsidRPr="00EE5E3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13" w:history="1">
        <w:r w:rsidR="00276DD7"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https://youtu.be/pPprTA1GtU0</w:t>
        </w:r>
      </w:hyperlink>
      <w:r w:rsidR="00276DD7" w:rsidRPr="00EE5E3B">
        <w:rPr>
          <w:rFonts w:ascii="Times New Roman" w:hAnsi="Times New Roman" w:cs="Times New Roman"/>
          <w:sz w:val="24"/>
          <w:szCs w:val="24"/>
        </w:rPr>
        <w:t xml:space="preserve">, </w:t>
      </w:r>
      <w:r w:rsidR="00276DD7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B566D" w:rsidRPr="00EE5E3B" w:rsidRDefault="00276DD7" w:rsidP="00661689">
      <w:pPr>
        <w:spacing w:after="0" w:line="240" w:lineRule="auto"/>
        <w:ind w:left="-567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§23, стр. 153-154.</w:t>
      </w:r>
      <w:r w:rsidR="00253CE3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Повторение.</w:t>
      </w:r>
    </w:p>
    <w:p w:rsidR="00253CE3" w:rsidRPr="00EE5E3B" w:rsidRDefault="00507C73" w:rsidP="00BA76B0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27</w:t>
      </w:r>
      <w:r w:rsidR="00253CE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CA123A" w:rsidRPr="00EE5E3B" w:rsidRDefault="00332B24" w:rsidP="00507C73">
      <w:pPr>
        <w:spacing w:after="0" w:line="240" w:lineRule="auto"/>
        <w:ind w:left="-567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="00EB566D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Д/з. Ответить на 8</w:t>
      </w:r>
      <w:r w:rsidR="00276DD7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вопросов (письменно).</w:t>
      </w:r>
    </w:p>
    <w:p w:rsidR="000C5F03" w:rsidRPr="00EE5E3B" w:rsidRDefault="000C5F03" w:rsidP="00507C73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Cs/>
          <w:sz w:val="24"/>
          <w:szCs w:val="24"/>
        </w:rPr>
        <w:t>1. С какого этапа начинается развитие организма?</w:t>
      </w:r>
    </w:p>
    <w:p w:rsidR="000C5F03" w:rsidRPr="00EE5E3B" w:rsidRDefault="000C5F03" w:rsidP="00507C73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Cs/>
          <w:sz w:val="24"/>
          <w:szCs w:val="24"/>
        </w:rPr>
        <w:t>2.  В чем заключается суть дробления?</w:t>
      </w:r>
    </w:p>
    <w:p w:rsidR="000C5F03" w:rsidRPr="00EE5E3B" w:rsidRDefault="000C5F03" w:rsidP="00507C73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Cs/>
          <w:sz w:val="24"/>
          <w:szCs w:val="24"/>
        </w:rPr>
        <w:t>3.  Что такое бластула?</w:t>
      </w:r>
      <w:r w:rsidR="00EB566D" w:rsidRPr="00EE5E3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E5E3B">
        <w:rPr>
          <w:rFonts w:ascii="Times New Roman" w:eastAsia="Times New Roman" w:hAnsi="Times New Roman" w:cs="Times New Roman"/>
          <w:bCs/>
          <w:sz w:val="24"/>
          <w:szCs w:val="24"/>
        </w:rPr>
        <w:t>Каково строение бластулы?</w:t>
      </w:r>
    </w:p>
    <w:p w:rsidR="000C5F03" w:rsidRPr="00EE5E3B" w:rsidRDefault="00EB566D" w:rsidP="00507C73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0C5F03" w:rsidRPr="00EE5E3B">
        <w:rPr>
          <w:rFonts w:ascii="Times New Roman" w:eastAsia="Times New Roman" w:hAnsi="Times New Roman" w:cs="Times New Roman"/>
          <w:bCs/>
          <w:sz w:val="24"/>
          <w:szCs w:val="24"/>
        </w:rPr>
        <w:t>.  Как осуществляется процесс гаструляции? Как устроена гаструла?</w:t>
      </w:r>
    </w:p>
    <w:p w:rsidR="000C5F03" w:rsidRPr="00EE5E3B" w:rsidRDefault="00EB566D" w:rsidP="00507C73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0C5F03" w:rsidRPr="00EE5E3B">
        <w:rPr>
          <w:rFonts w:ascii="Times New Roman" w:eastAsia="Times New Roman" w:hAnsi="Times New Roman" w:cs="Times New Roman"/>
          <w:bCs/>
          <w:sz w:val="24"/>
          <w:szCs w:val="24"/>
        </w:rPr>
        <w:t>.  Когда и где возникает мезодерма?</w:t>
      </w:r>
    </w:p>
    <w:p w:rsidR="000C5F03" w:rsidRPr="00EE5E3B" w:rsidRDefault="00EB566D" w:rsidP="00507C73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0C5F03" w:rsidRPr="00EE5E3B">
        <w:rPr>
          <w:rFonts w:ascii="Times New Roman" w:eastAsia="Times New Roman" w:hAnsi="Times New Roman" w:cs="Times New Roman"/>
          <w:bCs/>
          <w:sz w:val="24"/>
          <w:szCs w:val="24"/>
        </w:rPr>
        <w:t>. Какие животные имеют прямое развитие?</w:t>
      </w:r>
    </w:p>
    <w:p w:rsidR="000C5F03" w:rsidRPr="00EE5E3B" w:rsidRDefault="00EB566D" w:rsidP="00507C73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0C5F03" w:rsidRPr="00EE5E3B">
        <w:rPr>
          <w:rFonts w:ascii="Times New Roman" w:eastAsia="Times New Roman" w:hAnsi="Times New Roman" w:cs="Times New Roman"/>
          <w:bCs/>
          <w:sz w:val="24"/>
          <w:szCs w:val="24"/>
        </w:rPr>
        <w:t>. Чем прямое развитие отличается от непрямого?</w:t>
      </w:r>
    </w:p>
    <w:p w:rsidR="00ED1F46" w:rsidRPr="00EE5E3B" w:rsidRDefault="00EB566D" w:rsidP="00507C73">
      <w:pPr>
        <w:spacing w:after="0" w:line="240" w:lineRule="auto"/>
        <w:ind w:left="708" w:right="-56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0C5F03" w:rsidRPr="00EE5E3B">
        <w:rPr>
          <w:rFonts w:ascii="Times New Roman" w:eastAsia="Times New Roman" w:hAnsi="Times New Roman" w:cs="Times New Roman"/>
          <w:bCs/>
          <w:sz w:val="24"/>
          <w:szCs w:val="24"/>
        </w:rPr>
        <w:t>. Как развивается бабочка?</w:t>
      </w:r>
    </w:p>
    <w:p w:rsidR="00661689" w:rsidRPr="00EE5E3B" w:rsidRDefault="00507C73" w:rsidP="00507C73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29</w:t>
      </w:r>
      <w:r w:rsidR="00253CE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F80BFA" w:rsidRPr="00EE5E3B" w:rsidRDefault="00253CE3" w:rsidP="000C5F03">
      <w:pPr>
        <w:spacing w:after="0" w:line="240" w:lineRule="auto"/>
        <w:ind w:left="-567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="0079744B" w:rsidRPr="00EE5E3B">
        <w:rPr>
          <w:rStyle w:val="c4"/>
          <w:rFonts w:ascii="Times New Roman" w:hAnsi="Times New Roman" w:cs="Times New Roman"/>
          <w:bCs/>
          <w:sz w:val="24"/>
          <w:szCs w:val="24"/>
        </w:rPr>
        <w:t>Биологические задачи.</w:t>
      </w:r>
      <w:r w:rsidR="0079744B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Ответить на вопросы (письменно).</w:t>
      </w:r>
    </w:p>
    <w:p w:rsidR="0079744B" w:rsidRPr="00EE5E3B" w:rsidRDefault="0079744B" w:rsidP="00ED1F46">
      <w:pPr>
        <w:pStyle w:val="c26"/>
        <w:shd w:val="clear" w:color="auto" w:fill="FFFFFF"/>
        <w:spacing w:before="0" w:beforeAutospacing="0" w:after="0" w:afterAutospacing="0"/>
        <w:ind w:left="284"/>
      </w:pPr>
      <w:r w:rsidRPr="00EE5E3B">
        <w:rPr>
          <w:rStyle w:val="c0"/>
          <w:b/>
        </w:rPr>
        <w:t>1.</w:t>
      </w:r>
      <w:r w:rsidR="00ED1F46" w:rsidRPr="00EE5E3B">
        <w:rPr>
          <w:rStyle w:val="c0"/>
          <w:b/>
        </w:rPr>
        <w:t xml:space="preserve"> </w:t>
      </w:r>
      <w:r w:rsidRPr="00EE5E3B">
        <w:rPr>
          <w:rStyle w:val="c0"/>
        </w:rPr>
        <w:t>Почему взрослая лягушка может жить и в воде и на суше, а головастик – только в воде?  </w:t>
      </w:r>
    </w:p>
    <w:p w:rsidR="0079744B" w:rsidRPr="00EE5E3B" w:rsidRDefault="0079744B" w:rsidP="00ED1F46">
      <w:pPr>
        <w:pStyle w:val="c34"/>
        <w:shd w:val="clear" w:color="auto" w:fill="FFFFFF"/>
        <w:spacing w:before="0" w:beforeAutospacing="0" w:after="0" w:afterAutospacing="0"/>
        <w:ind w:left="284"/>
        <w:rPr>
          <w:shd w:val="clear" w:color="auto" w:fill="FFFFFF"/>
        </w:rPr>
      </w:pPr>
      <w:r w:rsidRPr="00EE5E3B">
        <w:rPr>
          <w:rStyle w:val="c0"/>
          <w:b/>
          <w:shd w:val="clear" w:color="auto" w:fill="FFFFFF"/>
        </w:rPr>
        <w:t>2.</w:t>
      </w:r>
      <w:r w:rsidR="00ED1F46" w:rsidRPr="00EE5E3B">
        <w:rPr>
          <w:rStyle w:val="c0"/>
          <w:b/>
          <w:shd w:val="clear" w:color="auto" w:fill="FFFFFF"/>
        </w:rPr>
        <w:t xml:space="preserve"> </w:t>
      </w:r>
      <w:r w:rsidRPr="00EE5E3B">
        <w:rPr>
          <w:rStyle w:val="c0"/>
          <w:shd w:val="clear" w:color="auto" w:fill="FFFFFF"/>
        </w:rPr>
        <w:t>В чем заключаются преимущества непрямого развития? Укажите не менее трех</w:t>
      </w:r>
      <w:r w:rsidRPr="00EE5E3B">
        <w:rPr>
          <w:rStyle w:val="c4"/>
          <w:bCs/>
          <w:shd w:val="clear" w:color="auto" w:fill="FFFFFF"/>
        </w:rPr>
        <w:t>   </w:t>
      </w:r>
      <w:r w:rsidRPr="00EE5E3B">
        <w:rPr>
          <w:rStyle w:val="c0"/>
          <w:shd w:val="clear" w:color="auto" w:fill="FFFFFF"/>
        </w:rPr>
        <w:t>фактов.</w:t>
      </w:r>
    </w:p>
    <w:p w:rsidR="0079744B" w:rsidRPr="00EE5E3B" w:rsidRDefault="0079744B" w:rsidP="00ED1F4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3. </w:t>
      </w:r>
      <w:r w:rsidRPr="00EE5E3B">
        <w:rPr>
          <w:rFonts w:ascii="Times New Roman" w:eastAsia="Times New Roman" w:hAnsi="Times New Roman" w:cs="Times New Roman"/>
          <w:sz w:val="24"/>
          <w:szCs w:val="24"/>
        </w:rPr>
        <w:t>Рассмотрите развитие животных и  заполните таблицу.</w:t>
      </w:r>
      <w:r w:rsidRPr="00EE5E3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EE5E3B">
        <w:rPr>
          <w:rFonts w:ascii="Times New Roman" w:eastAsia="Times New Roman" w:hAnsi="Times New Roman" w:cs="Times New Roman"/>
          <w:sz w:val="24"/>
          <w:szCs w:val="24"/>
        </w:rPr>
        <w:t>Как же идет развитие организмов после выхода из яиц или рождения?    </w:t>
      </w:r>
    </w:p>
    <w:tbl>
      <w:tblPr>
        <w:tblW w:w="9640" w:type="dxa"/>
        <w:tblInd w:w="-3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7"/>
        <w:gridCol w:w="4709"/>
        <w:gridCol w:w="3544"/>
      </w:tblGrid>
      <w:tr w:rsidR="0079744B" w:rsidRPr="00EE5E3B" w:rsidTr="00B00D26">
        <w:trPr>
          <w:trHeight w:val="557"/>
        </w:trPr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44B" w:rsidRPr="00EE5E3B" w:rsidRDefault="0079744B" w:rsidP="005D1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5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E05" w:rsidRPr="00EE5E3B" w:rsidRDefault="0079744B" w:rsidP="005D1E0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5E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E05" w:rsidRPr="00EE5E3B" w:rsidRDefault="0079744B" w:rsidP="005D1E0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5E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Примеры животных</w:t>
            </w:r>
          </w:p>
        </w:tc>
      </w:tr>
      <w:tr w:rsidR="0079744B" w:rsidRPr="00EE5E3B" w:rsidTr="00B00D26">
        <w:trPr>
          <w:trHeight w:val="471"/>
        </w:trPr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E05" w:rsidRPr="00EE5E3B" w:rsidRDefault="0079744B" w:rsidP="005D1E0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E3B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Неполное</w:t>
            </w: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E05" w:rsidRPr="00EE5E3B" w:rsidRDefault="0079744B" w:rsidP="005D1E0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E3B">
              <w:rPr>
                <w:rFonts w:ascii="Times New Roman" w:eastAsia="Times New Roman" w:hAnsi="Times New Roman" w:cs="Times New Roman"/>
                <w:sz w:val="24"/>
                <w:szCs w:val="24"/>
              </w:rPr>
              <w:t>яйцо-личинка-взрослая особь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44B" w:rsidRPr="00EE5E3B" w:rsidRDefault="0079744B" w:rsidP="005D1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</w:rPr>
            </w:pPr>
          </w:p>
        </w:tc>
      </w:tr>
      <w:tr w:rsidR="0079744B" w:rsidRPr="00EE5E3B" w:rsidTr="00B00D26">
        <w:trPr>
          <w:trHeight w:val="696"/>
        </w:trPr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E05" w:rsidRPr="00EE5E3B" w:rsidRDefault="0079744B" w:rsidP="005D1E0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E3B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E05" w:rsidRPr="00EE5E3B" w:rsidRDefault="0079744B" w:rsidP="005D1E0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E3B">
              <w:rPr>
                <w:rFonts w:ascii="Times New Roman" w:eastAsia="Times New Roman" w:hAnsi="Times New Roman" w:cs="Times New Roman"/>
                <w:sz w:val="24"/>
                <w:szCs w:val="24"/>
              </w:rPr>
              <w:t>яйцо – личинка – куколка – имаго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44B" w:rsidRPr="00EE5E3B" w:rsidRDefault="0079744B" w:rsidP="005D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F80BFA" w:rsidRPr="00EE5E3B" w:rsidRDefault="00507C73" w:rsidP="0098523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13</w:t>
      </w:r>
      <w:r w:rsidR="00C46A5F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.05</w:t>
      </w:r>
      <w:r w:rsidR="00F80BFA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</w:p>
    <w:p w:rsidR="0079744B" w:rsidRPr="00EE5E3B" w:rsidRDefault="00F80BFA" w:rsidP="00985232">
      <w:pPr>
        <w:pStyle w:val="a5"/>
        <w:spacing w:before="0" w:beforeAutospacing="0" w:after="0" w:afterAutospacing="0"/>
        <w:ind w:left="-1134"/>
        <w:textAlignment w:val="baseline"/>
        <w:rPr>
          <w:color w:val="0C0C0C"/>
          <w:bdr w:val="none" w:sz="0" w:space="0" w:color="auto" w:frame="1"/>
        </w:rPr>
      </w:pPr>
      <w:r w:rsidRPr="00EE5E3B">
        <w:rPr>
          <w:shd w:val="clear" w:color="auto" w:fill="FFFFFF"/>
        </w:rPr>
        <w:t>––</w:t>
      </w:r>
      <w:r w:rsidR="0079744B" w:rsidRPr="00EE5E3B">
        <w:rPr>
          <w:color w:val="0C0C0C"/>
          <w:bdr w:val="none" w:sz="0" w:space="0" w:color="auto" w:frame="1"/>
        </w:rPr>
        <w:t xml:space="preserve"> </w:t>
      </w:r>
      <w:r w:rsidR="0079744B" w:rsidRPr="00EE5E3B">
        <w:rPr>
          <w:rStyle w:val="a6"/>
          <w:b w:val="0"/>
          <w:color w:val="0C0C0C"/>
          <w:bdr w:val="none" w:sz="0" w:space="0" w:color="auto" w:frame="1"/>
        </w:rPr>
        <w:t>Выскажите письменно своё мнение на 3 вопроса.</w:t>
      </w:r>
      <w:r w:rsidR="0079744B" w:rsidRPr="00EE5E3B">
        <w:rPr>
          <w:color w:val="0C0C0C"/>
          <w:bdr w:val="none" w:sz="0" w:space="0" w:color="auto" w:frame="1"/>
        </w:rPr>
        <w:t xml:space="preserve"> </w:t>
      </w:r>
    </w:p>
    <w:p w:rsidR="0079744B" w:rsidRPr="00EE5E3B" w:rsidRDefault="0079744B" w:rsidP="00985232">
      <w:pPr>
        <w:pStyle w:val="a5"/>
        <w:spacing w:before="0" w:beforeAutospacing="0" w:after="0" w:afterAutospacing="0"/>
        <w:textAlignment w:val="baseline"/>
        <w:rPr>
          <w:b/>
          <w:color w:val="0C0C0C"/>
        </w:rPr>
      </w:pPr>
      <w:r w:rsidRPr="00EE5E3B">
        <w:rPr>
          <w:rStyle w:val="a6"/>
          <w:b w:val="0"/>
          <w:color w:val="0C0C0C"/>
          <w:bdr w:val="none" w:sz="0" w:space="0" w:color="auto" w:frame="1"/>
        </w:rPr>
        <w:t>1. Почему надо не только бережно относиться к растениям как большой ценности на нашей планете, но и охранять среду, в которой они произрастают?</w:t>
      </w:r>
    </w:p>
    <w:p w:rsidR="0079744B" w:rsidRPr="00EE5E3B" w:rsidRDefault="0079744B" w:rsidP="00985232">
      <w:pPr>
        <w:pStyle w:val="a5"/>
        <w:spacing w:before="0" w:beforeAutospacing="0" w:after="0" w:afterAutospacing="0"/>
        <w:textAlignment w:val="baseline"/>
        <w:rPr>
          <w:b/>
          <w:color w:val="0C0C0C"/>
          <w:bdr w:val="none" w:sz="0" w:space="0" w:color="auto" w:frame="1"/>
        </w:rPr>
      </w:pPr>
      <w:r w:rsidRPr="00EE5E3B">
        <w:rPr>
          <w:rStyle w:val="a6"/>
          <w:b w:val="0"/>
          <w:color w:val="0C0C0C"/>
          <w:bdr w:val="none" w:sz="0" w:space="0" w:color="auto" w:frame="1"/>
        </w:rPr>
        <w:t>2. Почему зимой в тёплых комнатных условиях растения растут и развиваются хуже, чем летом?</w:t>
      </w:r>
      <w:r w:rsidRPr="00EE5E3B">
        <w:rPr>
          <w:b/>
          <w:color w:val="0C0C0C"/>
          <w:bdr w:val="none" w:sz="0" w:space="0" w:color="auto" w:frame="1"/>
        </w:rPr>
        <w:t xml:space="preserve"> </w:t>
      </w:r>
    </w:p>
    <w:p w:rsidR="00DB2767" w:rsidRPr="00EE5E3B" w:rsidRDefault="0079744B" w:rsidP="00985232">
      <w:pPr>
        <w:pStyle w:val="western"/>
        <w:shd w:val="clear" w:color="auto" w:fill="FFFFFF"/>
        <w:spacing w:before="0" w:beforeAutospacing="0" w:after="113" w:afterAutospacing="0"/>
        <w:rPr>
          <w:b/>
          <w:bCs/>
          <w:color w:val="000000"/>
        </w:rPr>
      </w:pPr>
      <w:r w:rsidRPr="00EE5E3B">
        <w:rPr>
          <w:rStyle w:val="a6"/>
          <w:b w:val="0"/>
          <w:color w:val="0C0C0C"/>
          <w:bdr w:val="none" w:sz="0" w:space="0" w:color="auto" w:frame="1"/>
        </w:rPr>
        <w:t>3. Вы согласны со следующим утверждением: «Современному человеку нужны знания о жизнедеятельности растений»? Аргументируйте ваш ответ</w:t>
      </w:r>
      <w:r w:rsidR="00DB2767" w:rsidRPr="00EE5E3B">
        <w:rPr>
          <w:b/>
          <w:bCs/>
          <w:color w:val="000000"/>
        </w:rPr>
        <w:t xml:space="preserve"> </w:t>
      </w:r>
    </w:p>
    <w:p w:rsidR="00C3419C" w:rsidRPr="00EE5E3B" w:rsidRDefault="00DB2767" w:rsidP="00394C84">
      <w:pPr>
        <w:pStyle w:val="western"/>
        <w:shd w:val="clear" w:color="auto" w:fill="FFFFFF"/>
        <w:spacing w:before="0" w:beforeAutospacing="0" w:after="0" w:afterAutospacing="0"/>
        <w:ind w:left="-1134"/>
        <w:rPr>
          <w:b/>
          <w:bCs/>
          <w:color w:val="000000"/>
        </w:rPr>
      </w:pPr>
      <w:r w:rsidRPr="00EE5E3B">
        <w:rPr>
          <w:b/>
          <w:bCs/>
          <w:color w:val="000000"/>
        </w:rPr>
        <w:t xml:space="preserve">18.05. </w:t>
      </w:r>
    </w:p>
    <w:p w:rsidR="00DB2767" w:rsidRPr="00EE5E3B" w:rsidRDefault="00C3419C" w:rsidP="00394C84">
      <w:pPr>
        <w:pStyle w:val="western"/>
        <w:shd w:val="clear" w:color="auto" w:fill="FFFFFF"/>
        <w:spacing w:before="0" w:beforeAutospacing="0" w:after="0" w:afterAutospacing="0"/>
        <w:ind w:left="-1134"/>
        <w:rPr>
          <w:color w:val="000000"/>
        </w:rPr>
      </w:pPr>
      <w:r w:rsidRPr="00EE5E3B">
        <w:rPr>
          <w:shd w:val="clear" w:color="auto" w:fill="FFFFFF"/>
        </w:rPr>
        <w:t>––</w:t>
      </w:r>
      <w:r w:rsidR="00DB2767" w:rsidRPr="00EE5E3B">
        <w:rPr>
          <w:b/>
          <w:bCs/>
          <w:color w:val="000000"/>
        </w:rPr>
        <w:t xml:space="preserve"> </w:t>
      </w:r>
      <w:r w:rsidR="00DB2767" w:rsidRPr="00EE5E3B">
        <w:rPr>
          <w:bCs/>
          <w:color w:val="000000"/>
        </w:rPr>
        <w:t>Мозговой штурм</w:t>
      </w:r>
      <w:r w:rsidRPr="00EE5E3B">
        <w:rPr>
          <w:bCs/>
          <w:color w:val="000000"/>
        </w:rPr>
        <w:t>. Закончить предложение.</w:t>
      </w:r>
    </w:p>
    <w:p w:rsidR="00DB2767" w:rsidRPr="00EE5E3B" w:rsidRDefault="00DB2767" w:rsidP="00C3419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b/>
          <w:bCs/>
          <w:color w:val="000000"/>
        </w:rPr>
        <w:t>Гермафродиты</w:t>
      </w:r>
      <w:r w:rsidRPr="00EE5E3B">
        <w:rPr>
          <w:color w:val="000000"/>
        </w:rPr>
        <w:t> – это …</w:t>
      </w:r>
    </w:p>
    <w:p w:rsidR="00DB2767" w:rsidRPr="00EE5E3B" w:rsidRDefault="00DB2767" w:rsidP="00C3419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b/>
          <w:bCs/>
          <w:color w:val="000000"/>
        </w:rPr>
        <w:t>Гаметы </w:t>
      </w:r>
      <w:r w:rsidRPr="00EE5E3B">
        <w:rPr>
          <w:color w:val="000000"/>
        </w:rPr>
        <w:t>– это …</w:t>
      </w:r>
    </w:p>
    <w:p w:rsidR="00DB2767" w:rsidRPr="00EE5E3B" w:rsidRDefault="00DB2767" w:rsidP="00C3419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b/>
          <w:bCs/>
          <w:color w:val="000000"/>
        </w:rPr>
        <w:t>Партеногенез </w:t>
      </w:r>
      <w:r w:rsidRPr="00EE5E3B">
        <w:rPr>
          <w:color w:val="000000"/>
        </w:rPr>
        <w:t xml:space="preserve">– это … </w:t>
      </w:r>
    </w:p>
    <w:p w:rsidR="00DB2767" w:rsidRPr="00EE5E3B" w:rsidRDefault="00DB2767" w:rsidP="00C3419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b/>
          <w:bCs/>
          <w:color w:val="000000"/>
        </w:rPr>
        <w:t>Зигота </w:t>
      </w:r>
      <w:r w:rsidRPr="00EE5E3B">
        <w:rPr>
          <w:color w:val="000000"/>
        </w:rPr>
        <w:t>– это …</w:t>
      </w:r>
    </w:p>
    <w:p w:rsidR="00DB2767" w:rsidRPr="00EE5E3B" w:rsidRDefault="00DB2767" w:rsidP="00C3419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b/>
          <w:bCs/>
          <w:color w:val="000000"/>
        </w:rPr>
        <w:t>Опыление </w:t>
      </w:r>
      <w:r w:rsidRPr="00EE5E3B">
        <w:rPr>
          <w:color w:val="000000"/>
        </w:rPr>
        <w:t xml:space="preserve">– это … </w:t>
      </w:r>
    </w:p>
    <w:p w:rsidR="00DB2767" w:rsidRPr="00EE5E3B" w:rsidRDefault="00DB2767" w:rsidP="00C3419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b/>
          <w:bCs/>
          <w:color w:val="000000"/>
        </w:rPr>
        <w:t>Размножение </w:t>
      </w:r>
      <w:r w:rsidRPr="00EE5E3B">
        <w:rPr>
          <w:color w:val="000000"/>
        </w:rPr>
        <w:t xml:space="preserve">– это … </w:t>
      </w:r>
    </w:p>
    <w:p w:rsidR="00DB2767" w:rsidRPr="00EE5E3B" w:rsidRDefault="00DB2767" w:rsidP="00C3419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b/>
          <w:bCs/>
          <w:color w:val="000000"/>
        </w:rPr>
        <w:t>Питание </w:t>
      </w:r>
      <w:r w:rsidRPr="00EE5E3B">
        <w:rPr>
          <w:color w:val="000000"/>
        </w:rPr>
        <w:t>– это …</w:t>
      </w:r>
    </w:p>
    <w:p w:rsidR="00DB2767" w:rsidRPr="00EE5E3B" w:rsidRDefault="00DB2767" w:rsidP="00C3419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b/>
          <w:bCs/>
          <w:color w:val="000000"/>
        </w:rPr>
        <w:lastRenderedPageBreak/>
        <w:t>Семя </w:t>
      </w:r>
      <w:r w:rsidRPr="00EE5E3B">
        <w:rPr>
          <w:color w:val="000000"/>
        </w:rPr>
        <w:t>– это …</w:t>
      </w:r>
    </w:p>
    <w:p w:rsidR="00DB2767" w:rsidRPr="00EE5E3B" w:rsidRDefault="00DB2767" w:rsidP="00C3419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b/>
          <w:bCs/>
          <w:color w:val="000000"/>
        </w:rPr>
        <w:t>Оплодотворение </w:t>
      </w:r>
      <w:r w:rsidRPr="00EE5E3B">
        <w:rPr>
          <w:color w:val="000000"/>
        </w:rPr>
        <w:t>– это …</w:t>
      </w:r>
    </w:p>
    <w:p w:rsidR="00DB2767" w:rsidRPr="00EE5E3B" w:rsidRDefault="00DB2767" w:rsidP="00C3419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b/>
          <w:bCs/>
          <w:color w:val="000000"/>
        </w:rPr>
        <w:t>Деление </w:t>
      </w:r>
      <w:r w:rsidRPr="00EE5E3B">
        <w:rPr>
          <w:color w:val="000000"/>
        </w:rPr>
        <w:t>– это …</w:t>
      </w:r>
    </w:p>
    <w:p w:rsidR="004E3285" w:rsidRPr="00EE5E3B" w:rsidRDefault="009F4860" w:rsidP="004E3285">
      <w:pPr>
        <w:pStyle w:val="a5"/>
        <w:shd w:val="clear" w:color="auto" w:fill="FFFFFF"/>
        <w:spacing w:before="0" w:beforeAutospacing="0" w:after="0" w:afterAutospacing="0"/>
        <w:ind w:left="-851"/>
        <w:jc w:val="both"/>
        <w:rPr>
          <w:b/>
          <w:color w:val="000000"/>
        </w:rPr>
      </w:pPr>
      <w:r>
        <w:rPr>
          <w:b/>
          <w:color w:val="000000"/>
        </w:rPr>
        <w:t>20</w:t>
      </w:r>
      <w:r w:rsidR="004E3285" w:rsidRPr="00EE5E3B">
        <w:rPr>
          <w:b/>
          <w:color w:val="000000"/>
        </w:rPr>
        <w:t>.05.</w:t>
      </w:r>
    </w:p>
    <w:p w:rsidR="00DB2767" w:rsidRPr="00EE5E3B" w:rsidRDefault="004E3285" w:rsidP="004E3285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Cs/>
          <w:color w:val="000000"/>
        </w:rPr>
      </w:pPr>
      <w:r w:rsidRPr="00EE5E3B">
        <w:rPr>
          <w:shd w:val="clear" w:color="auto" w:fill="FFFFFF"/>
        </w:rPr>
        <w:t xml:space="preserve">–– </w:t>
      </w:r>
      <w:r w:rsidR="00012CE1" w:rsidRPr="00EE5E3B">
        <w:rPr>
          <w:bCs/>
          <w:color w:val="000000"/>
        </w:rPr>
        <w:t>Итоговая контрольная работа по биологии.</w:t>
      </w:r>
    </w:p>
    <w:p w:rsidR="00240A9F" w:rsidRPr="00EE5E3B" w:rsidRDefault="00240A9F" w:rsidP="00240A9F">
      <w:pPr>
        <w:pStyle w:val="a5"/>
        <w:spacing w:before="0" w:beforeAutospacing="0" w:after="0" w:afterAutospacing="0"/>
        <w:ind w:left="-1134"/>
        <w:rPr>
          <w:i/>
        </w:rPr>
      </w:pPr>
      <w:r w:rsidRPr="00EE5E3B">
        <w:rPr>
          <w:b/>
          <w:bCs/>
          <w:i/>
        </w:rPr>
        <w:t>Тест состоит из частей А, В,С. На выполнение отводится 45 минут. Задания рекомендуется выполнять по порядку, не пропуская ни одного, даже самого легкого. Если задание не удается выполнить сразу, перейдите к следующему. Если останется время, вернитесь к пропущенным заданиям.</w:t>
      </w:r>
    </w:p>
    <w:p w:rsidR="00010F33" w:rsidRPr="00EE5E3B" w:rsidRDefault="00010F33" w:rsidP="00240A9F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Задания уровня А</w:t>
      </w:r>
      <w:r w:rsidR="00240A9F"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Выберите один правильный ответ из четырех предложенных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А1. Движение веществ у растений осуществляется: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1) по клеткам и сосудам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по сосудам и ситовидным трубкам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3) по клеткам, сосудам и ситовидным трубкам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по клеткам и ситовидным трубкам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А2.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Движение воды и минеральных солей у растений осуществляется: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1)по клеткам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2) по клеткам и сосудам 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3) по клеткам и ситовидным трубкам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по сосудам и ситовидным трубкам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A3.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Сократительная вакуоль – это: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орган выделения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2) органоид выделения пресноводных простейших 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3) органоид выделения простейших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основной орган выделения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А4.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Выделение у позвоночных осуществляется только через: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1) почки 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легкие и почки 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3) почки, легкие и кожу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легкие и кожу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A5. Теплокровные животные: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1) птицы и млекопитающие 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змеи и лягушки 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3) рыбы и лягушки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рыбы и черви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А6.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Почка относится к системе органов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1) кровеносной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пищеварительной 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3) эндокринной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выделительной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A7.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Наружный скелет имеют: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1) простейшие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2) некоторые простейшие, большинство моллюсков, членистоногие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только простейшие и моллюски 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моллюски и членистоногие</w:t>
      </w:r>
    </w:p>
    <w:p w:rsidR="00010F33" w:rsidRPr="00EE5E3B" w:rsidRDefault="00010F33" w:rsidP="00010F33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А8. Транспорт веществ у животных осуществляется благодаря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выделительной системе 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2) эндокринной системе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кровеносной системе 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пищеварительной системе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А9. Парным органом выделительной системы является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почка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мочеиспускательный канал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3) мочевой пузырь 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нефрон</w:t>
      </w:r>
    </w:p>
    <w:p w:rsidR="00010F33" w:rsidRPr="00EE5E3B" w:rsidRDefault="00010F33" w:rsidP="00010F33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А10. Теплокровными являются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лягушки 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ящерицы 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 рыбы 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птицы</w:t>
      </w:r>
    </w:p>
    <w:p w:rsidR="00010F33" w:rsidRPr="00EE5E3B" w:rsidRDefault="00010F33" w:rsidP="00010F33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А11. Впервые нервная система появилась у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1) плоских червей 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2) гидры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позвоночных животных 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кольчатых червей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А12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Раздражимость характерна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для всех природных тел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2) только для животных 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3) только для растений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для всех живых существ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А13.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Рефлекс — это</w:t>
      </w:r>
    </w:p>
    <w:p w:rsidR="00010F33" w:rsidRPr="00EE5E3B" w:rsidRDefault="00010F33" w:rsidP="00010F33">
      <w:pPr>
        <w:numPr>
          <w:ilvl w:val="0"/>
          <w:numId w:val="5"/>
        </w:numPr>
        <w:shd w:val="clear" w:color="auto" w:fill="FFFFFF"/>
        <w:tabs>
          <w:tab w:val="clear" w:pos="4428"/>
        </w:tabs>
        <w:spacing w:after="0" w:line="240" w:lineRule="auto"/>
        <w:ind w:left="142" w:hanging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путь, по которому проводятся нервные импульсы</w:t>
      </w:r>
    </w:p>
    <w:p w:rsidR="00010F33" w:rsidRPr="00EE5E3B" w:rsidRDefault="00010F33" w:rsidP="00010F33">
      <w:pPr>
        <w:numPr>
          <w:ilvl w:val="0"/>
          <w:numId w:val="5"/>
        </w:numPr>
        <w:shd w:val="clear" w:color="auto" w:fill="FFFFFF"/>
        <w:tabs>
          <w:tab w:val="clear" w:pos="4428"/>
        </w:tabs>
        <w:spacing w:after="0" w:line="240" w:lineRule="auto"/>
        <w:ind w:left="142" w:hanging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контакта между двумя нейронами</w:t>
      </w:r>
    </w:p>
    <w:p w:rsidR="00010F33" w:rsidRPr="00EE5E3B" w:rsidRDefault="00010F33" w:rsidP="00010F33">
      <w:pPr>
        <w:numPr>
          <w:ilvl w:val="0"/>
          <w:numId w:val="5"/>
        </w:numPr>
        <w:shd w:val="clear" w:color="auto" w:fill="FFFFFF"/>
        <w:tabs>
          <w:tab w:val="clear" w:pos="4428"/>
        </w:tabs>
        <w:spacing w:after="0" w:line="240" w:lineRule="auto"/>
        <w:ind w:left="142" w:hanging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ответная реакция на раздражение, осуществляемая при участии нервной системы</w:t>
      </w:r>
    </w:p>
    <w:p w:rsidR="00010F33" w:rsidRPr="00EE5E3B" w:rsidRDefault="00010F33" w:rsidP="00010F33">
      <w:pPr>
        <w:numPr>
          <w:ilvl w:val="0"/>
          <w:numId w:val="5"/>
        </w:numPr>
        <w:shd w:val="clear" w:color="auto" w:fill="FFFFFF"/>
        <w:tabs>
          <w:tab w:val="clear" w:pos="4428"/>
        </w:tabs>
        <w:spacing w:after="0" w:line="240" w:lineRule="auto"/>
        <w:ind w:left="142" w:hanging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цепь нейронов, соединяющих рецепторы с мышцами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hAnsi="Times New Roman" w:cs="Times New Roman"/>
          <w:b/>
          <w:color w:val="000000"/>
          <w:sz w:val="24"/>
          <w:szCs w:val="24"/>
        </w:rPr>
        <w:t>А 14. Совокупность клеток, сходных по стро</w:t>
      </w:r>
      <w:r w:rsidRPr="00EE5E3B">
        <w:rPr>
          <w:rFonts w:ascii="Times New Roman" w:hAnsi="Times New Roman" w:cs="Times New Roman"/>
          <w:b/>
          <w:color w:val="000000"/>
          <w:sz w:val="24"/>
          <w:szCs w:val="24"/>
        </w:rPr>
        <w:softHyphen/>
        <w:t>ению и функциям, называют</w:t>
      </w:r>
      <w:r w:rsidRPr="00EE5E3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   1) органом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hAnsi="Times New Roman" w:cs="Times New Roman"/>
          <w:color w:val="000000"/>
          <w:sz w:val="24"/>
          <w:szCs w:val="24"/>
        </w:rPr>
        <w:t>2) органоидом</w:t>
      </w:r>
      <w:r w:rsidRPr="00EE5E3B">
        <w:rPr>
          <w:rFonts w:ascii="Times New Roman" w:hAnsi="Times New Roman" w:cs="Times New Roman"/>
          <w:color w:val="000000"/>
          <w:sz w:val="24"/>
          <w:szCs w:val="24"/>
        </w:rPr>
        <w:br/>
        <w:t>3) системой органов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hAnsi="Times New Roman" w:cs="Times New Roman"/>
          <w:color w:val="000000"/>
          <w:sz w:val="24"/>
          <w:szCs w:val="24"/>
        </w:rPr>
        <w:t xml:space="preserve">4) тканью 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hAnsi="Times New Roman" w:cs="Times New Roman"/>
          <w:b/>
          <w:color w:val="000000"/>
          <w:sz w:val="24"/>
          <w:szCs w:val="24"/>
        </w:rPr>
        <w:t>А15. В результате митоза образуется</w:t>
      </w:r>
      <w:r w:rsidRPr="00EE5E3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   1) клетка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hAnsi="Times New Roman" w:cs="Times New Roman"/>
          <w:color w:val="000000"/>
          <w:sz w:val="24"/>
          <w:szCs w:val="24"/>
        </w:rPr>
        <w:t xml:space="preserve">2) 2 клетки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hAnsi="Times New Roman" w:cs="Times New Roman"/>
          <w:color w:val="000000"/>
          <w:sz w:val="24"/>
          <w:szCs w:val="24"/>
        </w:rPr>
        <w:t xml:space="preserve">3) 3 клетки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hAnsi="Times New Roman" w:cs="Times New Roman"/>
          <w:color w:val="000000"/>
          <w:sz w:val="24"/>
          <w:szCs w:val="24"/>
        </w:rPr>
        <w:t>4) 4 клетки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Задания уровня В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Выберите три правильных ответа из шести предложенных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В1. К органам выделения животных относятся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1) устьица 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клетки эпидермиса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3) нефридии 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почки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5) чечевички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6) выделительные канальца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В2.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выделительной системе относятся</w:t>
      </w:r>
    </w:p>
    <w:p w:rsidR="00010F33" w:rsidRPr="00EE5E3B" w:rsidRDefault="00010F33" w:rsidP="00010F3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почка</w:t>
      </w:r>
    </w:p>
    <w:p w:rsidR="00010F33" w:rsidRPr="00EE5E3B" w:rsidRDefault="00010F33" w:rsidP="00010F3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желудок</w:t>
      </w:r>
    </w:p>
    <w:p w:rsidR="00010F33" w:rsidRPr="00EE5E3B" w:rsidRDefault="00010F33" w:rsidP="00010F3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кишечник</w:t>
      </w:r>
    </w:p>
    <w:p w:rsidR="00010F33" w:rsidRPr="00EE5E3B" w:rsidRDefault="00010F33" w:rsidP="00010F3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легкие</w:t>
      </w:r>
    </w:p>
    <w:p w:rsidR="00010F33" w:rsidRPr="00EE5E3B" w:rsidRDefault="00010F33" w:rsidP="00010F3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мочевой пузырь</w:t>
      </w:r>
    </w:p>
    <w:p w:rsidR="00010F33" w:rsidRPr="009F4860" w:rsidRDefault="00010F33" w:rsidP="009F486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мочеточник</w:t>
      </w:r>
    </w:p>
    <w:p w:rsidR="00010F33" w:rsidRPr="00EE5E3B" w:rsidRDefault="00010F33" w:rsidP="00010F33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В3.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Внутренний скелет имеют</w:t>
      </w:r>
    </w:p>
    <w:p w:rsidR="00010F33" w:rsidRPr="00EE5E3B" w:rsidRDefault="00010F33" w:rsidP="009F48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1) синица </w:t>
      </w:r>
    </w:p>
    <w:p w:rsidR="00010F33" w:rsidRPr="00EE5E3B" w:rsidRDefault="00010F33" w:rsidP="009F48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2) стрекоза</w:t>
      </w:r>
    </w:p>
    <w:p w:rsidR="00010F33" w:rsidRPr="00EE5E3B" w:rsidRDefault="00010F33" w:rsidP="009F48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гидра </w:t>
      </w:r>
    </w:p>
    <w:p w:rsidR="00010F33" w:rsidRPr="00EE5E3B" w:rsidRDefault="00010F33" w:rsidP="009F48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 карась </w:t>
      </w:r>
    </w:p>
    <w:p w:rsidR="00010F33" w:rsidRPr="00EE5E3B" w:rsidRDefault="00010F33" w:rsidP="009F48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5) ящерица</w:t>
      </w:r>
    </w:p>
    <w:p w:rsidR="00010F33" w:rsidRPr="00EE5E3B" w:rsidRDefault="00010F33" w:rsidP="009F48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6) таракан.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В4.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холоднокровным животным относятся</w:t>
      </w:r>
    </w:p>
    <w:p w:rsidR="00010F33" w:rsidRPr="00EE5E3B" w:rsidRDefault="00010F33" w:rsidP="009F4860">
      <w:pPr>
        <w:numPr>
          <w:ilvl w:val="4"/>
          <w:numId w:val="4"/>
        </w:numPr>
        <w:shd w:val="clear" w:color="auto" w:fill="FFFFFF"/>
        <w:tabs>
          <w:tab w:val="clear" w:pos="3600"/>
        </w:tabs>
        <w:spacing w:after="0" w:line="240" w:lineRule="auto"/>
        <w:ind w:left="-1134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рыбы </w:t>
      </w:r>
    </w:p>
    <w:p w:rsidR="00010F33" w:rsidRPr="00EE5E3B" w:rsidRDefault="00010F33" w:rsidP="009F4860">
      <w:pPr>
        <w:numPr>
          <w:ilvl w:val="4"/>
          <w:numId w:val="4"/>
        </w:numPr>
        <w:shd w:val="clear" w:color="auto" w:fill="FFFFFF"/>
        <w:tabs>
          <w:tab w:val="clear" w:pos="3600"/>
        </w:tabs>
        <w:spacing w:after="0" w:line="240" w:lineRule="auto"/>
        <w:ind w:left="-1134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лягушки</w:t>
      </w:r>
    </w:p>
    <w:p w:rsidR="00010F33" w:rsidRPr="00EE5E3B" w:rsidRDefault="00010F33" w:rsidP="009F4860">
      <w:pPr>
        <w:numPr>
          <w:ilvl w:val="4"/>
          <w:numId w:val="4"/>
        </w:numPr>
        <w:shd w:val="clear" w:color="auto" w:fill="FFFFFF"/>
        <w:tabs>
          <w:tab w:val="clear" w:pos="3600"/>
        </w:tabs>
        <w:spacing w:after="0" w:line="240" w:lineRule="auto"/>
        <w:ind w:left="-1134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собаки </w:t>
      </w:r>
    </w:p>
    <w:p w:rsidR="00010F33" w:rsidRPr="00EE5E3B" w:rsidRDefault="00010F33" w:rsidP="009F4860">
      <w:pPr>
        <w:numPr>
          <w:ilvl w:val="4"/>
          <w:numId w:val="4"/>
        </w:numPr>
        <w:shd w:val="clear" w:color="auto" w:fill="FFFFFF"/>
        <w:tabs>
          <w:tab w:val="clear" w:pos="3600"/>
        </w:tabs>
        <w:spacing w:after="0" w:line="240" w:lineRule="auto"/>
        <w:ind w:left="-1134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змеи</w:t>
      </w:r>
    </w:p>
    <w:p w:rsidR="00010F33" w:rsidRPr="00EE5E3B" w:rsidRDefault="00010F33" w:rsidP="009F4860">
      <w:pPr>
        <w:numPr>
          <w:ilvl w:val="4"/>
          <w:numId w:val="4"/>
        </w:numPr>
        <w:shd w:val="clear" w:color="auto" w:fill="FFFFFF"/>
        <w:tabs>
          <w:tab w:val="clear" w:pos="3600"/>
        </w:tabs>
        <w:spacing w:after="0" w:line="240" w:lineRule="auto"/>
        <w:ind w:left="-1134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 </w:t>
      </w:r>
    </w:p>
    <w:p w:rsidR="00010F33" w:rsidRPr="00EE5E3B" w:rsidRDefault="00010F33" w:rsidP="009F4860">
      <w:pPr>
        <w:numPr>
          <w:ilvl w:val="4"/>
          <w:numId w:val="4"/>
        </w:numPr>
        <w:shd w:val="clear" w:color="auto" w:fill="FFFFFF"/>
        <w:tabs>
          <w:tab w:val="clear" w:pos="3600"/>
        </w:tabs>
        <w:spacing w:after="0" w:line="240" w:lineRule="auto"/>
        <w:ind w:left="-1134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птицы</w:t>
      </w:r>
    </w:p>
    <w:p w:rsidR="00010F33" w:rsidRPr="00EE5E3B" w:rsidRDefault="00010F33" w:rsidP="00010F33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Задания уровня С</w:t>
      </w:r>
    </w:p>
    <w:p w:rsidR="00010F33" w:rsidRPr="00EE5E3B" w:rsidRDefault="00010F33" w:rsidP="00010F33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Ответьте на вопрос.</w:t>
      </w:r>
    </w:p>
    <w:p w:rsidR="00010F33" w:rsidRPr="00985232" w:rsidRDefault="00010F33" w:rsidP="00985232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С1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какой части стебля передвигаются вода, минеральные соли, органические вещества?</w:t>
      </w:r>
    </w:p>
    <w:p w:rsidR="009F4860" w:rsidRDefault="009F4860" w:rsidP="00985232">
      <w:pPr>
        <w:pStyle w:val="a5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</w:rPr>
      </w:pPr>
    </w:p>
    <w:p w:rsidR="004E3285" w:rsidRPr="000853A4" w:rsidRDefault="009F4860" w:rsidP="00985232">
      <w:pPr>
        <w:pStyle w:val="a5"/>
        <w:shd w:val="clear" w:color="auto" w:fill="FFFFFF"/>
        <w:spacing w:before="0" w:beforeAutospacing="0" w:after="0" w:afterAutospacing="0"/>
        <w:ind w:left="-1134"/>
        <w:jc w:val="both"/>
        <w:rPr>
          <w:b/>
        </w:rPr>
      </w:pPr>
      <w:r>
        <w:rPr>
          <w:b/>
          <w:color w:val="000000"/>
        </w:rPr>
        <w:t>25</w:t>
      </w:r>
      <w:r w:rsidR="004E3285" w:rsidRPr="00EE5E3B">
        <w:rPr>
          <w:b/>
          <w:color w:val="000000"/>
        </w:rPr>
        <w:t>.05.</w:t>
      </w:r>
    </w:p>
    <w:p w:rsidR="00012CE1" w:rsidRDefault="00012CE1" w:rsidP="00012CE1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Cs/>
        </w:rPr>
      </w:pPr>
      <w:r w:rsidRPr="000853A4">
        <w:rPr>
          <w:shd w:val="clear" w:color="auto" w:fill="FFFFFF"/>
        </w:rPr>
        <w:t xml:space="preserve">–– Анализ </w:t>
      </w:r>
      <w:r w:rsidRPr="000853A4">
        <w:rPr>
          <w:bCs/>
        </w:rPr>
        <w:t>итоговой контрольной работы по биологии.</w:t>
      </w:r>
    </w:p>
    <w:p w:rsidR="009F4860" w:rsidRPr="00EE5E3B" w:rsidRDefault="009F4860" w:rsidP="009F4860">
      <w:pPr>
        <w:pStyle w:val="a5"/>
        <w:shd w:val="clear" w:color="auto" w:fill="FFFFFF"/>
        <w:spacing w:before="0" w:beforeAutospacing="0" w:after="0" w:afterAutospacing="0"/>
        <w:ind w:left="-1134"/>
        <w:rPr>
          <w:b/>
        </w:rPr>
      </w:pPr>
      <w:r>
        <w:rPr>
          <w:b/>
        </w:rPr>
        <w:t>27</w:t>
      </w:r>
      <w:r w:rsidRPr="00EE5E3B">
        <w:rPr>
          <w:b/>
        </w:rPr>
        <w:t xml:space="preserve">.05. </w:t>
      </w:r>
    </w:p>
    <w:p w:rsidR="009F4860" w:rsidRPr="00EE5E3B" w:rsidRDefault="009F4860" w:rsidP="009F4860">
      <w:pPr>
        <w:pStyle w:val="a5"/>
        <w:shd w:val="clear" w:color="auto" w:fill="FFFFFF"/>
        <w:spacing w:before="0" w:beforeAutospacing="0" w:after="0" w:afterAutospacing="0"/>
        <w:ind w:left="-851"/>
      </w:pPr>
      <w:r w:rsidRPr="00EE5E3B">
        <w:rPr>
          <w:b/>
        </w:rPr>
        <w:t xml:space="preserve"> </w:t>
      </w:r>
      <w:r w:rsidRPr="00EE5E3B">
        <w:rPr>
          <w:shd w:val="clear" w:color="auto" w:fill="FFFFFF"/>
        </w:rPr>
        <w:t xml:space="preserve">–– </w:t>
      </w:r>
      <w:r w:rsidRPr="00EE5E3B">
        <w:t>Ответьте на вопросы</w:t>
      </w:r>
    </w:p>
    <w:p w:rsidR="009F4860" w:rsidRPr="00EE5E3B" w:rsidRDefault="009F4860" w:rsidP="009F4860">
      <w:pPr>
        <w:pStyle w:val="a5"/>
        <w:shd w:val="clear" w:color="auto" w:fill="FFFFFF"/>
        <w:spacing w:before="0" w:beforeAutospacing="0" w:after="0" w:afterAutospacing="0"/>
      </w:pPr>
      <w:r w:rsidRPr="00EE5E3B">
        <w:t>1. Что такое обмен веществ? Откуда организмы получают питательные вещества, необходимые для обмена веществ?</w:t>
      </w:r>
    </w:p>
    <w:p w:rsidR="009F4860" w:rsidRPr="00EE5E3B" w:rsidRDefault="009F4860" w:rsidP="009F4860">
      <w:pPr>
        <w:pStyle w:val="a5"/>
        <w:shd w:val="clear" w:color="auto" w:fill="FFFFFF"/>
        <w:spacing w:before="0" w:beforeAutospacing="0" w:after="0" w:afterAutospacing="0"/>
      </w:pPr>
      <w:r w:rsidRPr="00EE5E3B">
        <w:t>2. Как живые организмы используют энергию?</w:t>
      </w:r>
    </w:p>
    <w:p w:rsidR="009F4860" w:rsidRPr="00EE5E3B" w:rsidRDefault="009F4860" w:rsidP="009F4860">
      <w:pPr>
        <w:pStyle w:val="a5"/>
        <w:shd w:val="clear" w:color="auto" w:fill="FFFFFF"/>
        <w:spacing w:before="0" w:beforeAutospacing="0" w:after="0" w:afterAutospacing="0"/>
      </w:pPr>
      <w:r w:rsidRPr="00EE5E3B">
        <w:t>3. Чем отличается питание растений от питания грибов и животных?</w:t>
      </w:r>
    </w:p>
    <w:p w:rsidR="009F4860" w:rsidRPr="000853A4" w:rsidRDefault="009F4860" w:rsidP="00012CE1">
      <w:pPr>
        <w:pStyle w:val="a5"/>
        <w:shd w:val="clear" w:color="auto" w:fill="FFFFFF"/>
        <w:spacing w:before="0" w:beforeAutospacing="0" w:after="0" w:afterAutospacing="0"/>
        <w:ind w:left="-1134" w:firstLine="283"/>
      </w:pPr>
    </w:p>
    <w:p w:rsidR="00012CE1" w:rsidRPr="000853A4" w:rsidRDefault="00012CE1" w:rsidP="00012CE1">
      <w:pPr>
        <w:pStyle w:val="a5"/>
        <w:shd w:val="clear" w:color="auto" w:fill="FFFFFF"/>
        <w:spacing w:before="0" w:beforeAutospacing="0" w:after="0" w:afterAutospacing="0"/>
        <w:ind w:left="-851"/>
        <w:jc w:val="both"/>
      </w:pPr>
    </w:p>
    <w:p w:rsidR="00F80BFA" w:rsidRPr="000853A4" w:rsidRDefault="00F80BFA" w:rsidP="00985232">
      <w:pPr>
        <w:pStyle w:val="western"/>
        <w:shd w:val="clear" w:color="auto" w:fill="FFFFFF"/>
        <w:spacing w:before="0" w:beforeAutospacing="0" w:after="0" w:afterAutospacing="0" w:line="312" w:lineRule="atLeast"/>
        <w:ind w:left="720"/>
        <w:jc w:val="center"/>
        <w:textAlignment w:val="baseline"/>
        <w:rPr>
          <w:b/>
          <w:sz w:val="28"/>
        </w:rPr>
      </w:pPr>
      <w:r w:rsidRPr="000853A4">
        <w:rPr>
          <w:b/>
          <w:sz w:val="28"/>
          <w:u w:val="single"/>
        </w:rPr>
        <w:t>6</w:t>
      </w:r>
      <w:r w:rsidRPr="000853A4">
        <w:rPr>
          <w:b/>
          <w:sz w:val="28"/>
          <w:u w:val="single"/>
          <w:vertAlign w:val="superscript"/>
        </w:rPr>
        <w:t>б</w:t>
      </w:r>
      <w:r w:rsidRPr="000853A4">
        <w:rPr>
          <w:b/>
          <w:sz w:val="28"/>
          <w:u w:val="single"/>
        </w:rPr>
        <w:t xml:space="preserve"> – Сонин Н.И.</w:t>
      </w:r>
    </w:p>
    <w:p w:rsidR="00661689" w:rsidRPr="000853A4" w:rsidRDefault="00507C73" w:rsidP="00661689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853A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8</w:t>
      </w:r>
      <w:r w:rsidR="00661689" w:rsidRPr="000853A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661689" w:rsidRPr="00EE5E3B" w:rsidRDefault="00661689" w:rsidP="00661689">
      <w:pPr>
        <w:spacing w:after="0" w:line="240" w:lineRule="auto"/>
        <w:ind w:left="-1134" w:right="-56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53A4">
        <w:rPr>
          <w:rFonts w:ascii="Times New Roman" w:hAnsi="Times New Roman" w:cs="Times New Roman"/>
          <w:sz w:val="24"/>
          <w:szCs w:val="24"/>
          <w:shd w:val="clear" w:color="auto" w:fill="FFFFFF"/>
        </w:rPr>
        <w:t>– «Половое размножение животных».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https://youtu.be/18bGM_10Rs4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Д/з - §19, стр. 131-136 учить конспект, составить синквейн на эту тему.</w:t>
      </w:r>
    </w:p>
    <w:p w:rsidR="00661689" w:rsidRPr="00EE5E3B" w:rsidRDefault="00507C73" w:rsidP="00661689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13</w:t>
      </w:r>
      <w:r w:rsidR="00661689"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.04. </w:t>
      </w:r>
    </w:p>
    <w:p w:rsidR="00661689" w:rsidRPr="00EE5E3B" w:rsidRDefault="00661689" w:rsidP="00661689">
      <w:pPr>
        <w:spacing w:after="0" w:line="240" w:lineRule="auto"/>
        <w:ind w:left="-1134" w:right="-56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</w:t>
      </w:r>
      <w:r w:rsidRPr="00EE5E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Половое размножение растений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».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https://youtu.be/eXPtgyGjIY4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Д/з - §20, стр. 137-142, составить конспект в тетради, составить синквейн на эту тему. </w:t>
      </w:r>
    </w:p>
    <w:p w:rsidR="00661689" w:rsidRPr="00EE5E3B" w:rsidRDefault="00507C73" w:rsidP="00661689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15</w:t>
      </w:r>
      <w:r w:rsidR="00661689"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.04. </w:t>
      </w:r>
    </w:p>
    <w:p w:rsidR="00661689" w:rsidRPr="00EE5E3B" w:rsidRDefault="00661689" w:rsidP="00661689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</w:t>
      </w:r>
      <w:r w:rsidRPr="00EE5E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Рост и развитие растений». </w:t>
      </w:r>
      <w:hyperlink r:id="rId16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https://youtu.be/gmvkx82F9Qg</w:t>
        </w:r>
      </w:hyperlink>
      <w:r w:rsidRPr="00EE5E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Д/з - §21, стр. 143-147,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составить конспект в тетради, составить синквейн на эту тему. </w:t>
      </w:r>
    </w:p>
    <w:p w:rsidR="00661689" w:rsidRPr="00EE5E3B" w:rsidRDefault="00507C73" w:rsidP="00661689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</w:t>
      </w:r>
      <w:r w:rsidR="00661689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661689" w:rsidRPr="00EE5E3B" w:rsidRDefault="00661689" w:rsidP="00661689">
      <w:pPr>
        <w:spacing w:after="0" w:line="240" w:lineRule="auto"/>
        <w:ind w:left="-1134" w:right="-56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–– «Рост и развитие животных».</w:t>
      </w:r>
      <w:r w:rsidRPr="00EE5E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17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https://youtu.be/gmvkx82F9Qg</w:t>
        </w:r>
      </w:hyperlink>
      <w:r w:rsidRPr="00EE5E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https://youtu.be/OKuou7pMiX8</w:t>
        </w:r>
      </w:hyperlink>
      <w:r w:rsidRPr="00EE5E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§22, стр. 148-154, составить конспект в тетради, составить синквейн на эту тему.</w:t>
      </w:r>
    </w:p>
    <w:p w:rsidR="000C5F03" w:rsidRPr="00EE5E3B" w:rsidRDefault="00507C73" w:rsidP="000C5F03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22</w:t>
      </w:r>
      <w:r w:rsidR="000C5F0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8B58A6" w:rsidRPr="00EE5E3B" w:rsidRDefault="000C5F03" w:rsidP="000C5F03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«Что мы узнали о жизнедеятельности организмов».</w:t>
      </w:r>
      <w:r w:rsidRPr="00EE5E3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19" w:history="1">
        <w:r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https://youtu.be/pPprTA1GtU0</w:t>
        </w:r>
      </w:hyperlink>
      <w:r w:rsidRPr="00EE5E3B">
        <w:rPr>
          <w:rFonts w:ascii="Times New Roman" w:hAnsi="Times New Roman" w:cs="Times New Roman"/>
          <w:sz w:val="24"/>
          <w:szCs w:val="24"/>
        </w:rPr>
        <w:t xml:space="preserve">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C5F03" w:rsidRPr="00EE5E3B" w:rsidRDefault="000C5F03" w:rsidP="000C5F03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§23, стр. 153-154. Повторение.</w:t>
      </w:r>
    </w:p>
    <w:p w:rsidR="000C5F03" w:rsidRPr="00EE5E3B" w:rsidRDefault="00507C73" w:rsidP="000C5F03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27</w:t>
      </w:r>
      <w:r w:rsidR="000C5F0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0C5F03" w:rsidRPr="00EE5E3B" w:rsidRDefault="000C5F03" w:rsidP="000C5F03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Д/з. Ответить на 10 вопросов (письменно).</w:t>
      </w:r>
    </w:p>
    <w:p w:rsidR="000C5F03" w:rsidRPr="00EE5E3B" w:rsidRDefault="000C5F03" w:rsidP="0098523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Cs/>
          <w:sz w:val="24"/>
          <w:szCs w:val="24"/>
        </w:rPr>
        <w:t>1. С какого этапа начинается развитие организма?</w:t>
      </w:r>
    </w:p>
    <w:p w:rsidR="000C5F03" w:rsidRPr="00EE5E3B" w:rsidRDefault="000C5F03" w:rsidP="0098523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Cs/>
          <w:sz w:val="24"/>
          <w:szCs w:val="24"/>
        </w:rPr>
        <w:t>2.  В чем заключается суть дробления?</w:t>
      </w:r>
    </w:p>
    <w:p w:rsidR="000C5F03" w:rsidRPr="00EE5E3B" w:rsidRDefault="000C5F03" w:rsidP="0098523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Cs/>
          <w:sz w:val="24"/>
          <w:szCs w:val="24"/>
        </w:rPr>
        <w:t>3.  Что такое бластула? 4. Каково строение бластулы?</w:t>
      </w:r>
    </w:p>
    <w:p w:rsidR="000C5F03" w:rsidRPr="00EE5E3B" w:rsidRDefault="000C5F03" w:rsidP="0098523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Cs/>
          <w:sz w:val="24"/>
          <w:szCs w:val="24"/>
        </w:rPr>
        <w:t>5.  Как осуществляется процесс гаструляции? 6. Как устроена гаструла?</w:t>
      </w:r>
    </w:p>
    <w:p w:rsidR="000C5F03" w:rsidRPr="00EE5E3B" w:rsidRDefault="000C5F03" w:rsidP="0098523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Cs/>
          <w:sz w:val="24"/>
          <w:szCs w:val="24"/>
        </w:rPr>
        <w:t>7.  Когда и где возникает мезодерма?</w:t>
      </w:r>
    </w:p>
    <w:p w:rsidR="000C5F03" w:rsidRPr="00EE5E3B" w:rsidRDefault="000C5F03" w:rsidP="0098523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Cs/>
          <w:sz w:val="24"/>
          <w:szCs w:val="24"/>
        </w:rPr>
        <w:t>8. Какие животные имеют прямое развитие?</w:t>
      </w:r>
    </w:p>
    <w:p w:rsidR="000C5F03" w:rsidRPr="00EE5E3B" w:rsidRDefault="000C5F03" w:rsidP="0098523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Cs/>
          <w:sz w:val="24"/>
          <w:szCs w:val="24"/>
        </w:rPr>
        <w:t>9. Чем прямое развитие отличается от непрямого?</w:t>
      </w:r>
    </w:p>
    <w:p w:rsidR="000C5F03" w:rsidRPr="00EE5E3B" w:rsidRDefault="000C5F03" w:rsidP="00985232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eastAsia="Times New Roman" w:hAnsi="Times New Roman" w:cs="Times New Roman"/>
          <w:bCs/>
          <w:sz w:val="24"/>
          <w:szCs w:val="24"/>
        </w:rPr>
        <w:t>10. Как развивается бабочка?</w:t>
      </w:r>
    </w:p>
    <w:p w:rsidR="000C5F03" w:rsidRPr="00EE5E3B" w:rsidRDefault="00507C73" w:rsidP="0098523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29</w:t>
      </w:r>
      <w:r w:rsidR="000C5F0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0C5F03" w:rsidRPr="00EE5E3B" w:rsidRDefault="000C5F03" w:rsidP="000C5F03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Pr="00EE5E3B">
        <w:rPr>
          <w:rStyle w:val="c4"/>
          <w:rFonts w:ascii="Times New Roman" w:hAnsi="Times New Roman" w:cs="Times New Roman"/>
          <w:bCs/>
          <w:sz w:val="24"/>
          <w:szCs w:val="24"/>
        </w:rPr>
        <w:t>Биологические задачи.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Ответить на вопросы (письменно).</w:t>
      </w:r>
    </w:p>
    <w:p w:rsidR="000C5F03" w:rsidRPr="00EE5E3B" w:rsidRDefault="000C5F03" w:rsidP="000C5F03">
      <w:pPr>
        <w:pStyle w:val="c26"/>
        <w:shd w:val="clear" w:color="auto" w:fill="FFFFFF"/>
        <w:spacing w:before="0" w:beforeAutospacing="0" w:after="0" w:afterAutospacing="0"/>
        <w:ind w:left="-1134"/>
      </w:pPr>
      <w:r w:rsidRPr="00EE5E3B">
        <w:rPr>
          <w:rStyle w:val="c0"/>
        </w:rPr>
        <w:t>1.Почему взрослая лягушка может жить и в воде и на суше, а головастик – только в воде?  </w:t>
      </w:r>
    </w:p>
    <w:p w:rsidR="000C5F03" w:rsidRPr="00EE5E3B" w:rsidRDefault="000C5F03" w:rsidP="000C5F03">
      <w:pPr>
        <w:pStyle w:val="c34"/>
        <w:shd w:val="clear" w:color="auto" w:fill="FFFFFF"/>
        <w:spacing w:before="0" w:beforeAutospacing="0" w:after="0" w:afterAutospacing="0"/>
        <w:ind w:left="-1134"/>
        <w:rPr>
          <w:shd w:val="clear" w:color="auto" w:fill="FFFFFF"/>
        </w:rPr>
      </w:pPr>
      <w:r w:rsidRPr="00EE5E3B">
        <w:rPr>
          <w:rStyle w:val="c0"/>
          <w:shd w:val="clear" w:color="auto" w:fill="FFFFFF"/>
        </w:rPr>
        <w:t>2.В чем заключаются преимущества непрямого развития? Укажите не менее трех</w:t>
      </w:r>
      <w:r w:rsidRPr="00EE5E3B">
        <w:rPr>
          <w:rStyle w:val="c4"/>
          <w:bCs/>
          <w:shd w:val="clear" w:color="auto" w:fill="FFFFFF"/>
        </w:rPr>
        <w:t>   </w:t>
      </w:r>
      <w:r w:rsidRPr="00EE5E3B">
        <w:rPr>
          <w:rStyle w:val="c0"/>
          <w:shd w:val="clear" w:color="auto" w:fill="FFFFFF"/>
        </w:rPr>
        <w:t>фактов.</w:t>
      </w:r>
    </w:p>
    <w:p w:rsidR="000C5F03" w:rsidRPr="00EE5E3B" w:rsidRDefault="000C5F03" w:rsidP="000C5F0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iCs/>
          <w:sz w:val="24"/>
          <w:szCs w:val="24"/>
        </w:rPr>
        <w:t>3.</w:t>
      </w:r>
      <w:r w:rsidRPr="00EE5E3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EE5E3B">
        <w:rPr>
          <w:rFonts w:ascii="Times New Roman" w:eastAsia="Times New Roman" w:hAnsi="Times New Roman" w:cs="Times New Roman"/>
          <w:sz w:val="24"/>
          <w:szCs w:val="24"/>
        </w:rPr>
        <w:t>Рассмотрите развитие животных и  заполните таблицу.</w:t>
      </w:r>
      <w:r w:rsidRPr="00EE5E3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EE5E3B">
        <w:rPr>
          <w:rFonts w:ascii="Times New Roman" w:eastAsia="Times New Roman" w:hAnsi="Times New Roman" w:cs="Times New Roman"/>
          <w:sz w:val="24"/>
          <w:szCs w:val="24"/>
        </w:rPr>
        <w:t>Как же идет развитие организмов после выхода из яиц или рождения?    </w:t>
      </w:r>
    </w:p>
    <w:tbl>
      <w:tblPr>
        <w:tblW w:w="79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2"/>
        <w:gridCol w:w="3032"/>
        <w:gridCol w:w="3031"/>
      </w:tblGrid>
      <w:tr w:rsidR="000C5F03" w:rsidRPr="00EE5E3B" w:rsidTr="005D1E05">
        <w:trPr>
          <w:trHeight w:val="557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F03" w:rsidRPr="00EE5E3B" w:rsidRDefault="000C5F03" w:rsidP="005D1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5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E05" w:rsidRPr="00EE5E3B" w:rsidRDefault="000C5F03" w:rsidP="005D1E0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5E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E05" w:rsidRPr="00EE5E3B" w:rsidRDefault="000C5F03" w:rsidP="005D1E0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5E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Примеры животных</w:t>
            </w:r>
          </w:p>
        </w:tc>
      </w:tr>
      <w:tr w:rsidR="000C5F03" w:rsidRPr="00EE5E3B" w:rsidTr="005D1E05">
        <w:trPr>
          <w:trHeight w:val="694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E05" w:rsidRPr="00EE5E3B" w:rsidRDefault="000C5F03" w:rsidP="005D1E0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E3B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Неполное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E05" w:rsidRPr="00EE5E3B" w:rsidRDefault="000C5F03" w:rsidP="005D1E0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E3B">
              <w:rPr>
                <w:rFonts w:ascii="Times New Roman" w:eastAsia="Times New Roman" w:hAnsi="Times New Roman" w:cs="Times New Roman"/>
                <w:sz w:val="24"/>
                <w:szCs w:val="24"/>
              </w:rPr>
              <w:t>яйцо-личинка-взрослая особь</w:t>
            </w:r>
          </w:p>
        </w:tc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F03" w:rsidRPr="00EE5E3B" w:rsidRDefault="000C5F03" w:rsidP="005D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0C5F03" w:rsidRPr="00EE5E3B" w:rsidTr="005D1E05">
        <w:trPr>
          <w:trHeight w:val="696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E05" w:rsidRPr="00EE5E3B" w:rsidRDefault="000C5F03" w:rsidP="005D1E0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E3B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E05" w:rsidRPr="00EE5E3B" w:rsidRDefault="000C5F03" w:rsidP="005D1E0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E3B">
              <w:rPr>
                <w:rFonts w:ascii="Times New Roman" w:eastAsia="Times New Roman" w:hAnsi="Times New Roman" w:cs="Times New Roman"/>
                <w:sz w:val="24"/>
                <w:szCs w:val="24"/>
              </w:rPr>
              <w:t>яйцо – личинка – куколка – имаго</w:t>
            </w:r>
          </w:p>
        </w:tc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F03" w:rsidRPr="00EE5E3B" w:rsidRDefault="000C5F03" w:rsidP="005D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0C5F03" w:rsidRPr="00EE5E3B" w:rsidRDefault="00507C73" w:rsidP="00661689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13</w:t>
      </w:r>
      <w:r w:rsidR="00C46A5F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.05</w:t>
      </w:r>
      <w:r w:rsidR="000C5F0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</w:p>
    <w:p w:rsidR="000C5F03" w:rsidRPr="00EE5E3B" w:rsidRDefault="000C5F03" w:rsidP="00985232">
      <w:pPr>
        <w:pStyle w:val="a5"/>
        <w:spacing w:before="0" w:beforeAutospacing="0" w:after="0" w:afterAutospacing="0"/>
        <w:ind w:left="-1134"/>
        <w:textAlignment w:val="baseline"/>
        <w:rPr>
          <w:color w:val="0C0C0C"/>
          <w:bdr w:val="none" w:sz="0" w:space="0" w:color="auto" w:frame="1"/>
        </w:rPr>
      </w:pPr>
      <w:r w:rsidRPr="00EE5E3B">
        <w:rPr>
          <w:shd w:val="clear" w:color="auto" w:fill="FFFFFF"/>
        </w:rPr>
        <w:t>––</w:t>
      </w:r>
      <w:r w:rsidRPr="00EE5E3B">
        <w:rPr>
          <w:color w:val="0C0C0C"/>
          <w:bdr w:val="none" w:sz="0" w:space="0" w:color="auto" w:frame="1"/>
        </w:rPr>
        <w:t xml:space="preserve"> </w:t>
      </w:r>
      <w:r w:rsidRPr="00EE5E3B">
        <w:rPr>
          <w:rStyle w:val="a6"/>
          <w:b w:val="0"/>
          <w:color w:val="0C0C0C"/>
          <w:bdr w:val="none" w:sz="0" w:space="0" w:color="auto" w:frame="1"/>
        </w:rPr>
        <w:t>Выскажите письменно своё мнение на 3 вопроса.</w:t>
      </w:r>
      <w:r w:rsidRPr="00EE5E3B">
        <w:rPr>
          <w:color w:val="0C0C0C"/>
          <w:bdr w:val="none" w:sz="0" w:space="0" w:color="auto" w:frame="1"/>
        </w:rPr>
        <w:t xml:space="preserve"> </w:t>
      </w:r>
    </w:p>
    <w:p w:rsidR="000C5F03" w:rsidRPr="00EE5E3B" w:rsidRDefault="000C5F03" w:rsidP="00985232">
      <w:pPr>
        <w:pStyle w:val="a5"/>
        <w:spacing w:before="0" w:beforeAutospacing="0" w:after="0" w:afterAutospacing="0"/>
        <w:textAlignment w:val="baseline"/>
        <w:rPr>
          <w:b/>
          <w:color w:val="0C0C0C"/>
        </w:rPr>
      </w:pPr>
      <w:r w:rsidRPr="00EE5E3B">
        <w:rPr>
          <w:rStyle w:val="a6"/>
          <w:b w:val="0"/>
          <w:color w:val="0C0C0C"/>
          <w:bdr w:val="none" w:sz="0" w:space="0" w:color="auto" w:frame="1"/>
        </w:rPr>
        <w:t>1. Почему надо не только бережно относиться к растениям как большой ценности на нашей планете, но и охранять среду, в которой они произрастают?</w:t>
      </w:r>
    </w:p>
    <w:p w:rsidR="000C5F03" w:rsidRPr="00EE5E3B" w:rsidRDefault="000C5F03" w:rsidP="00985232">
      <w:pPr>
        <w:pStyle w:val="a5"/>
        <w:spacing w:before="0" w:beforeAutospacing="0" w:after="0" w:afterAutospacing="0"/>
        <w:textAlignment w:val="baseline"/>
        <w:rPr>
          <w:b/>
          <w:color w:val="0C0C0C"/>
          <w:bdr w:val="none" w:sz="0" w:space="0" w:color="auto" w:frame="1"/>
        </w:rPr>
      </w:pPr>
      <w:r w:rsidRPr="00EE5E3B">
        <w:rPr>
          <w:rStyle w:val="a6"/>
          <w:b w:val="0"/>
          <w:color w:val="0C0C0C"/>
          <w:bdr w:val="none" w:sz="0" w:space="0" w:color="auto" w:frame="1"/>
        </w:rPr>
        <w:lastRenderedPageBreak/>
        <w:t>2. Почему зимой в тёплых комнатных условиях растения растут и развиваются хуже, чем летом?</w:t>
      </w:r>
      <w:r w:rsidRPr="00EE5E3B">
        <w:rPr>
          <w:b/>
          <w:color w:val="0C0C0C"/>
          <w:bdr w:val="none" w:sz="0" w:space="0" w:color="auto" w:frame="1"/>
        </w:rPr>
        <w:t xml:space="preserve"> </w:t>
      </w:r>
    </w:p>
    <w:p w:rsidR="00ED28B7" w:rsidRPr="00EE5E3B" w:rsidRDefault="000C5F03" w:rsidP="00985232">
      <w:pPr>
        <w:pStyle w:val="a5"/>
        <w:spacing w:before="0" w:beforeAutospacing="0" w:after="0" w:afterAutospacing="0"/>
        <w:textAlignment w:val="baseline"/>
        <w:rPr>
          <w:b/>
          <w:color w:val="0C0C0C"/>
        </w:rPr>
      </w:pPr>
      <w:r w:rsidRPr="00EE5E3B">
        <w:rPr>
          <w:rStyle w:val="a6"/>
          <w:b w:val="0"/>
          <w:color w:val="0C0C0C"/>
          <w:bdr w:val="none" w:sz="0" w:space="0" w:color="auto" w:frame="1"/>
        </w:rPr>
        <w:t>3. Вы согласны со следующим утверждением: «Современному человеку нужны знания о жизнедеятельности растений»? Аргументируйте ваш ответ</w:t>
      </w:r>
      <w:r w:rsidR="00661689" w:rsidRPr="00EE5E3B">
        <w:rPr>
          <w:rStyle w:val="a6"/>
          <w:b w:val="0"/>
          <w:color w:val="0C0C0C"/>
          <w:bdr w:val="none" w:sz="0" w:space="0" w:color="auto" w:frame="1"/>
        </w:rPr>
        <w:t>.</w:t>
      </w:r>
    </w:p>
    <w:p w:rsidR="00FE3326" w:rsidRPr="00EE5E3B" w:rsidRDefault="00FE3326" w:rsidP="00FE3326">
      <w:pPr>
        <w:pStyle w:val="western"/>
        <w:shd w:val="clear" w:color="auto" w:fill="FFFFFF"/>
        <w:spacing w:before="0" w:beforeAutospacing="0" w:after="0" w:afterAutospacing="0"/>
        <w:ind w:left="-1134" w:firstLine="283"/>
        <w:rPr>
          <w:b/>
          <w:bCs/>
          <w:color w:val="000000"/>
        </w:rPr>
      </w:pPr>
      <w:r w:rsidRPr="00EE5E3B">
        <w:rPr>
          <w:b/>
          <w:bCs/>
          <w:color w:val="000000"/>
        </w:rPr>
        <w:t xml:space="preserve">18.05. </w:t>
      </w:r>
    </w:p>
    <w:p w:rsidR="00FE3326" w:rsidRPr="00EE5E3B" w:rsidRDefault="00FE3326" w:rsidP="00FE3326">
      <w:pPr>
        <w:pStyle w:val="western"/>
        <w:shd w:val="clear" w:color="auto" w:fill="FFFFFF"/>
        <w:spacing w:before="0" w:beforeAutospacing="0" w:after="0" w:afterAutospacing="0"/>
        <w:ind w:left="-1134" w:firstLine="283"/>
        <w:rPr>
          <w:color w:val="000000"/>
        </w:rPr>
      </w:pPr>
      <w:r w:rsidRPr="00EE5E3B">
        <w:rPr>
          <w:shd w:val="clear" w:color="auto" w:fill="FFFFFF"/>
        </w:rPr>
        <w:t>––</w:t>
      </w:r>
      <w:r w:rsidRPr="00EE5E3B">
        <w:rPr>
          <w:b/>
          <w:bCs/>
          <w:color w:val="000000"/>
        </w:rPr>
        <w:t xml:space="preserve"> </w:t>
      </w:r>
      <w:r w:rsidRPr="00EE5E3B">
        <w:rPr>
          <w:bCs/>
          <w:color w:val="000000"/>
        </w:rPr>
        <w:t>Мозговой штурм. Закончить предложение.</w:t>
      </w:r>
    </w:p>
    <w:p w:rsidR="00FE3326" w:rsidRPr="00EE5E3B" w:rsidRDefault="00FE3326" w:rsidP="00FE3326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b/>
          <w:bCs/>
          <w:color w:val="000000"/>
        </w:rPr>
        <w:t>Гермафродиты</w:t>
      </w:r>
      <w:r w:rsidRPr="00EE5E3B">
        <w:rPr>
          <w:color w:val="000000"/>
        </w:rPr>
        <w:t> – это …</w:t>
      </w:r>
    </w:p>
    <w:p w:rsidR="00FE3326" w:rsidRPr="00EE5E3B" w:rsidRDefault="00FE3326" w:rsidP="00FE3326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b/>
          <w:bCs/>
          <w:color w:val="000000"/>
        </w:rPr>
        <w:t>Гаметы </w:t>
      </w:r>
      <w:r w:rsidRPr="00EE5E3B">
        <w:rPr>
          <w:color w:val="000000"/>
        </w:rPr>
        <w:t>– это …</w:t>
      </w:r>
    </w:p>
    <w:p w:rsidR="00FE3326" w:rsidRPr="00EE5E3B" w:rsidRDefault="00FE3326" w:rsidP="00FE3326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b/>
          <w:bCs/>
          <w:color w:val="000000"/>
        </w:rPr>
        <w:t>Партеногенез </w:t>
      </w:r>
      <w:r w:rsidRPr="00EE5E3B">
        <w:rPr>
          <w:color w:val="000000"/>
        </w:rPr>
        <w:t xml:space="preserve">– это … </w:t>
      </w:r>
    </w:p>
    <w:p w:rsidR="00FE3326" w:rsidRPr="00EE5E3B" w:rsidRDefault="00FE3326" w:rsidP="00FE3326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b/>
          <w:bCs/>
          <w:color w:val="000000"/>
        </w:rPr>
        <w:t>Зигота </w:t>
      </w:r>
      <w:r w:rsidRPr="00EE5E3B">
        <w:rPr>
          <w:color w:val="000000"/>
        </w:rPr>
        <w:t>– это …</w:t>
      </w:r>
    </w:p>
    <w:p w:rsidR="00FE3326" w:rsidRPr="00EE5E3B" w:rsidRDefault="00FE3326" w:rsidP="00FE3326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b/>
          <w:bCs/>
          <w:color w:val="000000"/>
        </w:rPr>
        <w:t>Опыление </w:t>
      </w:r>
      <w:r w:rsidRPr="00EE5E3B">
        <w:rPr>
          <w:color w:val="000000"/>
        </w:rPr>
        <w:t xml:space="preserve">– это … </w:t>
      </w:r>
    </w:p>
    <w:p w:rsidR="00FE3326" w:rsidRPr="00EE5E3B" w:rsidRDefault="00FE3326" w:rsidP="00FE3326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b/>
          <w:bCs/>
          <w:color w:val="000000"/>
        </w:rPr>
        <w:t>Размножение </w:t>
      </w:r>
      <w:r w:rsidRPr="00EE5E3B">
        <w:rPr>
          <w:color w:val="000000"/>
        </w:rPr>
        <w:t xml:space="preserve">– это … </w:t>
      </w:r>
    </w:p>
    <w:p w:rsidR="00FE3326" w:rsidRPr="00EE5E3B" w:rsidRDefault="00FE3326" w:rsidP="00FE3326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b/>
          <w:bCs/>
          <w:color w:val="000000"/>
        </w:rPr>
        <w:t>Питание </w:t>
      </w:r>
      <w:r w:rsidRPr="00EE5E3B">
        <w:rPr>
          <w:color w:val="000000"/>
        </w:rPr>
        <w:t>– это …</w:t>
      </w:r>
    </w:p>
    <w:p w:rsidR="00FE3326" w:rsidRPr="00EE5E3B" w:rsidRDefault="00FE3326" w:rsidP="00FE3326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b/>
          <w:bCs/>
          <w:color w:val="000000"/>
        </w:rPr>
        <w:t>Семя </w:t>
      </w:r>
      <w:r w:rsidRPr="00EE5E3B">
        <w:rPr>
          <w:color w:val="000000"/>
        </w:rPr>
        <w:t>– это …</w:t>
      </w:r>
    </w:p>
    <w:p w:rsidR="00FE3326" w:rsidRPr="00EE5E3B" w:rsidRDefault="00FE3326" w:rsidP="00FE3326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b/>
          <w:bCs/>
          <w:color w:val="000000"/>
        </w:rPr>
        <w:t>Оплодотворение </w:t>
      </w:r>
      <w:r w:rsidRPr="00EE5E3B">
        <w:rPr>
          <w:color w:val="000000"/>
        </w:rPr>
        <w:t>– это …</w:t>
      </w:r>
    </w:p>
    <w:p w:rsidR="00FE3326" w:rsidRPr="00985232" w:rsidRDefault="00FE3326" w:rsidP="00985232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b/>
          <w:bCs/>
          <w:color w:val="000000"/>
        </w:rPr>
        <w:t>Деление </w:t>
      </w:r>
      <w:r w:rsidRPr="00EE5E3B">
        <w:rPr>
          <w:color w:val="000000"/>
        </w:rPr>
        <w:t>– это …</w:t>
      </w:r>
    </w:p>
    <w:p w:rsidR="00FE3326" w:rsidRPr="00EE5E3B" w:rsidRDefault="009F4860" w:rsidP="00FE3326">
      <w:pPr>
        <w:pStyle w:val="a5"/>
        <w:shd w:val="clear" w:color="auto" w:fill="FFFFFF"/>
        <w:spacing w:before="0" w:beforeAutospacing="0" w:after="0" w:afterAutospacing="0"/>
        <w:ind w:left="-851"/>
        <w:jc w:val="both"/>
        <w:rPr>
          <w:b/>
          <w:color w:val="000000"/>
        </w:rPr>
      </w:pPr>
      <w:r>
        <w:rPr>
          <w:b/>
          <w:color w:val="000000"/>
        </w:rPr>
        <w:t>20</w:t>
      </w:r>
      <w:r w:rsidR="00FE3326" w:rsidRPr="00EE5E3B">
        <w:rPr>
          <w:b/>
          <w:color w:val="000000"/>
        </w:rPr>
        <w:t>.05.</w:t>
      </w:r>
    </w:p>
    <w:p w:rsidR="00FE3326" w:rsidRPr="00EE5E3B" w:rsidRDefault="00FE3326" w:rsidP="00FE3326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Cs/>
          <w:color w:val="000000"/>
        </w:rPr>
      </w:pPr>
      <w:r w:rsidRPr="00EE5E3B">
        <w:rPr>
          <w:shd w:val="clear" w:color="auto" w:fill="FFFFFF"/>
        </w:rPr>
        <w:t xml:space="preserve">–– </w:t>
      </w:r>
      <w:r w:rsidRPr="00EE5E3B">
        <w:rPr>
          <w:bCs/>
          <w:color w:val="000000"/>
        </w:rPr>
        <w:t>Итоговая контрольная работа по биологии.</w:t>
      </w:r>
    </w:p>
    <w:p w:rsidR="00240A9F" w:rsidRPr="00EE5E3B" w:rsidRDefault="00240A9F" w:rsidP="00240A9F">
      <w:pPr>
        <w:pStyle w:val="a5"/>
        <w:spacing w:before="0" w:beforeAutospacing="0" w:after="0" w:afterAutospacing="0"/>
        <w:ind w:left="-1134"/>
        <w:rPr>
          <w:i/>
        </w:rPr>
      </w:pPr>
      <w:r w:rsidRPr="00EE5E3B">
        <w:rPr>
          <w:b/>
          <w:bCs/>
          <w:i/>
        </w:rPr>
        <w:t>Тест состоит из частей А, В,С. На выполнение отводится 45 минут. Задания рекомендуется выполнять по порядку, не пропуская ни одного, даже самого легкого. Если задание не удается выполнить сразу, перейдите к следующему. Если останется время, вернитесь к пропущенным заданиям.</w:t>
      </w:r>
    </w:p>
    <w:p w:rsidR="00010F33" w:rsidRPr="00EE5E3B" w:rsidRDefault="00A81B18" w:rsidP="00240A9F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ЧАСТЬ </w:t>
      </w:r>
      <w:r w:rsidR="00010F33" w:rsidRPr="00EE5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="00240A9F"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10F33"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Выберите один правильный ответ из четырех предложенных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А1. Движение веществ у растений осуществляется: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1) по клеткам и сосудам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по сосудам и ситовидным трубкам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3) по клеткам, сосудам и ситовидным трубкам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по клеткам и ситовидным трубкам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А2.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Движение воды и минеральных солей у растений осуществляется: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1)по клеткам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2) по клеткам и сосудам 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3) по клеткам и ситовидным трубкам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по сосудам и ситовидным трубкам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A3.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Сократительная вакуоль – это: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орган выделения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2) органоид выделения пресноводных простейших 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3) органоид выделения простейших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основной орган выделения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А4.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Выделение у позвоночных осуществляется только через: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1) почки 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легкие и почки 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3) почки, легкие и кожу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легкие и кожу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A5. Теплокровные животные: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1) птицы и млекопитающие 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змеи и лягушки 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3) рыбы и лягушки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рыбы и черви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А6.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Почка относится к системе органов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1) кровеносной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пищеварительной 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3) эндокринной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выделительной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A7.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Наружный скелет имеют: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1) простейшие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2) некоторые простейшие, большинство моллюсков, членистоногие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только простейшие и моллюски 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моллюски и членистоногие</w:t>
      </w:r>
    </w:p>
    <w:p w:rsidR="00010F33" w:rsidRPr="00EE5E3B" w:rsidRDefault="00010F33" w:rsidP="00010F33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А8. Транспорт веществ у животных осуществляется благодаря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выделительной системе 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2) эндокринной системе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кровеносной системе 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пищеварительной системе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А9. Парным органом выделительной системы является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почка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мочеиспускательный канал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3) мочевой пузырь 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нефрон</w:t>
      </w:r>
    </w:p>
    <w:p w:rsidR="00010F33" w:rsidRPr="00EE5E3B" w:rsidRDefault="00010F33" w:rsidP="00010F33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А10. Теплокровными являются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лягушки 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ящерицы 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3) рыбы 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птицы</w:t>
      </w:r>
    </w:p>
    <w:p w:rsidR="00010F33" w:rsidRPr="00EE5E3B" w:rsidRDefault="00010F33" w:rsidP="00010F33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А11. Впервые нервная система появилась у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1) плоских червей 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2) гидры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позвоночных животных </w:t>
      </w:r>
    </w:p>
    <w:p w:rsidR="00010F33" w:rsidRPr="00EE5E3B" w:rsidRDefault="00010F33" w:rsidP="0001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кольчатых червей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А12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Раздражимость характерна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для всех природных тел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2) только для животных 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3) только для растений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для всех живых существ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А13.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Рефлекс — это</w:t>
      </w:r>
    </w:p>
    <w:p w:rsidR="00010F33" w:rsidRPr="00EE5E3B" w:rsidRDefault="00010F33" w:rsidP="00010F33">
      <w:pPr>
        <w:numPr>
          <w:ilvl w:val="0"/>
          <w:numId w:val="5"/>
        </w:numPr>
        <w:shd w:val="clear" w:color="auto" w:fill="FFFFFF"/>
        <w:tabs>
          <w:tab w:val="clear" w:pos="4428"/>
        </w:tabs>
        <w:spacing w:after="0" w:line="240" w:lineRule="auto"/>
        <w:ind w:left="142" w:hanging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путь, по которому проводятся нервные импульсы</w:t>
      </w:r>
    </w:p>
    <w:p w:rsidR="00010F33" w:rsidRPr="00EE5E3B" w:rsidRDefault="00010F33" w:rsidP="00010F33">
      <w:pPr>
        <w:numPr>
          <w:ilvl w:val="0"/>
          <w:numId w:val="5"/>
        </w:numPr>
        <w:shd w:val="clear" w:color="auto" w:fill="FFFFFF"/>
        <w:tabs>
          <w:tab w:val="clear" w:pos="4428"/>
        </w:tabs>
        <w:spacing w:after="0" w:line="240" w:lineRule="auto"/>
        <w:ind w:left="142" w:hanging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контакта между двумя нейронами</w:t>
      </w:r>
    </w:p>
    <w:p w:rsidR="00010F33" w:rsidRPr="00EE5E3B" w:rsidRDefault="00010F33" w:rsidP="00010F33">
      <w:pPr>
        <w:numPr>
          <w:ilvl w:val="0"/>
          <w:numId w:val="5"/>
        </w:numPr>
        <w:shd w:val="clear" w:color="auto" w:fill="FFFFFF"/>
        <w:tabs>
          <w:tab w:val="clear" w:pos="4428"/>
        </w:tabs>
        <w:spacing w:after="0" w:line="240" w:lineRule="auto"/>
        <w:ind w:left="142" w:hanging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ответная реакция на раздражение, осуществляемая при участии нервной системы</w:t>
      </w:r>
    </w:p>
    <w:p w:rsidR="00010F33" w:rsidRPr="00EE5E3B" w:rsidRDefault="00010F33" w:rsidP="00010F33">
      <w:pPr>
        <w:numPr>
          <w:ilvl w:val="0"/>
          <w:numId w:val="5"/>
        </w:numPr>
        <w:shd w:val="clear" w:color="auto" w:fill="FFFFFF"/>
        <w:tabs>
          <w:tab w:val="clear" w:pos="4428"/>
        </w:tabs>
        <w:spacing w:after="0" w:line="240" w:lineRule="auto"/>
        <w:ind w:left="142" w:hanging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цепь нейронов, соединяющих рецепторы с мышцами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hAnsi="Times New Roman" w:cs="Times New Roman"/>
          <w:b/>
          <w:color w:val="000000"/>
          <w:sz w:val="24"/>
          <w:szCs w:val="24"/>
        </w:rPr>
        <w:t>А 14. Совокупность клеток, сходных по стро</w:t>
      </w:r>
      <w:r w:rsidRPr="00EE5E3B">
        <w:rPr>
          <w:rFonts w:ascii="Times New Roman" w:hAnsi="Times New Roman" w:cs="Times New Roman"/>
          <w:b/>
          <w:color w:val="000000"/>
          <w:sz w:val="24"/>
          <w:szCs w:val="24"/>
        </w:rPr>
        <w:softHyphen/>
        <w:t>ению и функциям, называют</w:t>
      </w:r>
      <w:r w:rsidRPr="00EE5E3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   1) органом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hAnsi="Times New Roman" w:cs="Times New Roman"/>
          <w:color w:val="000000"/>
          <w:sz w:val="24"/>
          <w:szCs w:val="24"/>
        </w:rPr>
        <w:t>2) органоидом</w:t>
      </w:r>
      <w:r w:rsidRPr="00EE5E3B">
        <w:rPr>
          <w:rFonts w:ascii="Times New Roman" w:hAnsi="Times New Roman" w:cs="Times New Roman"/>
          <w:color w:val="000000"/>
          <w:sz w:val="24"/>
          <w:szCs w:val="24"/>
        </w:rPr>
        <w:br/>
        <w:t>3) системой органов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hAnsi="Times New Roman" w:cs="Times New Roman"/>
          <w:color w:val="000000"/>
          <w:sz w:val="24"/>
          <w:szCs w:val="24"/>
        </w:rPr>
        <w:t xml:space="preserve">4) тканью 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hAnsi="Times New Roman" w:cs="Times New Roman"/>
          <w:b/>
          <w:color w:val="000000"/>
          <w:sz w:val="24"/>
          <w:szCs w:val="24"/>
        </w:rPr>
        <w:t>А15. В результате митоза образуется</w:t>
      </w:r>
      <w:r w:rsidRPr="00EE5E3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   1) клетка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hAnsi="Times New Roman" w:cs="Times New Roman"/>
          <w:color w:val="000000"/>
          <w:sz w:val="24"/>
          <w:szCs w:val="24"/>
        </w:rPr>
        <w:t xml:space="preserve">2) 2 клетки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hAnsi="Times New Roman" w:cs="Times New Roman"/>
          <w:color w:val="000000"/>
          <w:sz w:val="24"/>
          <w:szCs w:val="24"/>
        </w:rPr>
        <w:t xml:space="preserve">3) 3 клетки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hAnsi="Times New Roman" w:cs="Times New Roman"/>
          <w:color w:val="000000"/>
          <w:sz w:val="24"/>
          <w:szCs w:val="24"/>
        </w:rPr>
        <w:t>4) 4 клетки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Задания уровня В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Выберите три правильных ответа из шести предложенных</w:t>
      </w:r>
    </w:p>
    <w:p w:rsidR="00010F33" w:rsidRPr="00EE5E3B" w:rsidRDefault="00A81B18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ЧАСТЬ </w:t>
      </w:r>
      <w:r w:rsidR="00010F33"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В1. К органам выделения животных относятся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1) устьица 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клетки эпидермиса 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3) нефридии 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 почки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5) чечевички</w:t>
      </w:r>
    </w:p>
    <w:p w:rsidR="00010F33" w:rsidRPr="00EE5E3B" w:rsidRDefault="00010F33" w:rsidP="0001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6) выделительные канальца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В2.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выделительной системе относятся</w:t>
      </w:r>
    </w:p>
    <w:p w:rsidR="00010F33" w:rsidRPr="00EE5E3B" w:rsidRDefault="00010F33" w:rsidP="00010F3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почка</w:t>
      </w:r>
    </w:p>
    <w:p w:rsidR="00010F33" w:rsidRPr="00EE5E3B" w:rsidRDefault="00010F33" w:rsidP="00010F3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желудок</w:t>
      </w:r>
    </w:p>
    <w:p w:rsidR="00010F33" w:rsidRPr="00EE5E3B" w:rsidRDefault="00010F33" w:rsidP="00010F3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кишечник</w:t>
      </w:r>
    </w:p>
    <w:p w:rsidR="00010F33" w:rsidRPr="00EE5E3B" w:rsidRDefault="00010F33" w:rsidP="00010F3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легкие</w:t>
      </w:r>
    </w:p>
    <w:p w:rsidR="00010F33" w:rsidRPr="00EE5E3B" w:rsidRDefault="00010F33" w:rsidP="00010F3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мочевой пузырь</w:t>
      </w:r>
    </w:p>
    <w:p w:rsidR="00010F33" w:rsidRPr="00EE5E3B" w:rsidRDefault="00010F33" w:rsidP="00010F3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мочеточник</w:t>
      </w:r>
    </w:p>
    <w:p w:rsidR="00010F33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F4860" w:rsidRPr="00EE5E3B" w:rsidRDefault="009F4860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0F33" w:rsidRPr="00EE5E3B" w:rsidRDefault="00010F33" w:rsidP="00010F33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В3.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Внутренний скелет имеют</w:t>
      </w:r>
    </w:p>
    <w:p w:rsidR="00010F33" w:rsidRPr="00EE5E3B" w:rsidRDefault="00010F33" w:rsidP="00010F33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1) синица </w:t>
      </w:r>
    </w:p>
    <w:p w:rsidR="00010F33" w:rsidRPr="00EE5E3B" w:rsidRDefault="00010F33" w:rsidP="00010F33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2) стрекоза</w:t>
      </w:r>
    </w:p>
    <w:p w:rsidR="00010F33" w:rsidRPr="00EE5E3B" w:rsidRDefault="00010F33" w:rsidP="00010F33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гидра </w:t>
      </w:r>
    </w:p>
    <w:p w:rsidR="00010F33" w:rsidRPr="00EE5E3B" w:rsidRDefault="00010F33" w:rsidP="00010F33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4) карась </w:t>
      </w:r>
    </w:p>
    <w:p w:rsidR="00010F33" w:rsidRPr="00EE5E3B" w:rsidRDefault="00010F33" w:rsidP="00010F33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5) ящерица</w:t>
      </w:r>
    </w:p>
    <w:p w:rsidR="00010F33" w:rsidRPr="003D7EA2" w:rsidRDefault="00010F33" w:rsidP="003D7EA2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6) таракан.</w:t>
      </w:r>
    </w:p>
    <w:p w:rsidR="00010F33" w:rsidRPr="00EE5E3B" w:rsidRDefault="00010F33" w:rsidP="00010F3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В4.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холоднокровным животным относятся</w:t>
      </w:r>
    </w:p>
    <w:p w:rsidR="00010F33" w:rsidRPr="00EE5E3B" w:rsidRDefault="0096240D" w:rsidP="0096240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</w:t>
      </w:r>
      <w:r w:rsidR="00010F33"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рыбы </w:t>
      </w:r>
    </w:p>
    <w:p w:rsidR="00010F33" w:rsidRPr="00EE5E3B" w:rsidRDefault="0096240D" w:rsidP="0096240D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010F33"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лягушки</w:t>
      </w:r>
    </w:p>
    <w:p w:rsidR="00010F33" w:rsidRPr="00EE5E3B" w:rsidRDefault="0096240D" w:rsidP="0096240D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010F33"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собаки </w:t>
      </w:r>
    </w:p>
    <w:p w:rsidR="00010F33" w:rsidRPr="00EE5E3B" w:rsidRDefault="0096240D" w:rsidP="0096240D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010F33"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змеи</w:t>
      </w:r>
    </w:p>
    <w:p w:rsidR="0096240D" w:rsidRPr="00EE5E3B" w:rsidRDefault="0096240D" w:rsidP="0096240D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010F33"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 </w:t>
      </w:r>
    </w:p>
    <w:p w:rsidR="00010F33" w:rsidRPr="00EE5E3B" w:rsidRDefault="0096240D" w:rsidP="003D7EA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010F33"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птицы</w:t>
      </w:r>
    </w:p>
    <w:p w:rsidR="00010F33" w:rsidRPr="00EE5E3B" w:rsidRDefault="00A81B18" w:rsidP="00A81B18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ЧАСТЬ </w:t>
      </w:r>
      <w:r w:rsidR="00010F33" w:rsidRPr="00EE5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 w:rsidR="00010F33"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Ответьте на вопрос.</w:t>
      </w:r>
    </w:p>
    <w:p w:rsidR="00010F33" w:rsidRPr="003D7EA2" w:rsidRDefault="00010F33" w:rsidP="003D7EA2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С1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какой части стебля передвигаются вода, минеральные соли, органические вещества?</w:t>
      </w:r>
    </w:p>
    <w:p w:rsidR="00FE3326" w:rsidRPr="00EE5E3B" w:rsidRDefault="000E1082" w:rsidP="00A81B18">
      <w:pPr>
        <w:pStyle w:val="a5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</w:rPr>
      </w:pPr>
      <w:r>
        <w:rPr>
          <w:b/>
          <w:color w:val="000000"/>
        </w:rPr>
        <w:t>25</w:t>
      </w:r>
      <w:r w:rsidR="00FE3326" w:rsidRPr="00EE5E3B">
        <w:rPr>
          <w:b/>
          <w:color w:val="000000"/>
        </w:rPr>
        <w:t>.05.</w:t>
      </w:r>
    </w:p>
    <w:p w:rsidR="001B4576" w:rsidRDefault="00FE3326" w:rsidP="00A81B18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Cs/>
          <w:color w:val="000000"/>
        </w:rPr>
      </w:pPr>
      <w:r w:rsidRPr="00EE5E3B">
        <w:rPr>
          <w:shd w:val="clear" w:color="auto" w:fill="FFFFFF"/>
        </w:rPr>
        <w:t xml:space="preserve">–– Анализ </w:t>
      </w:r>
      <w:r w:rsidRPr="00EE5E3B">
        <w:rPr>
          <w:bCs/>
          <w:color w:val="000000"/>
        </w:rPr>
        <w:t>итоговой</w:t>
      </w:r>
      <w:r w:rsidR="00A81B18">
        <w:rPr>
          <w:bCs/>
          <w:color w:val="000000"/>
        </w:rPr>
        <w:t xml:space="preserve"> контрольной работы по биологии.</w:t>
      </w:r>
    </w:p>
    <w:p w:rsidR="000E1082" w:rsidRPr="00EE5E3B" w:rsidRDefault="000E1082" w:rsidP="000E1082">
      <w:pPr>
        <w:pStyle w:val="a5"/>
        <w:shd w:val="clear" w:color="auto" w:fill="FFFFFF"/>
        <w:spacing w:before="0" w:beforeAutospacing="0" w:after="0" w:afterAutospacing="0"/>
        <w:ind w:left="-1134"/>
        <w:rPr>
          <w:b/>
        </w:rPr>
      </w:pPr>
      <w:r>
        <w:rPr>
          <w:b/>
        </w:rPr>
        <w:t>27</w:t>
      </w:r>
      <w:r w:rsidRPr="00EE5E3B">
        <w:rPr>
          <w:b/>
        </w:rPr>
        <w:t xml:space="preserve">.05. </w:t>
      </w:r>
    </w:p>
    <w:p w:rsidR="000E1082" w:rsidRPr="00EE5E3B" w:rsidRDefault="000E1082" w:rsidP="000E1082">
      <w:pPr>
        <w:pStyle w:val="a5"/>
        <w:shd w:val="clear" w:color="auto" w:fill="FFFFFF"/>
        <w:spacing w:before="0" w:beforeAutospacing="0" w:after="0" w:afterAutospacing="0"/>
        <w:ind w:left="-851"/>
      </w:pPr>
      <w:r w:rsidRPr="00EE5E3B">
        <w:rPr>
          <w:b/>
        </w:rPr>
        <w:t xml:space="preserve"> </w:t>
      </w:r>
      <w:r w:rsidRPr="00EE5E3B">
        <w:rPr>
          <w:shd w:val="clear" w:color="auto" w:fill="FFFFFF"/>
        </w:rPr>
        <w:t xml:space="preserve">–– </w:t>
      </w:r>
      <w:r w:rsidRPr="00EE5E3B">
        <w:t>Ответьте на вопросы</w:t>
      </w:r>
    </w:p>
    <w:p w:rsidR="000E1082" w:rsidRPr="00EE5E3B" w:rsidRDefault="000E1082" w:rsidP="000E1082">
      <w:pPr>
        <w:pStyle w:val="a5"/>
        <w:shd w:val="clear" w:color="auto" w:fill="FFFFFF"/>
        <w:spacing w:before="0" w:beforeAutospacing="0" w:after="0" w:afterAutospacing="0"/>
      </w:pPr>
      <w:r w:rsidRPr="00EE5E3B">
        <w:t>1. Что такое обмен веществ? Откуда организмы получают питательные вещества, необходимые для обмена веществ?</w:t>
      </w:r>
    </w:p>
    <w:p w:rsidR="000E1082" w:rsidRPr="00EE5E3B" w:rsidRDefault="000E1082" w:rsidP="000E1082">
      <w:pPr>
        <w:pStyle w:val="a5"/>
        <w:shd w:val="clear" w:color="auto" w:fill="FFFFFF"/>
        <w:spacing w:before="0" w:beforeAutospacing="0" w:after="0" w:afterAutospacing="0"/>
      </w:pPr>
      <w:r w:rsidRPr="00EE5E3B">
        <w:t>2. Как живые организмы используют энергию?</w:t>
      </w:r>
    </w:p>
    <w:p w:rsidR="000E1082" w:rsidRPr="00EE5E3B" w:rsidRDefault="000E1082" w:rsidP="000E1082">
      <w:pPr>
        <w:pStyle w:val="a5"/>
        <w:shd w:val="clear" w:color="auto" w:fill="FFFFFF"/>
        <w:spacing w:before="0" w:beforeAutospacing="0" w:after="0" w:afterAutospacing="0"/>
      </w:pPr>
      <w:r w:rsidRPr="00EE5E3B">
        <w:t>3. Чем отличается питание растений от питания грибов и животных?</w:t>
      </w:r>
    </w:p>
    <w:p w:rsidR="000E1082" w:rsidRPr="00A81B18" w:rsidRDefault="000E1082" w:rsidP="00A81B18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color w:val="000000"/>
        </w:rPr>
      </w:pPr>
    </w:p>
    <w:p w:rsidR="001B4576" w:rsidRPr="00EE5E3B" w:rsidRDefault="001B4576" w:rsidP="00F80BFA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39A3" w:rsidRPr="00EE5E3B" w:rsidRDefault="009C39A3" w:rsidP="00F80BFA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EE5E3B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а</w:t>
      </w:r>
      <w:r w:rsidRPr="00EE5E3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В.В.Пасечник</w:t>
      </w:r>
    </w:p>
    <w:p w:rsidR="00ED28F1" w:rsidRPr="00A81B18" w:rsidRDefault="00507C73" w:rsidP="00ED28F1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81B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</w:t>
      </w:r>
      <w:r w:rsidR="00ED28F1" w:rsidRPr="00A81B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ED28F1" w:rsidRPr="00EE5E3B" w:rsidRDefault="00ED28F1" w:rsidP="00ED28F1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1B18">
        <w:rPr>
          <w:rFonts w:ascii="Times New Roman" w:hAnsi="Times New Roman" w:cs="Times New Roman"/>
          <w:sz w:val="24"/>
          <w:szCs w:val="24"/>
          <w:shd w:val="clear" w:color="auto" w:fill="FFFFFF"/>
        </w:rPr>
        <w:t>– «Видоизменение побегов».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hyperlink r:id="rId20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https://youtu.be/gtQUqJ3ejE4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Д/з - §26, стр. 4-11, составить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конспект в тетради, составить синквейн на эту тему, нарисовать рис.56 - строение луковицы.</w:t>
      </w:r>
    </w:p>
    <w:p w:rsidR="00ED28F1" w:rsidRPr="00EE5E3B" w:rsidRDefault="00507C73" w:rsidP="00ED28F1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13</w:t>
      </w:r>
      <w:r w:rsidR="00ED28F1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ED28F1" w:rsidRPr="00EE5E3B" w:rsidRDefault="00ED28F1" w:rsidP="00ED28F1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«Видоизменение листьев».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hyperlink r:id="rId21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https://youtu.be/BKNDWk7k3QM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§24. стр 158-161 учить конспект, составить синквейн на эту тему.</w:t>
      </w:r>
    </w:p>
    <w:p w:rsidR="00ED28F1" w:rsidRPr="00EE5E3B" w:rsidRDefault="002077CF" w:rsidP="00ED28F1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14</w:t>
      </w:r>
      <w:r w:rsidR="00ED28F1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.04.</w:t>
      </w:r>
    </w:p>
    <w:p w:rsidR="00ED28F1" w:rsidRPr="00EE5E3B" w:rsidRDefault="00ED28F1" w:rsidP="00ED28F1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«Строение и разнообразие цветков». </w:t>
      </w:r>
      <w:hyperlink r:id="rId22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https://youtu.be/WT1wRu1EOoA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Д/з - §27 стр 12-19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составить конспект - Формула цветка (стр 17), составить синквейн на эту тему.</w:t>
      </w:r>
    </w:p>
    <w:p w:rsidR="00ED28F1" w:rsidRPr="00EE5E3B" w:rsidRDefault="002077CF" w:rsidP="00ED28F1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</w:t>
      </w:r>
      <w:r w:rsidR="00ED28F1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ED28F1" w:rsidRPr="00EE5E3B" w:rsidRDefault="00ED28F1" w:rsidP="00ED28F1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«Соцветия». Д/з - §28 стр 20-23, составить конспект, составить синквейн на эту тему, нарисовать рис.59 – Соцветие.</w:t>
      </w:r>
    </w:p>
    <w:p w:rsidR="002D17DB" w:rsidRPr="00EE5E3B" w:rsidRDefault="002077CF" w:rsidP="00ED28F1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21</w:t>
      </w:r>
      <w:r w:rsidR="009C39A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.04</w:t>
      </w:r>
      <w:r w:rsidR="00CA123A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9C39A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2C01B8" w:rsidRPr="00EE5E3B" w:rsidRDefault="000C5F03" w:rsidP="00A44E75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1B18">
        <w:rPr>
          <w:rFonts w:ascii="Times New Roman" w:hAnsi="Times New Roman" w:cs="Times New Roman"/>
          <w:sz w:val="24"/>
          <w:szCs w:val="24"/>
          <w:shd w:val="clear" w:color="auto" w:fill="FFFFFF"/>
        </w:rPr>
        <w:t>– «Плоды</w:t>
      </w:r>
      <w:r w:rsidRPr="00A81B18">
        <w:rPr>
          <w:rFonts w:ascii="Times New Roman" w:eastAsia="Times New Roman" w:hAnsi="Times New Roman" w:cs="Times New Roman"/>
          <w:sz w:val="24"/>
          <w:szCs w:val="24"/>
        </w:rPr>
        <w:t>. Разнообразие плодов</w:t>
      </w:r>
      <w:r w:rsidRPr="00A81B18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  <w:r w:rsidRPr="00A81B18"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https://youtu.be/bF3RiBMsQeA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hyperlink r:id="rId24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https://youtu.be/9XFy7y1t5eM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§29, стр 29-31 учить конспект, составить синквейн на эту тему.</w:t>
      </w:r>
    </w:p>
    <w:p w:rsidR="002D17DB" w:rsidRPr="00EE5E3B" w:rsidRDefault="002077CF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27</w:t>
      </w:r>
      <w:r w:rsidR="009C39A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.04</w:t>
      </w:r>
      <w:r w:rsidR="00CA123A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9C39A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0C5F03" w:rsidRPr="00EE5E3B" w:rsidRDefault="000C5F03" w:rsidP="000C5F03">
      <w:pPr>
        <w:spacing w:after="0" w:line="0" w:lineRule="atLeast"/>
        <w:ind w:left="-1134"/>
        <w:rPr>
          <w:rFonts w:ascii="Times New Roman" w:eastAsia="Times New Roman" w:hAnsi="Times New Roman" w:cs="Times New Roman"/>
          <w:sz w:val="24"/>
          <w:szCs w:val="24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</w:t>
      </w:r>
      <w:r w:rsidRPr="00EE5E3B">
        <w:rPr>
          <w:rFonts w:ascii="Times New Roman" w:eastAsia="Times New Roman" w:hAnsi="Times New Roman" w:cs="Times New Roman"/>
          <w:sz w:val="24"/>
          <w:szCs w:val="24"/>
        </w:rPr>
        <w:t>Размножение растений семенами. Распространение плодов и семян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».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https://youtu.be/7oyyw-XBSxc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26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https://youtu.be/K2YrlU1YlEk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§30 стр 32-39 составить конспект, составить синквейн на эту тему.</w:t>
      </w:r>
    </w:p>
    <w:p w:rsidR="00CA123A" w:rsidRPr="00EE5E3B" w:rsidRDefault="002077CF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28</w:t>
      </w:r>
      <w:r w:rsidR="00CA123A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.04.</w:t>
      </w:r>
    </w:p>
    <w:p w:rsidR="000C5F03" w:rsidRPr="00EE5E3B" w:rsidRDefault="00A81B18" w:rsidP="000C5F03">
      <w:pPr>
        <w:spacing w:after="0" w:line="240" w:lineRule="auto"/>
        <w:ind w:left="-1134" w:right="-56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81B18">
        <w:rPr>
          <w:rFonts w:ascii="Times New Roman" w:hAnsi="Times New Roman" w:cs="Times New Roman"/>
          <w:sz w:val="24"/>
          <w:szCs w:val="24"/>
          <w:shd w:val="clear" w:color="auto" w:fill="FFFFFF"/>
        </w:rPr>
        <w:t>––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C5F03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«Классификация покрытосеменных».</w:t>
      </w:r>
      <w:r w:rsidR="000C5F03"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hyperlink r:id="rId27" w:history="1">
        <w:r w:rsidR="000C5F03"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https://youtu.be/PsIKEUzKHPw</w:t>
        </w:r>
      </w:hyperlink>
      <w:r w:rsidR="000C5F03"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r w:rsidR="000C5F03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§31, стр 40-43, учить конспект, составить синквейн на эту тему.</w:t>
      </w:r>
    </w:p>
    <w:p w:rsidR="00CA123A" w:rsidRPr="00EE5E3B" w:rsidRDefault="002077CF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12</w:t>
      </w:r>
      <w:r w:rsidR="00CA123A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C46A5F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05</w:t>
      </w:r>
      <w:r w:rsidR="00CA123A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</w:p>
    <w:p w:rsidR="006E060B" w:rsidRPr="00EE5E3B" w:rsidRDefault="006E060B" w:rsidP="006E060B">
      <w:pPr>
        <w:pStyle w:val="1"/>
        <w:spacing w:before="0" w:beforeAutospacing="0" w:after="0" w:afterAutospacing="0"/>
        <w:ind w:left="-1134"/>
        <w:rPr>
          <w:b w:val="0"/>
          <w:sz w:val="24"/>
          <w:szCs w:val="24"/>
          <w:shd w:val="clear" w:color="auto" w:fill="FFFFFF"/>
        </w:rPr>
      </w:pPr>
      <w:r w:rsidRPr="00EE5E3B">
        <w:rPr>
          <w:b w:val="0"/>
          <w:sz w:val="24"/>
          <w:szCs w:val="24"/>
          <w:shd w:val="clear" w:color="auto" w:fill="FFFFFF"/>
        </w:rPr>
        <w:t xml:space="preserve">–– Семейство Крестоцветные. Общая характеристика, представители. </w:t>
      </w:r>
      <w:hyperlink r:id="rId28" w:history="1">
        <w:r w:rsidRPr="00EE5E3B">
          <w:rPr>
            <w:rStyle w:val="a3"/>
            <w:b w:val="0"/>
            <w:sz w:val="24"/>
            <w:szCs w:val="24"/>
            <w:shd w:val="clear" w:color="auto" w:fill="FFFFFF"/>
          </w:rPr>
          <w:t>https://youtu.be/qKHtbL_NDAE</w:t>
        </w:r>
      </w:hyperlink>
      <w:r w:rsidR="00A81B18">
        <w:rPr>
          <w:b w:val="0"/>
          <w:sz w:val="24"/>
          <w:szCs w:val="24"/>
          <w:shd w:val="clear" w:color="auto" w:fill="FFFFFF"/>
        </w:rPr>
        <w:t>, у</w:t>
      </w:r>
      <w:r w:rsidRPr="00EE5E3B">
        <w:rPr>
          <w:b w:val="0"/>
          <w:sz w:val="24"/>
          <w:szCs w:val="24"/>
          <w:shd w:val="clear" w:color="auto" w:fill="FFFFFF"/>
        </w:rPr>
        <w:t>чить конспект.</w:t>
      </w:r>
    </w:p>
    <w:p w:rsidR="006E060B" w:rsidRPr="00EE5E3B" w:rsidRDefault="006E060B" w:rsidP="006E060B">
      <w:pPr>
        <w:pStyle w:val="1"/>
        <w:spacing w:before="0" w:beforeAutospacing="0" w:after="0" w:afterAutospacing="0"/>
        <w:ind w:left="-1134"/>
        <w:rPr>
          <w:b w:val="0"/>
          <w:bCs w:val="0"/>
          <w:sz w:val="24"/>
          <w:szCs w:val="24"/>
        </w:rPr>
      </w:pPr>
      <w:r w:rsidRPr="00EE5E3B">
        <w:rPr>
          <w:b w:val="0"/>
          <w:sz w:val="24"/>
          <w:szCs w:val="24"/>
          <w:shd w:val="clear" w:color="auto" w:fill="FFFFFF"/>
        </w:rPr>
        <w:t xml:space="preserve">Семейство Розоцветные. Общая характеристика, представители. </w:t>
      </w:r>
      <w:hyperlink r:id="rId29" w:history="1">
        <w:r w:rsidRPr="00EE5E3B">
          <w:rPr>
            <w:rStyle w:val="a3"/>
            <w:b w:val="0"/>
            <w:sz w:val="24"/>
            <w:szCs w:val="24"/>
            <w:shd w:val="clear" w:color="auto" w:fill="FFFFFF"/>
          </w:rPr>
          <w:t>https://youtu.be/T8Bvhg8xl74</w:t>
        </w:r>
      </w:hyperlink>
      <w:r w:rsidRPr="00EE5E3B">
        <w:rPr>
          <w:b w:val="0"/>
          <w:sz w:val="24"/>
          <w:szCs w:val="24"/>
          <w:shd w:val="clear" w:color="auto" w:fill="FFFFFF"/>
        </w:rPr>
        <w:t xml:space="preserve"> Д/з. Учить конспект.</w:t>
      </w:r>
    </w:p>
    <w:p w:rsidR="00C3419C" w:rsidRPr="00EE5E3B" w:rsidRDefault="00C3419C" w:rsidP="00ED28B7">
      <w:pPr>
        <w:pStyle w:val="1"/>
        <w:spacing w:before="0" w:beforeAutospacing="0" w:after="0" w:afterAutospacing="0"/>
        <w:ind w:left="-1134"/>
        <w:rPr>
          <w:bCs w:val="0"/>
          <w:sz w:val="24"/>
          <w:szCs w:val="24"/>
        </w:rPr>
      </w:pPr>
      <w:r w:rsidRPr="00EE5E3B">
        <w:rPr>
          <w:sz w:val="24"/>
          <w:szCs w:val="24"/>
          <w:shd w:val="clear" w:color="auto" w:fill="FFFFFF"/>
        </w:rPr>
        <w:t>18.</w:t>
      </w:r>
      <w:r w:rsidRPr="00EE5E3B">
        <w:rPr>
          <w:bCs w:val="0"/>
          <w:sz w:val="24"/>
          <w:szCs w:val="24"/>
        </w:rPr>
        <w:t>05.</w:t>
      </w:r>
    </w:p>
    <w:p w:rsidR="006E060B" w:rsidRPr="00EE5E3B" w:rsidRDefault="006E060B" w:rsidP="006E060B">
      <w:pPr>
        <w:pStyle w:val="1"/>
        <w:spacing w:before="0" w:beforeAutospacing="0" w:after="0" w:afterAutospacing="0"/>
        <w:ind w:left="-1134"/>
        <w:rPr>
          <w:b w:val="0"/>
          <w:sz w:val="24"/>
          <w:szCs w:val="24"/>
          <w:shd w:val="clear" w:color="auto" w:fill="FFFFFF"/>
        </w:rPr>
      </w:pPr>
      <w:r w:rsidRPr="00EE5E3B">
        <w:rPr>
          <w:b w:val="0"/>
          <w:sz w:val="24"/>
          <w:szCs w:val="24"/>
          <w:shd w:val="clear" w:color="auto" w:fill="FFFFFF"/>
        </w:rPr>
        <w:t xml:space="preserve">–– </w:t>
      </w:r>
      <w:r w:rsidRPr="00EE5E3B">
        <w:rPr>
          <w:b w:val="0"/>
          <w:bCs w:val="0"/>
          <w:sz w:val="24"/>
          <w:szCs w:val="24"/>
        </w:rPr>
        <w:t>Семейство Сложноцветные.</w:t>
      </w:r>
      <w:r w:rsidRPr="00EE5E3B">
        <w:rPr>
          <w:b w:val="0"/>
          <w:sz w:val="24"/>
          <w:szCs w:val="24"/>
          <w:shd w:val="clear" w:color="auto" w:fill="FFFFFF"/>
        </w:rPr>
        <w:t xml:space="preserve"> Общая характеристика, представители. </w:t>
      </w:r>
      <w:hyperlink r:id="rId30" w:history="1">
        <w:r w:rsidRPr="00EE5E3B">
          <w:rPr>
            <w:rStyle w:val="a3"/>
            <w:b w:val="0"/>
            <w:bCs w:val="0"/>
            <w:sz w:val="24"/>
            <w:szCs w:val="24"/>
          </w:rPr>
          <w:t>https://youtu.be/Yvn-wvBiSqs</w:t>
        </w:r>
      </w:hyperlink>
      <w:r w:rsidRPr="00EE5E3B">
        <w:rPr>
          <w:b w:val="0"/>
          <w:bCs w:val="0"/>
          <w:sz w:val="24"/>
          <w:szCs w:val="24"/>
        </w:rPr>
        <w:t xml:space="preserve">, </w:t>
      </w:r>
      <w:r w:rsidRPr="00EE5E3B">
        <w:rPr>
          <w:b w:val="0"/>
          <w:sz w:val="24"/>
          <w:szCs w:val="24"/>
          <w:shd w:val="clear" w:color="auto" w:fill="FFFFFF"/>
        </w:rPr>
        <w:t>Учить конспект.</w:t>
      </w:r>
    </w:p>
    <w:p w:rsidR="006E060B" w:rsidRPr="00EE5E3B" w:rsidRDefault="006E060B" w:rsidP="006E060B">
      <w:pPr>
        <w:pStyle w:val="1"/>
        <w:spacing w:before="0" w:beforeAutospacing="0" w:after="0" w:afterAutospacing="0"/>
        <w:ind w:left="-1134"/>
        <w:rPr>
          <w:b w:val="0"/>
          <w:bCs w:val="0"/>
          <w:sz w:val="24"/>
          <w:szCs w:val="24"/>
        </w:rPr>
      </w:pPr>
      <w:r w:rsidRPr="00EE5E3B">
        <w:rPr>
          <w:b w:val="0"/>
          <w:sz w:val="24"/>
          <w:szCs w:val="24"/>
          <w:shd w:val="clear" w:color="auto" w:fill="FFFFFF"/>
        </w:rPr>
        <w:lastRenderedPageBreak/>
        <w:t xml:space="preserve">–– </w:t>
      </w:r>
      <w:r w:rsidRPr="00EE5E3B">
        <w:rPr>
          <w:b w:val="0"/>
          <w:bCs w:val="0"/>
          <w:sz w:val="24"/>
          <w:szCs w:val="24"/>
        </w:rPr>
        <w:t>Семейство Пасленовые.</w:t>
      </w:r>
      <w:r w:rsidRPr="00EE5E3B">
        <w:rPr>
          <w:b w:val="0"/>
          <w:sz w:val="24"/>
          <w:szCs w:val="24"/>
          <w:shd w:val="clear" w:color="auto" w:fill="FFFFFF"/>
        </w:rPr>
        <w:t xml:space="preserve"> Общая характеристика, представители.</w:t>
      </w:r>
      <w:r w:rsidRPr="00EE5E3B">
        <w:rPr>
          <w:sz w:val="24"/>
          <w:szCs w:val="24"/>
        </w:rPr>
        <w:t xml:space="preserve"> </w:t>
      </w:r>
      <w:hyperlink r:id="rId31" w:history="1">
        <w:r w:rsidRPr="00EE5E3B">
          <w:rPr>
            <w:rStyle w:val="a3"/>
            <w:b w:val="0"/>
            <w:sz w:val="24"/>
            <w:szCs w:val="24"/>
            <w:shd w:val="clear" w:color="auto" w:fill="FFFFFF"/>
          </w:rPr>
          <w:t>https://youtu.be/IWU1MqNJ3FA</w:t>
        </w:r>
      </w:hyperlink>
      <w:r w:rsidRPr="00EE5E3B">
        <w:rPr>
          <w:b w:val="0"/>
          <w:sz w:val="24"/>
          <w:szCs w:val="24"/>
          <w:shd w:val="clear" w:color="auto" w:fill="FFFFFF"/>
        </w:rPr>
        <w:t xml:space="preserve"> . Д/з. Учить конспект.</w:t>
      </w:r>
    </w:p>
    <w:p w:rsidR="00077B0E" w:rsidRPr="00EE5E3B" w:rsidRDefault="000E1082" w:rsidP="00077B0E">
      <w:pPr>
        <w:pStyle w:val="a5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</w:rPr>
      </w:pPr>
      <w:r>
        <w:rPr>
          <w:b/>
          <w:color w:val="000000"/>
        </w:rPr>
        <w:t>19</w:t>
      </w:r>
      <w:r w:rsidR="00077B0E" w:rsidRPr="00EE5E3B">
        <w:rPr>
          <w:b/>
          <w:color w:val="000000"/>
        </w:rPr>
        <w:t>.05.</w:t>
      </w:r>
    </w:p>
    <w:p w:rsidR="00077B0E" w:rsidRPr="00EE5E3B" w:rsidRDefault="00077B0E" w:rsidP="00077B0E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Cs/>
          <w:color w:val="000000"/>
        </w:rPr>
      </w:pPr>
      <w:r w:rsidRPr="00EE5E3B">
        <w:rPr>
          <w:shd w:val="clear" w:color="auto" w:fill="FFFFFF"/>
        </w:rPr>
        <w:t xml:space="preserve">–– </w:t>
      </w:r>
      <w:r w:rsidRPr="00EE5E3B">
        <w:rPr>
          <w:bCs/>
          <w:color w:val="000000"/>
        </w:rPr>
        <w:t>Итоговая контрольная работа по биологии.</w:t>
      </w:r>
    </w:p>
    <w:p w:rsidR="00240A9F" w:rsidRPr="00EE5E3B" w:rsidRDefault="0096240D" w:rsidP="0096240D">
      <w:pPr>
        <w:pStyle w:val="a5"/>
        <w:spacing w:before="0" w:beforeAutospacing="0" w:after="0" w:afterAutospacing="0"/>
        <w:ind w:left="-1134"/>
        <w:rPr>
          <w:i/>
        </w:rPr>
      </w:pPr>
      <w:r w:rsidRPr="00EE5E3B">
        <w:rPr>
          <w:b/>
          <w:bCs/>
          <w:i/>
        </w:rPr>
        <w:t>Тест состоит из частей А, В</w:t>
      </w:r>
      <w:r w:rsidR="00240A9F" w:rsidRPr="00EE5E3B">
        <w:rPr>
          <w:b/>
          <w:bCs/>
          <w:i/>
        </w:rPr>
        <w:t>. На выполнение отводится 45 минут. Задания рекомендуется выполнять по порядку, не пропуская ни одного, даже самого легкого. Если задание не удается выполнить сразу, перейдите к следующему. Если останется время, вернитесь к пропущенным заданиям.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Задание. Тест с выбором одного правильного ответа.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В процессе дыхания происходит...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а) поглощение кислорода; выделение воды и углекислого газа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б) поглощение углекислого газа и образования кислорода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выделение воды с поглощением воздуха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Корневой чехлик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а) обеспечивает передвижение веществ по растению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б) выполняет защитную роль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придает корню прочность и упругость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Места прикрепления листьев к побегу называют...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узлами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междоузлиями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конусом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Побегом называют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почки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б) почки и листья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стебель с листьями и почками 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Видоизмененным побегом является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клубень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б) колючки барбариса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глазки на клубне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 Цветок - это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видоизмененный побег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яркий венчик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околоцветник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Плод образуется из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тычинки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пестика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завязи пестика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 Процесс двойного оплодотворения цветковых растений был открыт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а) С.Г.Навашиным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И.В.Мичуриным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Н.И.Вавиловым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Женские гаметы цветкового растения называют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спермиями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пыльцой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яйцеклетками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 Все цветковые растения объединяют в два класса. Как они называются?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а) Крестоцветных и Сложноцветных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б) Однодольных и Двудольных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Голосеменных и Покрытосеменных 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11. Двойное название растения вводят для обозначения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семейства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класса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вида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12. По наличию стебля соломины, плоду зерновки, соцветию колос, можно предположить, что это растение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овес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кукуруза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пшеница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13. Органические вещества образуются в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луковицах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листьях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плодах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14. Тело лишайника образовано двумя организмами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грибом и водорослью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б) деревом и грибом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грибом и бактерией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/>
        <w:rPr>
          <w:b/>
          <w:color w:val="000000"/>
        </w:rPr>
      </w:pPr>
      <w:r w:rsidRPr="00EE5E3B">
        <w:rPr>
          <w:b/>
          <w:color w:val="000000"/>
        </w:rPr>
        <w:t>15. Пенициллин – это лекарство, образуемое из: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color w:val="000000"/>
        </w:rPr>
        <w:t>а) морских водорослей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color w:val="000000"/>
        </w:rPr>
        <w:t>б) бактерий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color w:val="000000"/>
        </w:rPr>
        <w:t>в) гриба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Задание. </w:t>
      </w:r>
    </w:p>
    <w:p w:rsidR="001B4576" w:rsidRPr="00EE5E3B" w:rsidRDefault="001B4576" w:rsidP="001B457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Установи соответствие между первым и вторым столбиками.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ПРОЦЕСС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1) дыхание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2) фотосинтез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B4576" w:rsidRPr="00EE5E3B" w:rsidRDefault="001B4576" w:rsidP="007120B9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ПРИЗНАКИ ПРОЦЕССА</w:t>
      </w: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1B4576" w:rsidRPr="00EE5E3B" w:rsidRDefault="001B4576" w:rsidP="007120B9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процесс идёт только в клетках, содержащих хлоропласты </w:t>
      </w:r>
    </w:p>
    <w:p w:rsidR="001B4576" w:rsidRPr="00EE5E3B" w:rsidRDefault="001B4576" w:rsidP="007120B9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Б) выделяется углекислый газ</w:t>
      </w:r>
    </w:p>
    <w:p w:rsidR="001B4576" w:rsidRPr="00EE5E3B" w:rsidRDefault="001B4576" w:rsidP="007120B9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органические вещества расходуются</w:t>
      </w:r>
    </w:p>
    <w:p w:rsidR="001B4576" w:rsidRPr="00EE5E3B" w:rsidRDefault="001B4576" w:rsidP="007120B9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Г) для процесса необходим свет</w:t>
      </w:r>
    </w:p>
    <w:p w:rsidR="001B4576" w:rsidRPr="00EE5E3B" w:rsidRDefault="001B4576" w:rsidP="007120B9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Д) органические вещества образуются</w:t>
      </w:r>
    </w:p>
    <w:p w:rsidR="001B4576" w:rsidRPr="00EE5E3B" w:rsidRDefault="001B4576" w:rsidP="007120B9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Е) поглощается кислород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4576" w:rsidRPr="00EE5E3B" w:rsidRDefault="001B4576" w:rsidP="001B457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1134" w:firstLine="283"/>
        <w:rPr>
          <w:color w:val="000000"/>
        </w:rPr>
      </w:pPr>
      <w:r w:rsidRPr="00EE5E3B">
        <w:rPr>
          <w:b/>
          <w:bCs/>
          <w:color w:val="000000"/>
        </w:rPr>
        <w:t>Установите соответствие между семейством и признаками растений.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 w:firstLine="284"/>
        <w:rPr>
          <w:b/>
          <w:color w:val="000000"/>
        </w:rPr>
      </w:pPr>
      <w:r w:rsidRPr="00EE5E3B">
        <w:rPr>
          <w:b/>
          <w:color w:val="000000"/>
        </w:rPr>
        <w:t> СЕМЕЙСТВО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5E3B">
        <w:rPr>
          <w:color w:val="000000"/>
        </w:rPr>
        <w:t>1) Злаковые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5E3B">
        <w:rPr>
          <w:color w:val="000000"/>
        </w:rPr>
        <w:t>2) Крестоцветные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5E3B">
        <w:rPr>
          <w:color w:val="000000"/>
        </w:rPr>
        <w:t>3) Пасленовые</w:t>
      </w:r>
    </w:p>
    <w:p w:rsidR="001B4576" w:rsidRPr="00EE5E3B" w:rsidRDefault="001B4576" w:rsidP="007120B9">
      <w:pPr>
        <w:pStyle w:val="a5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r w:rsidRPr="00EE5E3B">
        <w:rPr>
          <w:b/>
          <w:color w:val="000000"/>
        </w:rPr>
        <w:t>ПРИЗНАКИ РАСТЕНИЙ</w:t>
      </w:r>
    </w:p>
    <w:p w:rsidR="001B4576" w:rsidRPr="00EE5E3B" w:rsidRDefault="001B4576" w:rsidP="007120B9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E5E3B">
        <w:rPr>
          <w:color w:val="000000"/>
        </w:rPr>
        <w:t xml:space="preserve">А) плод стручок или стручочек </w:t>
      </w:r>
    </w:p>
    <w:p w:rsidR="001B4576" w:rsidRPr="00EE5E3B" w:rsidRDefault="001B4576" w:rsidP="007120B9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E5E3B">
        <w:rPr>
          <w:color w:val="000000"/>
        </w:rPr>
        <w:t xml:space="preserve">Б) соцветие сложный колос </w:t>
      </w:r>
    </w:p>
    <w:p w:rsidR="001B4576" w:rsidRPr="00EE5E3B" w:rsidRDefault="001B4576" w:rsidP="007120B9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E5E3B">
        <w:rPr>
          <w:color w:val="000000"/>
        </w:rPr>
        <w:t>В) формула цветка ٭Ч</w:t>
      </w:r>
      <w:r w:rsidRPr="00EE5E3B">
        <w:rPr>
          <w:color w:val="000000"/>
          <w:vertAlign w:val="subscript"/>
        </w:rPr>
        <w:t>(5) </w:t>
      </w:r>
      <w:r w:rsidRPr="00EE5E3B">
        <w:rPr>
          <w:color w:val="000000"/>
        </w:rPr>
        <w:t>Л</w:t>
      </w:r>
      <w:r w:rsidRPr="00EE5E3B">
        <w:rPr>
          <w:color w:val="000000"/>
          <w:vertAlign w:val="subscript"/>
        </w:rPr>
        <w:t>(5)</w:t>
      </w:r>
      <w:r w:rsidRPr="00EE5E3B">
        <w:rPr>
          <w:color w:val="000000"/>
        </w:rPr>
        <w:t> Т</w:t>
      </w:r>
      <w:r w:rsidRPr="00EE5E3B">
        <w:rPr>
          <w:color w:val="000000"/>
          <w:vertAlign w:val="subscript"/>
        </w:rPr>
        <w:t>5 </w:t>
      </w:r>
      <w:r w:rsidRPr="00EE5E3B">
        <w:rPr>
          <w:color w:val="000000"/>
        </w:rPr>
        <w:t>П</w:t>
      </w:r>
      <w:r w:rsidRPr="00EE5E3B">
        <w:rPr>
          <w:color w:val="000000"/>
          <w:vertAlign w:val="subscript"/>
        </w:rPr>
        <w:t>1</w:t>
      </w:r>
      <w:r w:rsidRPr="00EE5E3B">
        <w:rPr>
          <w:color w:val="000000"/>
        </w:rPr>
        <w:t> </w:t>
      </w:r>
    </w:p>
    <w:p w:rsidR="001B4576" w:rsidRPr="00EE5E3B" w:rsidRDefault="001B4576" w:rsidP="007120B9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E5E3B">
        <w:rPr>
          <w:color w:val="000000"/>
        </w:rPr>
        <w:t>Г)  плод  зерновка</w:t>
      </w:r>
    </w:p>
    <w:p w:rsidR="001B4576" w:rsidRPr="00EE5E3B" w:rsidRDefault="001B4576" w:rsidP="007120B9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E5E3B">
        <w:rPr>
          <w:color w:val="000000"/>
        </w:rPr>
        <w:t>Д) соцветие кисть</w:t>
      </w:r>
    </w:p>
    <w:p w:rsidR="001B4576" w:rsidRPr="00EE5E3B" w:rsidRDefault="001B4576" w:rsidP="007120B9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E5E3B">
        <w:rPr>
          <w:color w:val="000000"/>
        </w:rPr>
        <w:t>Е) плод ягода   </w:t>
      </w:r>
    </w:p>
    <w:p w:rsidR="001B4576" w:rsidRPr="00EE5E3B" w:rsidRDefault="001B4576" w:rsidP="007120B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Ж) соцветие завиток</w:t>
      </w:r>
    </w:p>
    <w:p w:rsidR="001B4576" w:rsidRPr="00EE5E3B" w:rsidRDefault="001B4576" w:rsidP="007120B9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E5E3B">
        <w:rPr>
          <w:color w:val="000000"/>
        </w:rPr>
        <w:t>З) формула цветка ٭Ч</w:t>
      </w:r>
      <w:r w:rsidRPr="00EE5E3B">
        <w:rPr>
          <w:color w:val="000000"/>
          <w:vertAlign w:val="subscript"/>
        </w:rPr>
        <w:t>4 </w:t>
      </w:r>
      <w:r w:rsidRPr="00EE5E3B">
        <w:rPr>
          <w:color w:val="000000"/>
        </w:rPr>
        <w:t>Л</w:t>
      </w:r>
      <w:r w:rsidRPr="00EE5E3B">
        <w:rPr>
          <w:color w:val="000000"/>
          <w:vertAlign w:val="subscript"/>
        </w:rPr>
        <w:t>4</w:t>
      </w:r>
      <w:r w:rsidRPr="00EE5E3B">
        <w:rPr>
          <w:color w:val="000000"/>
        </w:rPr>
        <w:t> Т</w:t>
      </w:r>
      <w:r w:rsidRPr="00EE5E3B">
        <w:rPr>
          <w:color w:val="000000"/>
          <w:vertAlign w:val="subscript"/>
        </w:rPr>
        <w:t>4+2 </w:t>
      </w:r>
      <w:r w:rsidRPr="00EE5E3B">
        <w:rPr>
          <w:color w:val="000000"/>
        </w:rPr>
        <w:t>П</w:t>
      </w:r>
      <w:r w:rsidRPr="00EE5E3B">
        <w:rPr>
          <w:color w:val="000000"/>
          <w:vertAlign w:val="subscript"/>
        </w:rPr>
        <w:t>1</w:t>
      </w:r>
      <w:r w:rsidRPr="00EE5E3B">
        <w:rPr>
          <w:color w:val="000000"/>
        </w:rPr>
        <w:t> 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4576" w:rsidRPr="00EE5E3B" w:rsidRDefault="001B4576" w:rsidP="001B457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5E3B">
        <w:rPr>
          <w:b/>
          <w:bCs/>
          <w:color w:val="000000"/>
        </w:rPr>
        <w:t>По описанию цветка, зашифруйте его формулу: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5E3B">
        <w:rPr>
          <w:color w:val="000000"/>
        </w:rPr>
        <w:t xml:space="preserve">Цветок правильный, 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5E3B">
        <w:rPr>
          <w:color w:val="000000"/>
        </w:rPr>
        <w:t xml:space="preserve">обоеполый, 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5E3B">
        <w:rPr>
          <w:color w:val="000000"/>
        </w:rPr>
        <w:t xml:space="preserve">чашелистиков 4, 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5E3B">
        <w:rPr>
          <w:color w:val="000000"/>
        </w:rPr>
        <w:t xml:space="preserve">лепестков 4, 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5E3B">
        <w:rPr>
          <w:color w:val="000000"/>
        </w:rPr>
        <w:t xml:space="preserve">тычинок 6 из них – 4 длинные и 2 короткие, 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5E3B">
        <w:rPr>
          <w:color w:val="000000"/>
        </w:rPr>
        <w:t>пестик 1.</w:t>
      </w:r>
    </w:p>
    <w:p w:rsidR="00077B0E" w:rsidRPr="000E1082" w:rsidRDefault="000E1082" w:rsidP="00077B0E">
      <w:pPr>
        <w:pStyle w:val="a5"/>
        <w:shd w:val="clear" w:color="auto" w:fill="FFFFFF"/>
        <w:spacing w:before="0" w:beforeAutospacing="0" w:after="0" w:afterAutospacing="0"/>
        <w:ind w:left="-1134"/>
        <w:jc w:val="both"/>
        <w:rPr>
          <w:b/>
        </w:rPr>
      </w:pPr>
      <w:r w:rsidRPr="000E1082">
        <w:rPr>
          <w:b/>
        </w:rPr>
        <w:t>25</w:t>
      </w:r>
      <w:r w:rsidR="00077B0E" w:rsidRPr="000E1082">
        <w:rPr>
          <w:b/>
        </w:rPr>
        <w:t>.05.</w:t>
      </w:r>
    </w:p>
    <w:p w:rsidR="00077B0E" w:rsidRPr="00EE5E3B" w:rsidRDefault="00077B0E" w:rsidP="00077B0E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color w:val="000000"/>
        </w:rPr>
      </w:pPr>
      <w:r w:rsidRPr="000E1082">
        <w:rPr>
          <w:shd w:val="clear" w:color="auto" w:fill="FFFFFF"/>
        </w:rPr>
        <w:t>–– Анализ</w:t>
      </w:r>
      <w:r w:rsidRPr="00EE5E3B">
        <w:rPr>
          <w:shd w:val="clear" w:color="auto" w:fill="FFFFFF"/>
        </w:rPr>
        <w:t xml:space="preserve"> </w:t>
      </w:r>
      <w:r w:rsidRPr="00EE5E3B">
        <w:rPr>
          <w:bCs/>
          <w:color w:val="000000"/>
        </w:rPr>
        <w:t>итоговой контрольной работы по биологии.</w:t>
      </w:r>
    </w:p>
    <w:p w:rsidR="000E1082" w:rsidRPr="00EE5E3B" w:rsidRDefault="000E1082" w:rsidP="000E1082">
      <w:pPr>
        <w:pStyle w:val="1"/>
        <w:spacing w:before="0" w:beforeAutospacing="0" w:after="0" w:afterAutospacing="0"/>
        <w:ind w:left="-1134"/>
        <w:rPr>
          <w:bCs w:val="0"/>
          <w:sz w:val="24"/>
          <w:szCs w:val="24"/>
        </w:rPr>
      </w:pPr>
      <w:r>
        <w:rPr>
          <w:sz w:val="24"/>
          <w:szCs w:val="24"/>
          <w:shd w:val="clear" w:color="auto" w:fill="FFFFFF"/>
        </w:rPr>
        <w:t>26</w:t>
      </w:r>
      <w:r w:rsidRPr="00EE5E3B">
        <w:rPr>
          <w:sz w:val="24"/>
          <w:szCs w:val="24"/>
          <w:shd w:val="clear" w:color="auto" w:fill="FFFFFF"/>
        </w:rPr>
        <w:t>.</w:t>
      </w:r>
      <w:r w:rsidRPr="00EE5E3B">
        <w:rPr>
          <w:bCs w:val="0"/>
          <w:sz w:val="24"/>
          <w:szCs w:val="24"/>
        </w:rPr>
        <w:t>05.</w:t>
      </w:r>
    </w:p>
    <w:p w:rsidR="000E1082" w:rsidRPr="00EE5E3B" w:rsidRDefault="000E1082" w:rsidP="000E1082">
      <w:pPr>
        <w:pStyle w:val="1"/>
        <w:spacing w:before="0" w:beforeAutospacing="0" w:after="0" w:afterAutospacing="0"/>
        <w:ind w:left="-1134"/>
        <w:rPr>
          <w:b w:val="0"/>
          <w:sz w:val="24"/>
          <w:szCs w:val="24"/>
          <w:shd w:val="clear" w:color="auto" w:fill="FFFFFF"/>
        </w:rPr>
      </w:pPr>
      <w:r w:rsidRPr="00EE5E3B">
        <w:rPr>
          <w:b w:val="0"/>
          <w:sz w:val="24"/>
          <w:szCs w:val="24"/>
          <w:shd w:val="clear" w:color="auto" w:fill="FFFFFF"/>
        </w:rPr>
        <w:t xml:space="preserve">–– </w:t>
      </w:r>
      <w:r w:rsidRPr="00EE5E3B">
        <w:rPr>
          <w:b w:val="0"/>
          <w:bCs w:val="0"/>
          <w:sz w:val="24"/>
          <w:szCs w:val="24"/>
        </w:rPr>
        <w:t>Семейство Бобовые.</w:t>
      </w:r>
      <w:r w:rsidRPr="00EE5E3B">
        <w:rPr>
          <w:b w:val="0"/>
          <w:sz w:val="24"/>
          <w:szCs w:val="24"/>
          <w:shd w:val="clear" w:color="auto" w:fill="FFFFFF"/>
        </w:rPr>
        <w:t xml:space="preserve"> Общая характеристика, представители. </w:t>
      </w:r>
      <w:hyperlink r:id="rId32" w:history="1">
        <w:r w:rsidRPr="00EE5E3B">
          <w:rPr>
            <w:rStyle w:val="a3"/>
            <w:b w:val="0"/>
            <w:sz w:val="24"/>
            <w:szCs w:val="24"/>
          </w:rPr>
          <w:t>https://youtu.be/-bhAiv2OOYY</w:t>
        </w:r>
      </w:hyperlink>
      <w:r w:rsidRPr="00EE5E3B">
        <w:rPr>
          <w:b w:val="0"/>
          <w:sz w:val="24"/>
          <w:szCs w:val="24"/>
          <w:u w:val="single"/>
        </w:rPr>
        <w:t xml:space="preserve"> , </w:t>
      </w:r>
      <w:r w:rsidRPr="00EE5E3B">
        <w:rPr>
          <w:b w:val="0"/>
          <w:sz w:val="24"/>
          <w:szCs w:val="24"/>
          <w:shd w:val="clear" w:color="auto" w:fill="FFFFFF"/>
        </w:rPr>
        <w:t>Учить конспект.</w:t>
      </w:r>
    </w:p>
    <w:p w:rsidR="000E1082" w:rsidRPr="00EE5E3B" w:rsidRDefault="000E1082" w:rsidP="000E1082">
      <w:pPr>
        <w:pStyle w:val="1"/>
        <w:spacing w:before="0" w:beforeAutospacing="0" w:after="0" w:afterAutospacing="0"/>
        <w:ind w:left="-1134"/>
        <w:rPr>
          <w:sz w:val="24"/>
          <w:szCs w:val="24"/>
          <w:shd w:val="clear" w:color="auto" w:fill="FFFFFF"/>
        </w:rPr>
      </w:pPr>
      <w:r w:rsidRPr="00EE5E3B">
        <w:rPr>
          <w:sz w:val="24"/>
          <w:szCs w:val="24"/>
          <w:shd w:val="clear" w:color="auto" w:fill="FFFFFF"/>
        </w:rPr>
        <w:t xml:space="preserve"> </w:t>
      </w:r>
      <w:r w:rsidRPr="00A81B18">
        <w:rPr>
          <w:b w:val="0"/>
          <w:sz w:val="24"/>
          <w:szCs w:val="24"/>
          <w:shd w:val="clear" w:color="auto" w:fill="FFFFFF"/>
        </w:rPr>
        <w:t xml:space="preserve">–– </w:t>
      </w:r>
      <w:r w:rsidRPr="00EE5E3B">
        <w:rPr>
          <w:b w:val="0"/>
          <w:bCs w:val="0"/>
          <w:sz w:val="24"/>
          <w:szCs w:val="24"/>
        </w:rPr>
        <w:t>Семейство Злаковые.</w:t>
      </w:r>
      <w:r w:rsidRPr="00EE5E3B">
        <w:rPr>
          <w:b w:val="0"/>
          <w:sz w:val="24"/>
          <w:szCs w:val="24"/>
          <w:shd w:val="clear" w:color="auto" w:fill="FFFFFF"/>
        </w:rPr>
        <w:t xml:space="preserve"> Общая характеристика, представители.</w:t>
      </w:r>
      <w:r w:rsidRPr="00EE5E3B">
        <w:rPr>
          <w:sz w:val="24"/>
          <w:szCs w:val="24"/>
        </w:rPr>
        <w:t xml:space="preserve"> </w:t>
      </w:r>
      <w:hyperlink r:id="rId33" w:history="1">
        <w:r w:rsidRPr="00EE5E3B">
          <w:rPr>
            <w:rStyle w:val="a3"/>
            <w:b w:val="0"/>
            <w:sz w:val="24"/>
            <w:szCs w:val="24"/>
            <w:shd w:val="clear" w:color="auto" w:fill="FFFFFF"/>
          </w:rPr>
          <w:t>https://youtu.be/-uJ38G8YmEI</w:t>
        </w:r>
      </w:hyperlink>
      <w:r w:rsidRPr="00EE5E3B">
        <w:rPr>
          <w:b w:val="0"/>
          <w:sz w:val="24"/>
          <w:szCs w:val="24"/>
          <w:shd w:val="clear" w:color="auto" w:fill="FFFFFF"/>
        </w:rPr>
        <w:t xml:space="preserve"> .Учить конспект.</w:t>
      </w:r>
    </w:p>
    <w:p w:rsidR="00077B0E" w:rsidRDefault="00077B0E" w:rsidP="00394C84">
      <w:pPr>
        <w:pStyle w:val="1"/>
        <w:spacing w:before="0" w:beforeAutospacing="0" w:after="0" w:afterAutospacing="0"/>
        <w:ind w:left="-1134"/>
        <w:jc w:val="center"/>
        <w:rPr>
          <w:b w:val="0"/>
          <w:bCs w:val="0"/>
          <w:sz w:val="24"/>
          <w:szCs w:val="24"/>
        </w:rPr>
      </w:pPr>
    </w:p>
    <w:p w:rsidR="00394C84" w:rsidRDefault="00394C84" w:rsidP="000E1082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:rsidR="000E1082" w:rsidRPr="00EE5E3B" w:rsidRDefault="000E1082" w:rsidP="000E1082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:rsidR="009C39A3" w:rsidRPr="00EE5E3B" w:rsidRDefault="009C39A3" w:rsidP="00F80BFA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7</w:t>
      </w:r>
      <w:r w:rsidRPr="00EE5E3B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б</w:t>
      </w:r>
      <w:r w:rsidRPr="00EE5E3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 – В.В.Пасечник</w:t>
      </w:r>
    </w:p>
    <w:p w:rsidR="00ED28F1" w:rsidRPr="00EE5E3B" w:rsidRDefault="00D1421A" w:rsidP="00ED28F1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8</w:t>
      </w:r>
      <w:r w:rsidR="00ED28F1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ED28F1" w:rsidRPr="00EE5E3B" w:rsidRDefault="00ED28F1" w:rsidP="00ED28F1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«Видоизменение побегов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». </w:t>
      </w:r>
      <w:hyperlink r:id="rId34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https://youtu.be/gtQUqJ3ejE4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§26 стр 4-11 составить конспект в тетради, составить синквейн на эту тему, нарисовать рис.56 - строение луковицы.</w:t>
      </w:r>
    </w:p>
    <w:p w:rsidR="00ED28F1" w:rsidRPr="00EE5E3B" w:rsidRDefault="00D1421A" w:rsidP="00ED28F1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13</w:t>
      </w:r>
      <w:r w:rsidR="00ED28F1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ED28F1" w:rsidRPr="00EE5E3B" w:rsidRDefault="00ED28F1" w:rsidP="00ED28F1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«Видоизменение листьев».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35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https://youtu.be/BKNDWk7k3QM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§24 стр 158-161 учить конспект, составить синквейн на эту тему.</w:t>
      </w:r>
    </w:p>
    <w:p w:rsidR="00ED28F1" w:rsidRPr="00EE5E3B" w:rsidRDefault="00D1421A" w:rsidP="00ED28F1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15</w:t>
      </w:r>
      <w:r w:rsidR="00ED28F1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ED28F1" w:rsidRPr="00EE5E3B" w:rsidRDefault="00ED28F1" w:rsidP="00ED28F1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«Строение и разнообразие цветков». </w:t>
      </w:r>
      <w:hyperlink r:id="rId36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https://youtu.be/WT1wRu1EOoA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§27 стр 12-19 составить конспект - Формула цветка (стр 17), составить синквейн на эту тему.</w:t>
      </w:r>
    </w:p>
    <w:p w:rsidR="00ED28F1" w:rsidRPr="00EE5E3B" w:rsidRDefault="00D1421A" w:rsidP="00ED28F1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</w:t>
      </w:r>
      <w:r w:rsidR="00ED28F1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ED28F1" w:rsidRPr="00EE5E3B" w:rsidRDefault="00ED28F1" w:rsidP="00ED28F1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–– «Соцветия». Д/з - §28 стр 20-23, составить конспект, составить синквейн на эту тему, нарисовать рис.59 – Соцветие.</w:t>
      </w:r>
    </w:p>
    <w:p w:rsidR="00B00110" w:rsidRPr="00EE5E3B" w:rsidRDefault="00D1421A" w:rsidP="00B00110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22</w:t>
      </w:r>
      <w:r w:rsidR="00B00110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F4547E" w:rsidRPr="00EE5E3B" w:rsidRDefault="00F4547E" w:rsidP="00F4547E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«Плоды</w:t>
      </w:r>
      <w:r w:rsidRPr="00EE5E3B">
        <w:rPr>
          <w:rFonts w:ascii="Times New Roman" w:eastAsia="Times New Roman" w:hAnsi="Times New Roman" w:cs="Times New Roman"/>
          <w:sz w:val="24"/>
          <w:szCs w:val="24"/>
        </w:rPr>
        <w:t>. Разнообразие плодов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37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https://youtu.be/bF3RiBMsQeA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hyperlink r:id="rId38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https://youtu.be/9XFy7y1t5eM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§29, стр 29-31 учить конспект, составить синквейн на эту тему.</w:t>
      </w:r>
    </w:p>
    <w:p w:rsidR="00B00110" w:rsidRPr="00EE5E3B" w:rsidRDefault="00D1421A" w:rsidP="00B00110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27</w:t>
      </w:r>
      <w:r w:rsidR="00B00110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F4547E" w:rsidRPr="00EE5E3B" w:rsidRDefault="00F4547E" w:rsidP="00F4547E">
      <w:pPr>
        <w:spacing w:after="0" w:line="0" w:lineRule="atLeast"/>
        <w:ind w:left="-1134"/>
        <w:rPr>
          <w:rFonts w:ascii="Times New Roman" w:eastAsia="Times New Roman" w:hAnsi="Times New Roman" w:cs="Times New Roman"/>
          <w:sz w:val="24"/>
          <w:szCs w:val="24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</w:t>
      </w:r>
      <w:r w:rsidRPr="00EE5E3B">
        <w:rPr>
          <w:rFonts w:ascii="Times New Roman" w:eastAsia="Times New Roman" w:hAnsi="Times New Roman" w:cs="Times New Roman"/>
          <w:sz w:val="24"/>
          <w:szCs w:val="24"/>
        </w:rPr>
        <w:t>Размножение растений семенами. Распространение плодов и семян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39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https://youtu.be/7oyyw-XBSxc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40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https://youtu.be/K2YrlU1YlEk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§30 стр 32-39 составить конспект, составить синквейн на эту тему.</w:t>
      </w:r>
    </w:p>
    <w:p w:rsidR="00B00110" w:rsidRPr="00EE5E3B" w:rsidRDefault="00D1421A" w:rsidP="00B00110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29</w:t>
      </w:r>
      <w:r w:rsidR="00B00110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B00110"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04.</w:t>
      </w:r>
    </w:p>
    <w:p w:rsidR="00F4547E" w:rsidRPr="00EE5E3B" w:rsidRDefault="00F4547E" w:rsidP="00F4547E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«Классификация покрытосеменных».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hyperlink r:id="rId41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https://youtu.be/PsIKEUzKHPw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§31, стр 40-43, учить конспект, составить синквейн на эту тему.</w:t>
      </w:r>
    </w:p>
    <w:p w:rsidR="00B00110" w:rsidRPr="00EE5E3B" w:rsidRDefault="00D1421A" w:rsidP="00B00110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13</w:t>
      </w:r>
      <w:r w:rsidR="00C46A5F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.05</w:t>
      </w:r>
      <w:r w:rsidR="00B00110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</w:p>
    <w:p w:rsidR="00077B0E" w:rsidRPr="00EE5E3B" w:rsidRDefault="00077B0E" w:rsidP="00077B0E">
      <w:pPr>
        <w:pStyle w:val="1"/>
        <w:spacing w:before="0" w:beforeAutospacing="0" w:after="0" w:afterAutospacing="0"/>
        <w:ind w:left="-1134"/>
        <w:rPr>
          <w:b w:val="0"/>
          <w:sz w:val="24"/>
          <w:szCs w:val="24"/>
          <w:shd w:val="clear" w:color="auto" w:fill="FFFFFF"/>
        </w:rPr>
      </w:pPr>
      <w:r w:rsidRPr="00EE5E3B">
        <w:rPr>
          <w:b w:val="0"/>
          <w:sz w:val="24"/>
          <w:szCs w:val="24"/>
          <w:shd w:val="clear" w:color="auto" w:fill="FFFFFF"/>
        </w:rPr>
        <w:t xml:space="preserve">–– Семейство Крестоцветные. Общая характеристика, представители. </w:t>
      </w:r>
      <w:hyperlink r:id="rId42" w:history="1">
        <w:r w:rsidRPr="00EE5E3B">
          <w:rPr>
            <w:rStyle w:val="a3"/>
            <w:b w:val="0"/>
            <w:sz w:val="24"/>
            <w:szCs w:val="24"/>
            <w:shd w:val="clear" w:color="auto" w:fill="FFFFFF"/>
          </w:rPr>
          <w:t>https://youtu.be/qKHtbL_NDAE</w:t>
        </w:r>
      </w:hyperlink>
      <w:r w:rsidRPr="00EE5E3B">
        <w:rPr>
          <w:b w:val="0"/>
          <w:sz w:val="24"/>
          <w:szCs w:val="24"/>
          <w:shd w:val="clear" w:color="auto" w:fill="FFFFFF"/>
        </w:rPr>
        <w:t xml:space="preserve"> , Учить конспект.</w:t>
      </w:r>
    </w:p>
    <w:p w:rsidR="00077B0E" w:rsidRPr="00EE5E3B" w:rsidRDefault="00077B0E" w:rsidP="00077B0E">
      <w:pPr>
        <w:pStyle w:val="1"/>
        <w:spacing w:before="0" w:beforeAutospacing="0" w:after="0" w:afterAutospacing="0"/>
        <w:ind w:left="-1134"/>
        <w:rPr>
          <w:b w:val="0"/>
          <w:bCs w:val="0"/>
          <w:sz w:val="24"/>
          <w:szCs w:val="24"/>
        </w:rPr>
      </w:pPr>
      <w:r w:rsidRPr="00EE5E3B">
        <w:rPr>
          <w:b w:val="0"/>
          <w:sz w:val="24"/>
          <w:szCs w:val="24"/>
          <w:shd w:val="clear" w:color="auto" w:fill="FFFFFF"/>
        </w:rPr>
        <w:t xml:space="preserve">Семейство Розоцветные. Общая характеристика, представители. </w:t>
      </w:r>
      <w:hyperlink r:id="rId43" w:history="1">
        <w:r w:rsidRPr="00EE5E3B">
          <w:rPr>
            <w:rStyle w:val="a3"/>
            <w:b w:val="0"/>
            <w:sz w:val="24"/>
            <w:szCs w:val="24"/>
            <w:shd w:val="clear" w:color="auto" w:fill="FFFFFF"/>
          </w:rPr>
          <w:t>https://youtu.be/T8Bvhg8xl74</w:t>
        </w:r>
      </w:hyperlink>
      <w:r w:rsidRPr="00EE5E3B">
        <w:rPr>
          <w:b w:val="0"/>
          <w:sz w:val="24"/>
          <w:szCs w:val="24"/>
          <w:shd w:val="clear" w:color="auto" w:fill="FFFFFF"/>
        </w:rPr>
        <w:t xml:space="preserve"> Д/з. Учить конспект.</w:t>
      </w:r>
    </w:p>
    <w:p w:rsidR="00077B0E" w:rsidRPr="00EE5E3B" w:rsidRDefault="00077B0E" w:rsidP="00077B0E">
      <w:pPr>
        <w:pStyle w:val="1"/>
        <w:spacing w:before="0" w:beforeAutospacing="0" w:after="0" w:afterAutospacing="0"/>
        <w:ind w:left="-1134"/>
        <w:rPr>
          <w:bCs w:val="0"/>
          <w:sz w:val="24"/>
          <w:szCs w:val="24"/>
        </w:rPr>
      </w:pPr>
      <w:r w:rsidRPr="00EE5E3B">
        <w:rPr>
          <w:sz w:val="24"/>
          <w:szCs w:val="24"/>
          <w:shd w:val="clear" w:color="auto" w:fill="FFFFFF"/>
        </w:rPr>
        <w:t>18.</w:t>
      </w:r>
      <w:r w:rsidRPr="00EE5E3B">
        <w:rPr>
          <w:bCs w:val="0"/>
          <w:sz w:val="24"/>
          <w:szCs w:val="24"/>
        </w:rPr>
        <w:t>05.</w:t>
      </w:r>
    </w:p>
    <w:p w:rsidR="00077B0E" w:rsidRPr="00EE5E3B" w:rsidRDefault="00077B0E" w:rsidP="00077B0E">
      <w:pPr>
        <w:pStyle w:val="1"/>
        <w:spacing w:before="0" w:beforeAutospacing="0" w:after="0" w:afterAutospacing="0"/>
        <w:ind w:left="-1134"/>
        <w:rPr>
          <w:b w:val="0"/>
          <w:sz w:val="24"/>
          <w:szCs w:val="24"/>
          <w:shd w:val="clear" w:color="auto" w:fill="FFFFFF"/>
        </w:rPr>
      </w:pPr>
      <w:r w:rsidRPr="00EE5E3B">
        <w:rPr>
          <w:b w:val="0"/>
          <w:sz w:val="24"/>
          <w:szCs w:val="24"/>
          <w:shd w:val="clear" w:color="auto" w:fill="FFFFFF"/>
        </w:rPr>
        <w:t xml:space="preserve">–– </w:t>
      </w:r>
      <w:r w:rsidRPr="00EE5E3B">
        <w:rPr>
          <w:b w:val="0"/>
          <w:bCs w:val="0"/>
          <w:sz w:val="24"/>
          <w:szCs w:val="24"/>
        </w:rPr>
        <w:t>Семейство Сложноцветные.</w:t>
      </w:r>
      <w:r w:rsidRPr="00EE5E3B">
        <w:rPr>
          <w:b w:val="0"/>
          <w:sz w:val="24"/>
          <w:szCs w:val="24"/>
          <w:shd w:val="clear" w:color="auto" w:fill="FFFFFF"/>
        </w:rPr>
        <w:t xml:space="preserve"> Общая характеристика, представители. </w:t>
      </w:r>
      <w:hyperlink r:id="rId44" w:history="1">
        <w:r w:rsidRPr="00EE5E3B">
          <w:rPr>
            <w:rStyle w:val="a3"/>
            <w:b w:val="0"/>
            <w:bCs w:val="0"/>
            <w:sz w:val="24"/>
            <w:szCs w:val="24"/>
          </w:rPr>
          <w:t>https://youtu.be/Yvn-wvBiSqs</w:t>
        </w:r>
      </w:hyperlink>
      <w:r w:rsidRPr="00EE5E3B">
        <w:rPr>
          <w:b w:val="0"/>
          <w:bCs w:val="0"/>
          <w:sz w:val="24"/>
          <w:szCs w:val="24"/>
        </w:rPr>
        <w:t xml:space="preserve">, </w:t>
      </w:r>
      <w:r w:rsidRPr="00EE5E3B">
        <w:rPr>
          <w:b w:val="0"/>
          <w:sz w:val="24"/>
          <w:szCs w:val="24"/>
          <w:shd w:val="clear" w:color="auto" w:fill="FFFFFF"/>
        </w:rPr>
        <w:t>Учить конспект.</w:t>
      </w:r>
    </w:p>
    <w:p w:rsidR="00077B0E" w:rsidRPr="00EE5E3B" w:rsidRDefault="00077B0E" w:rsidP="00077B0E">
      <w:pPr>
        <w:pStyle w:val="1"/>
        <w:spacing w:before="0" w:beforeAutospacing="0" w:after="0" w:afterAutospacing="0"/>
        <w:ind w:left="-1134"/>
        <w:rPr>
          <w:b w:val="0"/>
          <w:bCs w:val="0"/>
          <w:sz w:val="24"/>
          <w:szCs w:val="24"/>
        </w:rPr>
      </w:pPr>
      <w:r w:rsidRPr="00EE5E3B">
        <w:rPr>
          <w:b w:val="0"/>
          <w:sz w:val="24"/>
          <w:szCs w:val="24"/>
          <w:shd w:val="clear" w:color="auto" w:fill="FFFFFF"/>
        </w:rPr>
        <w:t xml:space="preserve">–– </w:t>
      </w:r>
      <w:r w:rsidRPr="00EE5E3B">
        <w:rPr>
          <w:b w:val="0"/>
          <w:bCs w:val="0"/>
          <w:sz w:val="24"/>
          <w:szCs w:val="24"/>
        </w:rPr>
        <w:t>Семейство Пасленовые.</w:t>
      </w:r>
      <w:r w:rsidRPr="00EE5E3B">
        <w:rPr>
          <w:b w:val="0"/>
          <w:sz w:val="24"/>
          <w:szCs w:val="24"/>
          <w:shd w:val="clear" w:color="auto" w:fill="FFFFFF"/>
        </w:rPr>
        <w:t xml:space="preserve"> Общая характеристика, представители.</w:t>
      </w:r>
      <w:r w:rsidRPr="00EE5E3B">
        <w:rPr>
          <w:sz w:val="24"/>
          <w:szCs w:val="24"/>
        </w:rPr>
        <w:t xml:space="preserve"> </w:t>
      </w:r>
      <w:hyperlink r:id="rId45" w:history="1">
        <w:r w:rsidRPr="00EE5E3B">
          <w:rPr>
            <w:rStyle w:val="a3"/>
            <w:b w:val="0"/>
            <w:sz w:val="24"/>
            <w:szCs w:val="24"/>
            <w:shd w:val="clear" w:color="auto" w:fill="FFFFFF"/>
          </w:rPr>
          <w:t>https://youtu.be/IWU1MqNJ3FA</w:t>
        </w:r>
      </w:hyperlink>
      <w:r w:rsidRPr="00EE5E3B">
        <w:rPr>
          <w:b w:val="0"/>
          <w:sz w:val="24"/>
          <w:szCs w:val="24"/>
          <w:shd w:val="clear" w:color="auto" w:fill="FFFFFF"/>
        </w:rPr>
        <w:t xml:space="preserve"> . Д/з. Учить конспект.</w:t>
      </w:r>
    </w:p>
    <w:p w:rsidR="00077B0E" w:rsidRPr="00EE5E3B" w:rsidRDefault="000E1082" w:rsidP="00077B0E">
      <w:pPr>
        <w:pStyle w:val="a5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</w:rPr>
      </w:pPr>
      <w:r>
        <w:rPr>
          <w:b/>
          <w:color w:val="000000"/>
        </w:rPr>
        <w:t>20</w:t>
      </w:r>
      <w:r w:rsidR="00077B0E" w:rsidRPr="00EE5E3B">
        <w:rPr>
          <w:b/>
          <w:color w:val="000000"/>
        </w:rPr>
        <w:t>.05.</w:t>
      </w:r>
    </w:p>
    <w:p w:rsidR="00077B0E" w:rsidRPr="00EE5E3B" w:rsidRDefault="00077B0E" w:rsidP="00077B0E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Cs/>
          <w:color w:val="000000"/>
        </w:rPr>
      </w:pPr>
      <w:r w:rsidRPr="00EE5E3B">
        <w:rPr>
          <w:shd w:val="clear" w:color="auto" w:fill="FFFFFF"/>
        </w:rPr>
        <w:t xml:space="preserve">–– </w:t>
      </w:r>
      <w:r w:rsidRPr="00EE5E3B">
        <w:rPr>
          <w:bCs/>
          <w:color w:val="000000"/>
        </w:rPr>
        <w:t>Итоговая контрольная работа по биологии.</w:t>
      </w:r>
    </w:p>
    <w:p w:rsidR="0096240D" w:rsidRPr="00EE5E3B" w:rsidRDefault="0096240D" w:rsidP="0096240D">
      <w:pPr>
        <w:pStyle w:val="a5"/>
        <w:spacing w:before="0" w:beforeAutospacing="0" w:after="0" w:afterAutospacing="0"/>
        <w:ind w:left="-1134"/>
        <w:rPr>
          <w:i/>
        </w:rPr>
      </w:pPr>
      <w:r w:rsidRPr="00EE5E3B">
        <w:rPr>
          <w:b/>
          <w:bCs/>
          <w:i/>
        </w:rPr>
        <w:t>Тест состоит из частей А, В. На выполнение отводится 45 минут. Задания рекомендуется выполнять по порядку, не пропуская ни одного, даже самого легкого. Если задание не удается выполнить сразу, перейдите к следующему. Если останется время, вернитесь к пропущенным заданиям.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Задание. Тест с выбором одного правильного ответа.</w:t>
      </w: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В процессе дыхания происходит...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а) поглощение кислорода; выделение воды и углекислого газа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б) поглощение углекислого газа и образования кислорода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выделение воды с поглощением воздуха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Корневой чехлик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а) обеспечивает передвижение веществ по растению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б) выполняет защитную роль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придает корню прочность и упругость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Места прикрепления листьев к побегу называют...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узлами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междоузлиями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конусом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Побегом называют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почки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б) почки и листья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стебель с листьями и почками 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Видоизмененным побегом является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клубень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б) колючки барбариса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глазки на клубне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 Цветок - это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видоизмененный побег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яркий венчик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околоцветник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Плод образуется из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тычинки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пестика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завязи пестика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 Процесс двойного оплодотворения цветковых растений был открыт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а) С.Г.Навашиным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И.В.Мичуриным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Н.И.Вавиловым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Женские гаметы цветкового растения называют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спермиями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пыльцой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яйцеклетками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 Все цветковые растения объединяют в два класса. Как они называются?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а) Крестоцветных и Сложноцветных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б) Однодольных и Двудольных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Голосеменных и Покрытосеменных 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11. Двойное название растения вводят для обозначения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семейства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класса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вида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12. По наличию стебля соломины, плоду зерновки, соцветию колос, можно предположить, что это растение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овес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кукуруза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пшеница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13. Органические вещества образуются в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луковицах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листьях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плодах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14. Тело лишайника образовано двумя организмами ...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грибом и водорослью 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б) деревом и грибом</w:t>
      </w:r>
    </w:p>
    <w:p w:rsidR="001B4576" w:rsidRPr="00EE5E3B" w:rsidRDefault="001B4576" w:rsidP="001B4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грибом и бактерией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/>
        <w:rPr>
          <w:b/>
          <w:color w:val="000000"/>
        </w:rPr>
      </w:pPr>
      <w:r w:rsidRPr="00EE5E3B">
        <w:rPr>
          <w:b/>
          <w:color w:val="000000"/>
        </w:rPr>
        <w:t>15. Пенициллин – это лекарство, образуемое из: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color w:val="000000"/>
        </w:rPr>
        <w:t>а) морских водорослей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color w:val="000000"/>
        </w:rPr>
        <w:t>б) бактерий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E5E3B">
        <w:rPr>
          <w:color w:val="000000"/>
        </w:rPr>
        <w:t>в) гриба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4576" w:rsidRPr="00EE5E3B" w:rsidRDefault="001B4576" w:rsidP="001B45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Задание. </w:t>
      </w:r>
    </w:p>
    <w:p w:rsidR="001B4576" w:rsidRPr="00EE5E3B" w:rsidRDefault="001B4576" w:rsidP="001B4576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Установи соответствие между первым и вторым столбиками.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ПРОЦЕСС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1) дыхание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2) фотосинтез</w:t>
      </w: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ПРИЗНАКИ ПРОЦЕССА</w:t>
      </w:r>
      <w:r w:rsidRPr="00EE5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процесс идёт только в клетках, содержащих хлоропласты 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Б) выделяется углекислый газ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В) органические вещества расходуются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Г) для процесса необходим свет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Д) органические вещества образуются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Е) поглощается кислород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4576" w:rsidRPr="00EE5E3B" w:rsidRDefault="001B4576" w:rsidP="001B457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-1134" w:firstLine="283"/>
        <w:rPr>
          <w:color w:val="000000"/>
        </w:rPr>
      </w:pPr>
      <w:r w:rsidRPr="00EE5E3B">
        <w:rPr>
          <w:b/>
          <w:bCs/>
          <w:color w:val="000000"/>
        </w:rPr>
        <w:t>Установите соответствие между семейством и признаками растений.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 w:firstLine="284"/>
        <w:rPr>
          <w:b/>
          <w:color w:val="000000"/>
        </w:rPr>
      </w:pPr>
      <w:r w:rsidRPr="00EE5E3B">
        <w:rPr>
          <w:b/>
          <w:color w:val="000000"/>
        </w:rPr>
        <w:lastRenderedPageBreak/>
        <w:t> СЕМЕЙСТВО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5E3B">
        <w:rPr>
          <w:color w:val="000000"/>
        </w:rPr>
        <w:t>1) Злаковые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5E3B">
        <w:rPr>
          <w:color w:val="000000"/>
        </w:rPr>
        <w:t>2) Крестоцветные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5E3B">
        <w:rPr>
          <w:color w:val="000000"/>
        </w:rPr>
        <w:t>3) Пасленовые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r w:rsidRPr="00EE5E3B">
        <w:rPr>
          <w:b/>
          <w:color w:val="000000"/>
        </w:rPr>
        <w:t>ПРИЗНАКИ РАСТЕНИЙ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E5E3B">
        <w:rPr>
          <w:color w:val="000000"/>
        </w:rPr>
        <w:t xml:space="preserve">А) плод стручок или стручочек 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E5E3B">
        <w:rPr>
          <w:color w:val="000000"/>
        </w:rPr>
        <w:t xml:space="preserve">Б) соцветие сложный колос 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E5E3B">
        <w:rPr>
          <w:color w:val="000000"/>
        </w:rPr>
        <w:t>В) формула цветка ٭Ч</w:t>
      </w:r>
      <w:r w:rsidRPr="00EE5E3B">
        <w:rPr>
          <w:color w:val="000000"/>
          <w:vertAlign w:val="subscript"/>
        </w:rPr>
        <w:t>(5) </w:t>
      </w:r>
      <w:r w:rsidRPr="00EE5E3B">
        <w:rPr>
          <w:color w:val="000000"/>
        </w:rPr>
        <w:t>Л</w:t>
      </w:r>
      <w:r w:rsidRPr="00EE5E3B">
        <w:rPr>
          <w:color w:val="000000"/>
          <w:vertAlign w:val="subscript"/>
        </w:rPr>
        <w:t>(5)</w:t>
      </w:r>
      <w:r w:rsidRPr="00EE5E3B">
        <w:rPr>
          <w:color w:val="000000"/>
        </w:rPr>
        <w:t> Т</w:t>
      </w:r>
      <w:r w:rsidRPr="00EE5E3B">
        <w:rPr>
          <w:color w:val="000000"/>
          <w:vertAlign w:val="subscript"/>
        </w:rPr>
        <w:t>5 </w:t>
      </w:r>
      <w:r w:rsidRPr="00EE5E3B">
        <w:rPr>
          <w:color w:val="000000"/>
        </w:rPr>
        <w:t>П</w:t>
      </w:r>
      <w:r w:rsidRPr="00EE5E3B">
        <w:rPr>
          <w:color w:val="000000"/>
          <w:vertAlign w:val="subscript"/>
        </w:rPr>
        <w:t>1</w:t>
      </w:r>
      <w:r w:rsidRPr="00EE5E3B">
        <w:rPr>
          <w:color w:val="000000"/>
        </w:rPr>
        <w:t> 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E5E3B">
        <w:rPr>
          <w:color w:val="000000"/>
        </w:rPr>
        <w:t>Г)  плод  зерновка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E5E3B">
        <w:rPr>
          <w:color w:val="000000"/>
        </w:rPr>
        <w:t>Д) соцветие кисть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E5E3B">
        <w:rPr>
          <w:color w:val="000000"/>
        </w:rPr>
        <w:t>Е) плод ягода   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E3B">
        <w:rPr>
          <w:rFonts w:ascii="Times New Roman" w:eastAsia="Times New Roman" w:hAnsi="Times New Roman" w:cs="Times New Roman"/>
          <w:color w:val="000000"/>
          <w:sz w:val="24"/>
          <w:szCs w:val="24"/>
        </w:rPr>
        <w:t>Ж) соцветие завиток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E5E3B">
        <w:rPr>
          <w:color w:val="000000"/>
        </w:rPr>
        <w:t>З) формула цветка ٭Ч</w:t>
      </w:r>
      <w:r w:rsidRPr="00EE5E3B">
        <w:rPr>
          <w:color w:val="000000"/>
          <w:vertAlign w:val="subscript"/>
        </w:rPr>
        <w:t>4 </w:t>
      </w:r>
      <w:r w:rsidRPr="00EE5E3B">
        <w:rPr>
          <w:color w:val="000000"/>
        </w:rPr>
        <w:t>Л</w:t>
      </w:r>
      <w:r w:rsidRPr="00EE5E3B">
        <w:rPr>
          <w:color w:val="000000"/>
          <w:vertAlign w:val="subscript"/>
        </w:rPr>
        <w:t>4</w:t>
      </w:r>
      <w:r w:rsidRPr="00EE5E3B">
        <w:rPr>
          <w:color w:val="000000"/>
        </w:rPr>
        <w:t> Т</w:t>
      </w:r>
      <w:r w:rsidRPr="00EE5E3B">
        <w:rPr>
          <w:color w:val="000000"/>
          <w:vertAlign w:val="subscript"/>
        </w:rPr>
        <w:t>4+2 </w:t>
      </w:r>
      <w:r w:rsidRPr="00EE5E3B">
        <w:rPr>
          <w:color w:val="000000"/>
        </w:rPr>
        <w:t>П</w:t>
      </w:r>
      <w:r w:rsidRPr="00EE5E3B">
        <w:rPr>
          <w:color w:val="000000"/>
          <w:vertAlign w:val="subscript"/>
        </w:rPr>
        <w:t>1</w:t>
      </w:r>
      <w:r w:rsidRPr="00EE5E3B">
        <w:rPr>
          <w:color w:val="000000"/>
        </w:rPr>
        <w:t> </w:t>
      </w:r>
    </w:p>
    <w:p w:rsidR="001B4576" w:rsidRPr="00EE5E3B" w:rsidRDefault="001B4576" w:rsidP="001B4576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4576" w:rsidRPr="00EE5E3B" w:rsidRDefault="001B4576" w:rsidP="001B457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5E3B">
        <w:rPr>
          <w:b/>
          <w:bCs/>
          <w:color w:val="000000"/>
        </w:rPr>
        <w:t>По описанию цветка, зашифруйте его формулу: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5E3B">
        <w:rPr>
          <w:color w:val="000000"/>
        </w:rPr>
        <w:t xml:space="preserve">Цветок правильный, 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5E3B">
        <w:rPr>
          <w:color w:val="000000"/>
        </w:rPr>
        <w:t xml:space="preserve">обоеполый, 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5E3B">
        <w:rPr>
          <w:color w:val="000000"/>
        </w:rPr>
        <w:t xml:space="preserve">чашелистиков 4, 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5E3B">
        <w:rPr>
          <w:color w:val="000000"/>
        </w:rPr>
        <w:t xml:space="preserve">лепестков 4, 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5E3B">
        <w:rPr>
          <w:color w:val="000000"/>
        </w:rPr>
        <w:t xml:space="preserve">тычинок 6 из них – 4 длинные и 2 короткие, </w:t>
      </w:r>
    </w:p>
    <w:p w:rsidR="001B4576" w:rsidRPr="00EE5E3B" w:rsidRDefault="001B4576" w:rsidP="001B4576">
      <w:pPr>
        <w:pStyle w:val="a5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 w:rsidRPr="00EE5E3B">
        <w:rPr>
          <w:color w:val="000000"/>
        </w:rPr>
        <w:t>пестик 1.</w:t>
      </w:r>
    </w:p>
    <w:p w:rsidR="00077B0E" w:rsidRPr="00EE5E3B" w:rsidRDefault="000E1082" w:rsidP="00077B0E">
      <w:pPr>
        <w:pStyle w:val="a5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</w:rPr>
      </w:pPr>
      <w:r>
        <w:rPr>
          <w:b/>
          <w:color w:val="000000"/>
        </w:rPr>
        <w:t>25</w:t>
      </w:r>
      <w:r w:rsidR="00077B0E" w:rsidRPr="00EE5E3B">
        <w:rPr>
          <w:b/>
          <w:color w:val="000000"/>
        </w:rPr>
        <w:t>.05.</w:t>
      </w:r>
    </w:p>
    <w:p w:rsidR="00077B0E" w:rsidRDefault="00077B0E" w:rsidP="001B4576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Cs/>
          <w:color w:val="000000"/>
        </w:rPr>
      </w:pPr>
      <w:r w:rsidRPr="00EE5E3B">
        <w:rPr>
          <w:shd w:val="clear" w:color="auto" w:fill="FFFFFF"/>
        </w:rPr>
        <w:t xml:space="preserve">–– Анализ </w:t>
      </w:r>
      <w:r w:rsidRPr="00EE5E3B">
        <w:rPr>
          <w:bCs/>
          <w:color w:val="000000"/>
        </w:rPr>
        <w:t>итоговой контрольной работы по биологии.</w:t>
      </w:r>
    </w:p>
    <w:p w:rsidR="000E1082" w:rsidRPr="00EE5E3B" w:rsidRDefault="000E1082" w:rsidP="000E1082">
      <w:pPr>
        <w:pStyle w:val="1"/>
        <w:spacing w:before="0" w:beforeAutospacing="0" w:after="0" w:afterAutospacing="0"/>
        <w:ind w:left="-1134"/>
        <w:rPr>
          <w:bCs w:val="0"/>
          <w:sz w:val="24"/>
          <w:szCs w:val="24"/>
        </w:rPr>
      </w:pPr>
      <w:r>
        <w:rPr>
          <w:sz w:val="24"/>
          <w:szCs w:val="24"/>
          <w:shd w:val="clear" w:color="auto" w:fill="FFFFFF"/>
        </w:rPr>
        <w:t>27</w:t>
      </w:r>
      <w:r w:rsidRPr="00EE5E3B">
        <w:rPr>
          <w:sz w:val="24"/>
          <w:szCs w:val="24"/>
          <w:shd w:val="clear" w:color="auto" w:fill="FFFFFF"/>
        </w:rPr>
        <w:t>.</w:t>
      </w:r>
      <w:r w:rsidRPr="00EE5E3B">
        <w:rPr>
          <w:bCs w:val="0"/>
          <w:sz w:val="24"/>
          <w:szCs w:val="24"/>
        </w:rPr>
        <w:t>05.</w:t>
      </w:r>
    </w:p>
    <w:p w:rsidR="000E1082" w:rsidRPr="00EE5E3B" w:rsidRDefault="000E1082" w:rsidP="000E1082">
      <w:pPr>
        <w:pStyle w:val="1"/>
        <w:spacing w:before="0" w:beforeAutospacing="0" w:after="0" w:afterAutospacing="0"/>
        <w:ind w:left="-1134"/>
        <w:rPr>
          <w:b w:val="0"/>
          <w:sz w:val="24"/>
          <w:szCs w:val="24"/>
          <w:shd w:val="clear" w:color="auto" w:fill="FFFFFF"/>
        </w:rPr>
      </w:pPr>
      <w:r w:rsidRPr="00EE5E3B">
        <w:rPr>
          <w:b w:val="0"/>
          <w:sz w:val="24"/>
          <w:szCs w:val="24"/>
          <w:shd w:val="clear" w:color="auto" w:fill="FFFFFF"/>
        </w:rPr>
        <w:t xml:space="preserve">–– </w:t>
      </w:r>
      <w:r w:rsidRPr="00EE5E3B">
        <w:rPr>
          <w:b w:val="0"/>
          <w:bCs w:val="0"/>
          <w:sz w:val="24"/>
          <w:szCs w:val="24"/>
        </w:rPr>
        <w:t>Семейство Бобовые.</w:t>
      </w:r>
      <w:r w:rsidRPr="00EE5E3B">
        <w:rPr>
          <w:b w:val="0"/>
          <w:sz w:val="24"/>
          <w:szCs w:val="24"/>
          <w:shd w:val="clear" w:color="auto" w:fill="FFFFFF"/>
        </w:rPr>
        <w:t xml:space="preserve"> Общая характеристика, представители. </w:t>
      </w:r>
      <w:hyperlink r:id="rId46" w:history="1">
        <w:r w:rsidRPr="00EE5E3B">
          <w:rPr>
            <w:rStyle w:val="a3"/>
            <w:b w:val="0"/>
            <w:sz w:val="24"/>
            <w:szCs w:val="24"/>
          </w:rPr>
          <w:t>https://youtu.be/-bhAiv2OOYY</w:t>
        </w:r>
      </w:hyperlink>
      <w:r w:rsidRPr="00EE5E3B">
        <w:rPr>
          <w:b w:val="0"/>
          <w:sz w:val="24"/>
          <w:szCs w:val="24"/>
          <w:u w:val="single"/>
        </w:rPr>
        <w:t xml:space="preserve"> , </w:t>
      </w:r>
      <w:r w:rsidRPr="00EE5E3B">
        <w:rPr>
          <w:b w:val="0"/>
          <w:sz w:val="24"/>
          <w:szCs w:val="24"/>
          <w:shd w:val="clear" w:color="auto" w:fill="FFFFFF"/>
        </w:rPr>
        <w:t>Учить конспект.</w:t>
      </w:r>
    </w:p>
    <w:p w:rsidR="000E1082" w:rsidRPr="00EE5E3B" w:rsidRDefault="000E1082" w:rsidP="000E1082">
      <w:pPr>
        <w:pStyle w:val="1"/>
        <w:spacing w:before="0" w:beforeAutospacing="0" w:after="0" w:afterAutospacing="0"/>
        <w:ind w:left="-1134"/>
        <w:rPr>
          <w:sz w:val="24"/>
          <w:szCs w:val="24"/>
          <w:shd w:val="clear" w:color="auto" w:fill="FFFFFF"/>
        </w:rPr>
      </w:pPr>
      <w:r w:rsidRPr="00EE5E3B">
        <w:rPr>
          <w:sz w:val="24"/>
          <w:szCs w:val="24"/>
          <w:shd w:val="clear" w:color="auto" w:fill="FFFFFF"/>
        </w:rPr>
        <w:t xml:space="preserve"> </w:t>
      </w:r>
      <w:r w:rsidRPr="00EE5E3B">
        <w:rPr>
          <w:b w:val="0"/>
          <w:bCs w:val="0"/>
          <w:sz w:val="24"/>
          <w:szCs w:val="24"/>
        </w:rPr>
        <w:t>Семейство Злаковые.</w:t>
      </w:r>
      <w:r w:rsidRPr="00EE5E3B">
        <w:rPr>
          <w:b w:val="0"/>
          <w:sz w:val="24"/>
          <w:szCs w:val="24"/>
          <w:shd w:val="clear" w:color="auto" w:fill="FFFFFF"/>
        </w:rPr>
        <w:t xml:space="preserve"> Общая характеристика, представители.</w:t>
      </w:r>
      <w:r w:rsidRPr="00EE5E3B">
        <w:rPr>
          <w:sz w:val="24"/>
          <w:szCs w:val="24"/>
        </w:rPr>
        <w:t xml:space="preserve"> </w:t>
      </w:r>
      <w:hyperlink r:id="rId47" w:history="1">
        <w:r w:rsidRPr="00EE5E3B">
          <w:rPr>
            <w:rStyle w:val="a3"/>
            <w:b w:val="0"/>
            <w:sz w:val="24"/>
            <w:szCs w:val="24"/>
            <w:shd w:val="clear" w:color="auto" w:fill="FFFFFF"/>
          </w:rPr>
          <w:t>https://youtu.be/-uJ38G8YmEI</w:t>
        </w:r>
      </w:hyperlink>
      <w:r w:rsidRPr="00EE5E3B">
        <w:rPr>
          <w:b w:val="0"/>
          <w:sz w:val="24"/>
          <w:szCs w:val="24"/>
          <w:shd w:val="clear" w:color="auto" w:fill="FFFFFF"/>
        </w:rPr>
        <w:t xml:space="preserve"> .Учить конспект.</w:t>
      </w:r>
    </w:p>
    <w:p w:rsidR="000E1082" w:rsidRPr="00EE5E3B" w:rsidRDefault="000E1082" w:rsidP="001B4576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color w:val="000000"/>
        </w:rPr>
      </w:pPr>
    </w:p>
    <w:p w:rsidR="00077B0E" w:rsidRPr="00EE5E3B" w:rsidRDefault="00077B0E" w:rsidP="00077B0E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1147" w:rsidRPr="00EE5E3B" w:rsidRDefault="00361147" w:rsidP="00F80BFA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EE5E3B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а </w:t>
      </w:r>
      <w:r w:rsidRPr="00EE5E3B">
        <w:rPr>
          <w:rFonts w:ascii="Times New Roman" w:hAnsi="Times New Roman" w:cs="Times New Roman"/>
          <w:b/>
          <w:sz w:val="24"/>
          <w:szCs w:val="24"/>
          <w:u w:val="single"/>
        </w:rPr>
        <w:t>класс – В.В.Пасечник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7.04.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«Спинной мозг». </w:t>
      </w:r>
      <w:hyperlink r:id="rId48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https://youtu.be/SE_s31OZBfI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;  </w:t>
      </w:r>
      <w:hyperlink r:id="rId49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https://youtu.be/2m1tRz_eg94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Д/з - §41 стр 24-27 составить конспект, составить синквейн на эту тему, нарисовать рис.61 – Спинной мозг.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9.04. 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«Головной мозг». </w:t>
      </w:r>
      <w:hyperlink r:id="rId50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https://youtu.be/dQfCAVdkzBM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Д/з - §42 стр 28-37 составить конспект, составить синквейн на эту тему, нарисовать рис.62 – Строение головного мозга.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14.04. 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«Вегетативная нервная система».  </w:t>
      </w:r>
      <w:hyperlink r:id="rId51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https://youtu.be/pvnDiJkEZgQ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§43 стр 46-52; «Нарушения в работе нервной системы и их предупреждения» </w:t>
      </w:r>
      <w:hyperlink r:id="rId52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https://youtu.be/x-26ajfdZPI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§44 стр 38-45, Д/з - §43,44 составить конспект, составить синквейн на эту тему.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16.04. 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«Понятия об анализаторах, зрительный анализатор». </w:t>
      </w:r>
      <w:hyperlink r:id="rId53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https://youtu.be/aJOiotxb6tU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Д/з - §45 стр54-61 составить конспект, составить синквейн на эту тему, нарисовать рис.65 – Строение глаза.</w:t>
      </w:r>
    </w:p>
    <w:p w:rsidR="00663D1F" w:rsidRPr="00EE5E3B" w:rsidRDefault="00B00110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21</w:t>
      </w:r>
      <w:r w:rsidR="00361147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.04</w:t>
      </w:r>
      <w:r w:rsidR="00CA123A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361147" w:rsidRPr="00EE5E3B" w:rsidRDefault="00361147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63D1F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253CE3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F4547E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Слуховой анализатор</w:t>
      </w:r>
      <w:r w:rsidR="00253CE3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  <w:r w:rsidR="00F4547E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«Вестибулярный анализатор».</w:t>
      </w:r>
      <w:r w:rsidR="003A019D"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54" w:history="1">
        <w:r w:rsidR="003A019D"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https://youtu.be/QDrMEHlweOQ</w:t>
        </w:r>
      </w:hyperlink>
      <w:r w:rsidR="003A019D"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hyperlink r:id="rId55" w:history="1">
        <w:r w:rsidR="009177CB"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https://youtu.be/Krb3jOVJCUI</w:t>
        </w:r>
      </w:hyperlink>
      <w:r w:rsidR="00F4547E"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9177CB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4547E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Д/з - §46 стр 62-6</w:t>
      </w:r>
      <w:r w:rsidR="00663D1F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7 составить конспект, составить синквейн</w:t>
      </w:r>
      <w:r w:rsidR="00F4547E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эту тему, нарисовать рис.67 – Строение уха</w:t>
      </w:r>
      <w:r w:rsidR="00663D1F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35C51" w:rsidRPr="00EE5E3B" w:rsidRDefault="00B00110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23</w:t>
      </w:r>
      <w:r w:rsidR="00835C51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.04</w:t>
      </w:r>
      <w:r w:rsidR="00CA123A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835C51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663D1F" w:rsidRPr="00EE5E3B" w:rsidRDefault="00663D1F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253CE3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F4547E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Мышечное чувство, осязание, вкусовой и обонятельный анализатор».</w:t>
      </w:r>
      <w:r w:rsidR="009177CB"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56" w:history="1">
        <w:r w:rsidR="009177CB"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https://youtu.be/MATym-rZ_qQ</w:t>
        </w:r>
      </w:hyperlink>
      <w:r w:rsidR="00F4547E"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9177CB"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F4547E"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hyperlink r:id="rId57" w:history="1">
        <w:r w:rsidR="009177CB"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https://youtu.be/MEobN8W-1Uc</w:t>
        </w:r>
      </w:hyperlink>
      <w:r w:rsidR="009177CB"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r w:rsidR="00F4547E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Д/з - §47-48 стр 67-74,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составить конспект, составить синквейн</w:t>
      </w:r>
      <w:r w:rsidR="00F4547E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эту тему, нарисовать рис.68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="00F4547E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Вестибулярный орган.</w:t>
      </w:r>
    </w:p>
    <w:p w:rsidR="00462630" w:rsidRPr="00EE5E3B" w:rsidRDefault="00B00110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28</w:t>
      </w:r>
      <w:r w:rsidR="00462630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.04</w:t>
      </w:r>
      <w:r w:rsidR="00CA123A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462630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663D1F" w:rsidRPr="00EE5E3B" w:rsidRDefault="00663D1F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253CE3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F4547E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Высшая нервная деятельность. Рефлексы</w:t>
      </w:r>
      <w:r w:rsidR="00253CE3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hyperlink r:id="rId58" w:history="1">
        <w:r w:rsidR="009177CB"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https://youtu.be/MlgxbZbK28I</w:t>
        </w:r>
      </w:hyperlink>
      <w:r w:rsidR="009177CB"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r w:rsidR="003A019D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Д/з - </w:t>
      </w:r>
      <w:r w:rsidR="00F4547E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§49 стр 76-85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; составить конспект</w:t>
      </w:r>
      <w:r w:rsidR="003A019D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86A04" w:rsidRPr="00EE5E3B" w:rsidRDefault="00B00110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3</w:t>
      </w: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0</w:t>
      </w:r>
      <w:r w:rsidR="00A86A04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.04</w:t>
      </w:r>
      <w:r w:rsidR="00CA123A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A86A04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DF42B1" w:rsidRPr="00EE5E3B" w:rsidRDefault="00663D1F" w:rsidP="00661689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3A019D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«Память и обучение</w:t>
      </w:r>
      <w:r w:rsidR="00253CE3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  <w:r w:rsidR="009177CB"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59" w:history="1">
        <w:r w:rsidR="00A410AD"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https://youtu.be/yExGmu5zCMM</w:t>
        </w:r>
      </w:hyperlink>
      <w:r w:rsidR="003A019D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410AD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A019D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Д/з - §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3A019D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0 стр 86-93,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составить конспект, </w:t>
      </w:r>
      <w:r w:rsidR="003A019D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составить синквейн на эту тему.</w:t>
      </w:r>
    </w:p>
    <w:p w:rsidR="005B6A60" w:rsidRPr="00EE5E3B" w:rsidRDefault="005B6A60" w:rsidP="005B6A60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lastRenderedPageBreak/>
        <w:t>12</w:t>
      </w: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.05. </w:t>
      </w:r>
    </w:p>
    <w:p w:rsidR="005B6A60" w:rsidRPr="00EE5E3B" w:rsidRDefault="005B6A60" w:rsidP="005B6A60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«Врожденное и приобретенное поведение»</w:t>
      </w:r>
      <w:r w:rsidR="009B6271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B6C04"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60" w:history="1">
        <w:r w:rsidR="001D7090"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https://youtu.be/NRpkCzLd5Ho</w:t>
        </w:r>
      </w:hyperlink>
      <w:r w:rsidR="001D7090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B6271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§51 стр 94-98, составить конспект,</w:t>
      </w:r>
    </w:p>
    <w:p w:rsidR="005B6A60" w:rsidRPr="00EE5E3B" w:rsidRDefault="005B6A60" w:rsidP="005B6A60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«Сон и бодрствование»</w:t>
      </w:r>
      <w:r w:rsidR="009B6271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61" w:history="1">
        <w:r w:rsidR="009B6271"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https://youtu.be/BIiTeKV8Nug</w:t>
        </w:r>
      </w:hyperlink>
      <w:r w:rsidR="009B6271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§52 стр 98-101, составить конспект,</w:t>
      </w:r>
    </w:p>
    <w:p w:rsidR="005B6A60" w:rsidRPr="00EE5E3B" w:rsidRDefault="005B6A60" w:rsidP="005B6A60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14</w:t>
      </w: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.05. </w:t>
      </w:r>
    </w:p>
    <w:p w:rsidR="00DF42B1" w:rsidRPr="00EE5E3B" w:rsidRDefault="005B6A60" w:rsidP="005B6A60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«Особенности высшей нервной деятельности человека»</w:t>
      </w:r>
      <w:r w:rsidR="009B6271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hyperlink r:id="rId62" w:history="1">
        <w:r w:rsidR="009B6271"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https://youtu.be/MlgxbZbK28I</w:t>
        </w:r>
      </w:hyperlink>
      <w:r w:rsidR="009B6271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Д/з - §53 стр102-112, составить конспект.</w:t>
      </w:r>
    </w:p>
    <w:p w:rsidR="009B6271" w:rsidRPr="00EE5E3B" w:rsidRDefault="009B6271" w:rsidP="009B6271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19</w:t>
      </w: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.05. </w:t>
      </w:r>
    </w:p>
    <w:p w:rsidR="009B6271" w:rsidRPr="00EE5E3B" w:rsidRDefault="009B6271" w:rsidP="009B6271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«Особенности размножения человека», «Органы размножения. Половые клетки, Оплодотворение». «Рост и развитие ребенка после рождения». </w:t>
      </w:r>
      <w:hyperlink r:id="rId63" w:history="1">
        <w:r w:rsidR="003F27AB"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https://youtu.be/buaUTDaiack</w:t>
        </w:r>
      </w:hyperlink>
      <w:r w:rsidR="003F27AB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§5</w:t>
      </w:r>
      <w:r w:rsidR="003F27AB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4-57 стр113-134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 составить конспект.</w:t>
      </w:r>
    </w:p>
    <w:p w:rsidR="009B6271" w:rsidRPr="00EE5E3B" w:rsidRDefault="009B6271" w:rsidP="009B6271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21</w:t>
      </w: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.05. </w:t>
      </w:r>
    </w:p>
    <w:p w:rsidR="00815E41" w:rsidRPr="00EE5E3B" w:rsidRDefault="009B6271" w:rsidP="00815E41">
      <w:pPr>
        <w:pStyle w:val="a5"/>
        <w:shd w:val="clear" w:color="auto" w:fill="FFFFFF"/>
        <w:spacing w:before="0" w:beforeAutospacing="0" w:after="0" w:afterAutospacing="0"/>
        <w:ind w:left="-1134"/>
        <w:rPr>
          <w:bCs/>
        </w:rPr>
      </w:pPr>
      <w:r w:rsidRPr="00EE5E3B">
        <w:rPr>
          <w:shd w:val="clear" w:color="auto" w:fill="FFFFFF"/>
        </w:rPr>
        <w:t>–</w:t>
      </w:r>
      <w:r w:rsidRPr="00EE5E3B">
        <w:rPr>
          <w:bCs/>
          <w:color w:val="000000"/>
        </w:rPr>
        <w:t xml:space="preserve"> Итоговая контрольная работа по биологии.</w:t>
      </w:r>
      <w:r w:rsidR="00815E41" w:rsidRPr="00EE5E3B">
        <w:rPr>
          <w:bCs/>
        </w:rPr>
        <w:t xml:space="preserve"> </w:t>
      </w:r>
    </w:p>
    <w:p w:rsidR="0096240D" w:rsidRPr="00EE5E3B" w:rsidRDefault="0096240D" w:rsidP="0096240D">
      <w:pPr>
        <w:pStyle w:val="a5"/>
        <w:spacing w:before="0" w:beforeAutospacing="0" w:after="0" w:afterAutospacing="0"/>
        <w:ind w:left="-1134"/>
        <w:rPr>
          <w:i/>
        </w:rPr>
      </w:pPr>
      <w:r w:rsidRPr="00EE5E3B">
        <w:rPr>
          <w:b/>
          <w:bCs/>
          <w:i/>
        </w:rPr>
        <w:t>Тест состоит из частей А, В,С. На выполнение отводится 45 минут. Задания рекомендуется выполнять по порядку, не пропуская ни одного, даже самого легкого. Если задание не удается выполнить сразу, перейдите к следующему. Если останется время, вернитесь к пропущенным заданиям.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  <w:rPr>
          <w:b/>
          <w:bCs/>
        </w:rPr>
      </w:pPr>
      <w:r w:rsidRPr="00EE5E3B">
        <w:rPr>
          <w:b/>
          <w:bCs/>
        </w:rPr>
        <w:t xml:space="preserve">Часть А.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1.Наследственная информация находится в: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1. ядре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2.митохондриях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3.рибосоме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4. комплексе Гольджи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2.Какая ткань способна возбуждаться и сокращаться:</w:t>
      </w:r>
      <w:r w:rsidRPr="00EE5E3B">
        <w:t> 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1. мышечная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2. эпителиальная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3. нервная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4. Соединительная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3.Неорганическое вещество придают костям: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1. твёрдость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2. хрупкость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3. гибкость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4 губчатость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 w:line="199" w:lineRule="atLeast"/>
        <w:ind w:left="-1134"/>
      </w:pPr>
      <w:r w:rsidRPr="00EE5E3B">
        <w:rPr>
          <w:b/>
          <w:bCs/>
        </w:rPr>
        <w:t>4. Подвижно соединены кости:</w:t>
      </w:r>
      <w:r w:rsidRPr="00EE5E3B">
        <w:t> 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 w:line="199" w:lineRule="atLeast"/>
      </w:pPr>
      <w:r w:rsidRPr="00EE5E3B">
        <w:t xml:space="preserve">1. Кости черепа.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 w:line="199" w:lineRule="atLeast"/>
      </w:pPr>
      <w:r w:rsidRPr="00EE5E3B">
        <w:t xml:space="preserve">2. Таза.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 w:line="199" w:lineRule="atLeast"/>
      </w:pPr>
      <w:r w:rsidRPr="00EE5E3B">
        <w:t xml:space="preserve">3. Позвоночника.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 w:line="199" w:lineRule="atLeast"/>
      </w:pPr>
      <w:r w:rsidRPr="00EE5E3B">
        <w:t>4. Локтевого сустава.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5. Костная ткань относится к типу ткани: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1. эпителиальной ткани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2. мышечной ткани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3. соединительной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6. Эритроциты выполняют функцию: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1. транспортируют кислород по организму,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2. распознают и уничтожают чужеродные соединения и клетки,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3.участвуют в свёртывании крови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4. выделяют витамины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7.Какое вещество вводят человеку, заболевшему дифтерией</w:t>
      </w:r>
      <w:r w:rsidRPr="00EE5E3B">
        <w:t xml:space="preserve">: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1.лечебную сыворотку.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2. вакцину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3. витамины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8. Жидкая часть крови называется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1. тканевая жидкость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2. плазма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3. лимфа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4. физиологическим раствором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9.Кровеносные сосуды, по которым кровь идет от сердца</w:t>
      </w:r>
      <w:r w:rsidRPr="00EE5E3B">
        <w:t xml:space="preserve">: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1. артерии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lastRenderedPageBreak/>
        <w:t xml:space="preserve">2. вены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3. капилляры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4. альвеолы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10. При недостатке витамина D развивается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1) цинга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2) расстройство деятельности нервной системы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3) рахит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4) «куриная слепота»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11.Бронхи – орган: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1. дыхательной системы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2. кровеносной системы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3. нервной системы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4. пищеварительной системы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12.Газообмен - это процесс:</w:t>
      </w:r>
      <w:r w:rsidRPr="00EE5E3B">
        <w:t> 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1. поглощения кислорода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2. выделение углекислого газа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3. поступление вдыхаемого воздуха в легкие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4. обмена газами между альвеолами и капилляром, обмен газами между капилляром и клетками тела.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13.Альвеолы - это</w:t>
      </w:r>
      <w:r w:rsidRPr="00EE5E3B">
        <w:t xml:space="preserve">: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1. пузырьки, которыми заканчиваются бронхиальные трубочки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2. дольки легкого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3.воздушные мешочки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4.оболочка, которая покрывает легкое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14.Какой отдел мозга регулирует координацию движений и положение тела в пространстве: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1.большие полушария переднего мозга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2. мозжечок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3.продолговатый мозг 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4. промежуточный мозг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  <w:rPr>
          <w:b/>
          <w:bCs/>
        </w:rPr>
      </w:pPr>
      <w:r w:rsidRPr="00EE5E3B">
        <w:rPr>
          <w:b/>
          <w:bCs/>
        </w:rPr>
        <w:t>Часть В.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15.Найди соответствие: система органов – функция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Система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t>1. выделительная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t>2. половая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t>3. дыхательная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t>4.органы чувств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t>5.нервная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t>6. кровеносная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rPr>
          <w:b/>
          <w:bCs/>
        </w:rPr>
        <w:t>Функции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А. Переносит по организму питательные вещества и кислород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Б. Обеспечивает ответную реакцию на изменения в окружающей среде.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В. Собирает информацию об объектах окружающей среды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Г. Обогащает организм кислородом и выделяет из организма углекислый газ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Д. Собирает в организме ненужные продукты жизнедеятельности и выделяет их в окружающую среду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Е. Формирует половые клетки (гаметы)</w:t>
      </w:r>
      <w:r w:rsidRPr="00EE5E3B">
        <w:br/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16. Определите последовательность отделов пищеварительной системы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А. рот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Б. кишечник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В. пищевод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Г. глотка</w:t>
      </w:r>
    </w:p>
    <w:p w:rsidR="00815E41" w:rsidRPr="00EE5E3B" w:rsidRDefault="00815E41" w:rsidP="00815E41">
      <w:pPr>
        <w:pStyle w:val="a5"/>
        <w:shd w:val="clear" w:color="auto" w:fill="FFFFFF"/>
        <w:spacing w:before="0" w:beforeAutospacing="0" w:after="0" w:afterAutospacing="0"/>
      </w:pPr>
      <w:r w:rsidRPr="00EE5E3B">
        <w:t>Д. желудок</w:t>
      </w:r>
    </w:p>
    <w:p w:rsidR="00815E41" w:rsidRPr="00EE5E3B" w:rsidRDefault="00815E41" w:rsidP="003D7EA2">
      <w:pPr>
        <w:spacing w:after="0"/>
        <w:ind w:left="-851"/>
        <w:rPr>
          <w:rFonts w:ascii="Times New Roman" w:hAnsi="Times New Roman" w:cs="Times New Roman"/>
          <w:b/>
          <w:bCs/>
          <w:sz w:val="24"/>
          <w:szCs w:val="24"/>
        </w:rPr>
      </w:pPr>
      <w:r w:rsidRPr="00EE5E3B">
        <w:rPr>
          <w:rFonts w:ascii="Times New Roman" w:hAnsi="Times New Roman" w:cs="Times New Roman"/>
          <w:b/>
          <w:bCs/>
          <w:sz w:val="24"/>
          <w:szCs w:val="24"/>
        </w:rPr>
        <w:t>Часть С.</w:t>
      </w:r>
    </w:p>
    <w:p w:rsidR="00815E41" w:rsidRPr="00EE5E3B" w:rsidRDefault="00815E41" w:rsidP="003D7EA2">
      <w:pPr>
        <w:spacing w:after="0"/>
        <w:ind w:left="-851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E5E3B">
        <w:rPr>
          <w:rFonts w:ascii="Times New Roman" w:hAnsi="Times New Roman" w:cs="Times New Roman"/>
          <w:b/>
          <w:bCs/>
          <w:sz w:val="24"/>
          <w:szCs w:val="24"/>
        </w:rPr>
        <w:t>17. Объясните, почему без назначения врача нельзя принимать лекарства (приведите два объяснения).</w:t>
      </w:r>
      <w:r w:rsidRPr="00EE5E3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9B6271" w:rsidRPr="003D7EA2" w:rsidRDefault="00815E41" w:rsidP="003D7EA2">
      <w:pPr>
        <w:pStyle w:val="a5"/>
        <w:shd w:val="clear" w:color="auto" w:fill="FFFFFF"/>
        <w:spacing w:before="0" w:beforeAutospacing="0" w:after="0" w:afterAutospacing="0"/>
        <w:ind w:left="-851"/>
      </w:pPr>
      <w:r w:rsidRPr="00EE5E3B">
        <w:rPr>
          <w:b/>
          <w:bCs/>
        </w:rPr>
        <w:t>18. Что такое рефлекс? Приведите примеры безусловных и условных рефлексов</w:t>
      </w:r>
    </w:p>
    <w:p w:rsidR="009F4860" w:rsidRDefault="009F4860" w:rsidP="009B6271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9B6271" w:rsidRPr="00EE5E3B" w:rsidRDefault="009B6271" w:rsidP="009B6271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lastRenderedPageBreak/>
        <w:t>2</w:t>
      </w:r>
      <w:r w:rsidR="009F486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6</w:t>
      </w: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.05.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B6271" w:rsidRDefault="009B6271" w:rsidP="009B6271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Cs/>
          <w:color w:val="000000"/>
        </w:rPr>
      </w:pPr>
      <w:r w:rsidRPr="00EE5E3B">
        <w:rPr>
          <w:shd w:val="clear" w:color="auto" w:fill="FFFFFF"/>
        </w:rPr>
        <w:t xml:space="preserve">– Анализ </w:t>
      </w:r>
      <w:r w:rsidRPr="00EE5E3B">
        <w:rPr>
          <w:bCs/>
          <w:color w:val="000000"/>
        </w:rPr>
        <w:t>итоговой контрольной работы по биологии.</w:t>
      </w:r>
    </w:p>
    <w:p w:rsidR="009F4860" w:rsidRPr="009F4860" w:rsidRDefault="009F4860" w:rsidP="009F4860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F48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28.05.</w:t>
      </w:r>
    </w:p>
    <w:p w:rsidR="009F4860" w:rsidRPr="00EE5E3B" w:rsidRDefault="009F4860" w:rsidP="009F4860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«Социальная и природная среда человека», «Окружающая среда и здоровье человека». </w:t>
      </w:r>
      <w:hyperlink r:id="rId64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https://youtu.be/MA0v5EXL1Dg</w:t>
        </w:r>
      </w:hyperlink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 Д/з - §58-59 стр145-154, составить конспект.</w:t>
      </w:r>
    </w:p>
    <w:p w:rsidR="009F4860" w:rsidRPr="00EE5E3B" w:rsidRDefault="009F4860" w:rsidP="009B6271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color w:val="000000"/>
        </w:rPr>
      </w:pPr>
    </w:p>
    <w:p w:rsidR="009B6271" w:rsidRPr="00EE5E3B" w:rsidRDefault="009B6271" w:rsidP="009B6271">
      <w:pPr>
        <w:spacing w:after="0" w:line="240" w:lineRule="auto"/>
        <w:ind w:left="-1134" w:right="-56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E1AF3" w:rsidRPr="00EE5E3B" w:rsidRDefault="008E1AF3" w:rsidP="00F80BFA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EE5E3B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б </w:t>
      </w:r>
      <w:r w:rsidRPr="00EE5E3B">
        <w:rPr>
          <w:rFonts w:ascii="Times New Roman" w:hAnsi="Times New Roman" w:cs="Times New Roman"/>
          <w:b/>
          <w:sz w:val="24"/>
          <w:szCs w:val="24"/>
          <w:u w:val="single"/>
        </w:rPr>
        <w:t>класс – В.В.Пасечник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7.04. </w:t>
      </w:r>
    </w:p>
    <w:p w:rsidR="00575E36" w:rsidRPr="003D7EA2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«Спинной мозг», </w:t>
      </w:r>
      <w:hyperlink r:id="rId65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https://youtu.be/SE_s31OZBfI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 </w:t>
      </w:r>
      <w:r w:rsidRPr="003D7EA2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§41 стр 24-27 составить конспект, составить синквейн на эту тему, нарисовать рис.61 – Спинной мозг.</w:t>
      </w:r>
    </w:p>
    <w:p w:rsidR="00575E36" w:rsidRPr="003D7EA2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D7E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8.04. 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7E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«Головной мозг», </w:t>
      </w:r>
      <w:hyperlink r:id="rId66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https://youtu.be/dQfCAVdkzBM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Д/з - §42 стр 28-37 составить конспект, составить синквейн на эту тему, нарисовать рис.62 – Строение головного мозга.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14.04. </w:t>
      </w:r>
    </w:p>
    <w:p w:rsidR="00575E36" w:rsidRPr="003D7EA2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«Вегетативная нервная система».  </w:t>
      </w:r>
      <w:hyperlink r:id="rId67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https://youtu.be/pvnDiJkEZgQ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§43 стр 46-52; «Нарушения в работе нервной системы и их предупреждения» </w:t>
      </w:r>
      <w:hyperlink r:id="rId68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https://youtu.be/x-26ajfdZPI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§44 стр 38-45, Д/з - §43,44 составить конспект, составить </w:t>
      </w:r>
      <w:r w:rsidRPr="003D7EA2">
        <w:rPr>
          <w:rFonts w:ascii="Times New Roman" w:hAnsi="Times New Roman" w:cs="Times New Roman"/>
          <w:sz w:val="24"/>
          <w:szCs w:val="24"/>
          <w:shd w:val="clear" w:color="auto" w:fill="FFFFFF"/>
        </w:rPr>
        <w:t>синквейн на эту тему.</w:t>
      </w:r>
    </w:p>
    <w:p w:rsidR="00575E36" w:rsidRPr="003D7EA2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D7E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15.04. 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D7EA2">
        <w:rPr>
          <w:rFonts w:ascii="Times New Roman" w:hAnsi="Times New Roman" w:cs="Times New Roman"/>
          <w:sz w:val="24"/>
          <w:szCs w:val="24"/>
          <w:shd w:val="clear" w:color="auto" w:fill="FFFFFF"/>
        </w:rPr>
        <w:t>– «Понятия об анализаторах, зрительный анализатор».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hyperlink r:id="rId69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https://youtu.be/aJOiotxb6tU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Д/з - §45 стр54-61 составить конспект, составить синквейн на эту тему, нарисовать рис.65 – Строение глаза.</w:t>
      </w:r>
    </w:p>
    <w:p w:rsidR="008E1AF3" w:rsidRPr="00EE5E3B" w:rsidRDefault="00B00110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21</w:t>
      </w:r>
      <w:r w:rsidR="008E1AF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.04</w:t>
      </w:r>
      <w:r w:rsidR="00CA123A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8E1AF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A410AD" w:rsidRPr="00EE5E3B" w:rsidRDefault="00A410AD" w:rsidP="00A410AD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«Слуховой анализатор». «Вестибулярный анализатор».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70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https://youtu.be/QDrMEHlweOQ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hyperlink r:id="rId71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https://youtu.be/Krb3jOVJCUI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§46 стр 62-67 составить конспект, составить синквейн на эту тему, нарисовать рис.67 – Строение уха.</w:t>
      </w:r>
    </w:p>
    <w:p w:rsidR="008E1AF3" w:rsidRPr="00EE5E3B" w:rsidRDefault="00B00110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22</w:t>
      </w:r>
      <w:r w:rsidR="008E1AF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.04</w:t>
      </w:r>
      <w:r w:rsidR="00CA123A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8E1AF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EB566D" w:rsidRPr="00EE5E3B" w:rsidRDefault="00A410AD" w:rsidP="00661689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«Мышечное чувство, осязание, вкусовой и обонятельный анализатор».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72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https://youtu.be/MATym-rZ_qQ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hyperlink r:id="rId73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https://youtu.be/MEobN8W-1Uc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§47-48 стр 67-74,  составить конспект, составить синквейн на эту тему, нарисовать рис.68 – Вестибулярный орган.</w:t>
      </w:r>
    </w:p>
    <w:p w:rsidR="008E1AF3" w:rsidRPr="00EE5E3B" w:rsidRDefault="00B00110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28</w:t>
      </w:r>
      <w:r w:rsidR="008E1AF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.04</w:t>
      </w:r>
      <w:r w:rsidR="00CA123A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8E1AF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A410AD" w:rsidRPr="00EE5E3B" w:rsidRDefault="00A410AD" w:rsidP="00A410AD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«Высшая нервная деятельность. Рефлексы».  </w:t>
      </w:r>
      <w:hyperlink r:id="rId74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https://youtu.be/MlgxbZbK28I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§49 стр 76-85; составить конспект.</w:t>
      </w:r>
    </w:p>
    <w:p w:rsidR="008E1AF3" w:rsidRPr="00EE5E3B" w:rsidRDefault="00B00110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29</w:t>
      </w:r>
      <w:r w:rsidR="008E1AF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.04</w:t>
      </w:r>
      <w:r w:rsidR="00CA123A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8E1AF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A410AD" w:rsidRPr="00EE5E3B" w:rsidRDefault="00A410AD" w:rsidP="00A410AD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«Память и обучение».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75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https://youtu.be/yExGmu5zCMM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§50 стр 86-93, составить конспект, составить синквейн на эту тему.</w:t>
      </w:r>
    </w:p>
    <w:p w:rsidR="000E6B08" w:rsidRPr="00EE5E3B" w:rsidRDefault="000E6B08" w:rsidP="000E6B08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12</w:t>
      </w: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.05. </w:t>
      </w:r>
    </w:p>
    <w:p w:rsidR="000E6B08" w:rsidRPr="00EE5E3B" w:rsidRDefault="000E6B08" w:rsidP="000E6B08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«Врожденное и приобретенное поведение».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76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https://youtu.be/NRpkCzLd5Ho</w:t>
        </w:r>
      </w:hyperlink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 Д/з - §51 стр 94-98, составить конспект,</w:t>
      </w:r>
    </w:p>
    <w:p w:rsidR="000E6B08" w:rsidRPr="00EE5E3B" w:rsidRDefault="000E6B08" w:rsidP="000E6B08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«Сон и бодрствование». </w:t>
      </w:r>
      <w:hyperlink r:id="rId77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https://youtu.be/BIiTeKV8Nug</w:t>
        </w:r>
      </w:hyperlink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 Д/з - §52 стр 98-101, составить конспект,</w:t>
      </w:r>
    </w:p>
    <w:p w:rsidR="000E6B08" w:rsidRPr="00EE5E3B" w:rsidRDefault="000E6B08" w:rsidP="000E6B08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13</w:t>
      </w: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.05. </w:t>
      </w:r>
    </w:p>
    <w:p w:rsidR="000E6B08" w:rsidRPr="00EE5E3B" w:rsidRDefault="000E6B08" w:rsidP="000E6B08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«Особенности высшей нервной деятельности человека». </w:t>
      </w:r>
      <w:hyperlink r:id="rId78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https://youtu.be/MlgxbZbK28I</w:t>
        </w:r>
      </w:hyperlink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  Д/з - §53 стр102-112, составить конспект.</w:t>
      </w:r>
    </w:p>
    <w:p w:rsidR="000E6B08" w:rsidRPr="00EE5E3B" w:rsidRDefault="000E6B08" w:rsidP="000E6B08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19</w:t>
      </w: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.05. </w:t>
      </w:r>
    </w:p>
    <w:p w:rsidR="000E6B08" w:rsidRPr="00EE5E3B" w:rsidRDefault="000E6B08" w:rsidP="000E6B08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«Особенности размножения человека», «Органы размножения. Половые клетки, Оплодотворение». «Рост и развитие ребенка после рождения». </w:t>
      </w:r>
      <w:hyperlink r:id="rId79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https://youtu.be/buaUTDaiack</w:t>
        </w:r>
      </w:hyperlink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 Д/з - §54-57 стр113-134, составить конспект.</w:t>
      </w:r>
    </w:p>
    <w:p w:rsidR="000E6B08" w:rsidRPr="00EE5E3B" w:rsidRDefault="000E1082" w:rsidP="000E6B08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</w:t>
      </w:r>
      <w:r w:rsidR="000E6B08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.05.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  <w:rPr>
          <w:b/>
          <w:bCs/>
        </w:rPr>
      </w:pPr>
      <w:r w:rsidRPr="00EE5E3B">
        <w:rPr>
          <w:shd w:val="clear" w:color="auto" w:fill="FFFFFF"/>
        </w:rPr>
        <w:t>–</w:t>
      </w:r>
      <w:r w:rsidRPr="00EE5E3B">
        <w:rPr>
          <w:b/>
          <w:bCs/>
        </w:rPr>
        <w:t xml:space="preserve"> </w:t>
      </w:r>
      <w:r w:rsidRPr="00EE5E3B">
        <w:rPr>
          <w:bCs/>
        </w:rPr>
        <w:t>Итоговая контрольная работа по биологии.</w:t>
      </w:r>
      <w:r w:rsidRPr="00EE5E3B">
        <w:rPr>
          <w:b/>
          <w:bCs/>
        </w:rPr>
        <w:t xml:space="preserve"> </w:t>
      </w:r>
    </w:p>
    <w:p w:rsidR="000E6B08" w:rsidRPr="00EE5E3B" w:rsidRDefault="0096240D" w:rsidP="0096240D">
      <w:pPr>
        <w:pStyle w:val="a5"/>
        <w:spacing w:before="0" w:beforeAutospacing="0" w:after="0" w:afterAutospacing="0"/>
        <w:ind w:left="-1134"/>
        <w:rPr>
          <w:i/>
        </w:rPr>
      </w:pPr>
      <w:r w:rsidRPr="00EE5E3B">
        <w:rPr>
          <w:b/>
          <w:bCs/>
          <w:i/>
        </w:rPr>
        <w:t>Тест состоит из частей А, В,С. На выполнение отводится 45 минут. Задания рекомендуется выполнять по порядку, не пропуская ни одного, даже самого легкого. Если задание не удается выполнить сразу, перейдите к следующему. Если останется время, вернитесь к пропущенным заданиям.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  <w:rPr>
          <w:b/>
          <w:bCs/>
        </w:rPr>
      </w:pPr>
      <w:r w:rsidRPr="00EE5E3B">
        <w:rPr>
          <w:b/>
          <w:bCs/>
        </w:rPr>
        <w:t xml:space="preserve">Часть А.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1.Наследственная информация находится в: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1. ядре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2.митохондриях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3.рибосоме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4. комплексе Гольджи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lastRenderedPageBreak/>
        <w:t>2.Какая ткань способна возбуждаться и сокращаться:</w:t>
      </w:r>
      <w:r w:rsidRPr="00EE5E3B">
        <w:t> 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1. мышечная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2. эпителиальная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3. нервная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4. Соединительная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3.Неорганическое вещество придают костям: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1. твёрдость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2. хрупкость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3. гибкость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4 губчатость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 w:line="199" w:lineRule="atLeast"/>
        <w:ind w:left="-1134"/>
      </w:pPr>
      <w:r w:rsidRPr="00EE5E3B">
        <w:rPr>
          <w:b/>
          <w:bCs/>
        </w:rPr>
        <w:t>4. Подвижно соединены кости:</w:t>
      </w:r>
      <w:r w:rsidRPr="00EE5E3B">
        <w:t> 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 w:line="199" w:lineRule="atLeast"/>
      </w:pPr>
      <w:r w:rsidRPr="00EE5E3B">
        <w:t xml:space="preserve">1. Кости черепа.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 w:line="199" w:lineRule="atLeast"/>
      </w:pPr>
      <w:r w:rsidRPr="00EE5E3B">
        <w:t xml:space="preserve">2. Таза.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 w:line="199" w:lineRule="atLeast"/>
      </w:pPr>
      <w:r w:rsidRPr="00EE5E3B">
        <w:t xml:space="preserve">3. Позвоночника.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 w:line="199" w:lineRule="atLeast"/>
      </w:pPr>
      <w:r w:rsidRPr="00EE5E3B">
        <w:t>4. Локтевого сустава.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5. Костная ткань относится к типу ткани: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1. эпителиальной ткани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2. мышечной ткани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3. соединительной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6. Эритроциты выполняют функцию: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1. транспортируют кислород по организму,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2. распознают и уничтожают чужеродные соединения и клетки,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3.участвуют в свёртывании крови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4. выделяют витамины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7.Какое вещество вводят человеку, заболевшему дифтерией</w:t>
      </w:r>
      <w:r w:rsidRPr="00EE5E3B">
        <w:t xml:space="preserve">: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1.лечебную сыворотку.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2. вакцину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3. витамины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8. Жидкая часть крови называется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1. тканевая жидкость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2. плазма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3. лимфа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4. физиологическим раствором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9.Кровеносные сосуды, по которым кровь идет от сердца</w:t>
      </w:r>
      <w:r w:rsidRPr="00EE5E3B">
        <w:t xml:space="preserve">: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1. артерии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2. вены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3. капилляры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4. альвеолы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10. При недостатке витамина D развивается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1) цинга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2) расстройство деятельности нервной системы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3) рахит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4) «куриная слепота»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11.Бронхи – орган: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1. дыхательной системы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2. кровеносной системы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3. нервной системы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4. пищеварительной системы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12.Газообмен - это процесс:</w:t>
      </w:r>
      <w:r w:rsidRPr="00EE5E3B">
        <w:t> 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1. поглощения кислорода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2. выделение углекислого газа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3. поступление вдыхаемого воздуха в легкие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4. обмена газами между альвеолами и капилляром, обмен газами между капилляром и клетками тела.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13.Альвеолы - это</w:t>
      </w:r>
      <w:r w:rsidRPr="00EE5E3B">
        <w:t xml:space="preserve">: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1. пузырьки, которыми заканчиваются бронхиальные трубочки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2. дольки легкого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3.воздушные мешочки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lastRenderedPageBreak/>
        <w:t>4.оболочка, которая покрывает легкое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14.Какой отдел мозга регулирует координацию движений и положение тела в пространстве: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1.большие полушария переднего мозга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2. мозжечок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 xml:space="preserve">3.продолговатый мозг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4. промежуточный мозг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  <w:rPr>
          <w:b/>
          <w:bCs/>
        </w:rPr>
      </w:pPr>
      <w:r w:rsidRPr="00EE5E3B">
        <w:rPr>
          <w:b/>
          <w:bCs/>
        </w:rPr>
        <w:t>Часть В.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15.Найди соответствие: система органов – функция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Система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t>1. выделительная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t>2. половая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t>3. дыхательная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t>4.органы чувств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t>5.нервная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t>6. кровеносная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rPr>
          <w:b/>
          <w:bCs/>
        </w:rPr>
        <w:t>Функции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А. Переносит по организму питательные вещества и кислород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Б. Обеспечивает ответную реакцию на изменения в окружающей среде.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В. Собирает информацию об объектах окружающей среды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Г. Обогащает организм кислородом и выделяет из организма углекислый газ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Д. Собирает в организме ненужные продукты жизнедеятельности и выделяет их в окружающую среду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Е. Фо</w:t>
      </w:r>
      <w:r w:rsidR="003D7EA2">
        <w:t>рмирует половые клетки (гаметы)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16. Определите последовательность отделов пищеварительной системы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А. рот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Б. кишечник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В. пищевод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Г. глотка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</w:pPr>
      <w:r w:rsidRPr="00EE5E3B">
        <w:t>Д. желудок</w:t>
      </w:r>
    </w:p>
    <w:p w:rsidR="000E6B08" w:rsidRPr="00EE5E3B" w:rsidRDefault="000E6B08" w:rsidP="000E6B08">
      <w:pPr>
        <w:spacing w:after="0"/>
        <w:ind w:left="-1134"/>
        <w:rPr>
          <w:rFonts w:ascii="Times New Roman" w:hAnsi="Times New Roman" w:cs="Times New Roman"/>
          <w:b/>
          <w:bCs/>
          <w:sz w:val="24"/>
          <w:szCs w:val="24"/>
        </w:rPr>
      </w:pPr>
      <w:r w:rsidRPr="00EE5E3B">
        <w:rPr>
          <w:rFonts w:ascii="Times New Roman" w:hAnsi="Times New Roman" w:cs="Times New Roman"/>
          <w:b/>
          <w:bCs/>
          <w:sz w:val="24"/>
          <w:szCs w:val="24"/>
        </w:rPr>
        <w:t>Часть С.</w:t>
      </w:r>
    </w:p>
    <w:p w:rsidR="000E6B08" w:rsidRPr="00EE5E3B" w:rsidRDefault="000E6B08" w:rsidP="000E6B08">
      <w:pPr>
        <w:spacing w:after="0"/>
        <w:ind w:left="-1134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E5E3B">
        <w:rPr>
          <w:rFonts w:ascii="Times New Roman" w:hAnsi="Times New Roman" w:cs="Times New Roman"/>
          <w:b/>
          <w:bCs/>
          <w:sz w:val="24"/>
          <w:szCs w:val="24"/>
        </w:rPr>
        <w:t>17. Объясните, почему без назначения врача нельзя принимать лекарства (приведите два объяснения).</w:t>
      </w:r>
      <w:r w:rsidRPr="00EE5E3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0E6B08" w:rsidRPr="00EE5E3B" w:rsidRDefault="000E6B08" w:rsidP="000E6B08">
      <w:pPr>
        <w:pStyle w:val="a5"/>
        <w:shd w:val="clear" w:color="auto" w:fill="FFFFFF"/>
        <w:spacing w:before="0" w:beforeAutospacing="0" w:after="0" w:afterAutospacing="0"/>
        <w:ind w:left="-1134"/>
      </w:pPr>
      <w:r w:rsidRPr="00EE5E3B">
        <w:rPr>
          <w:b/>
          <w:bCs/>
        </w:rPr>
        <w:t>18. Что такое рефлекс? Приведите примеры безусловных и условных рефлексов</w:t>
      </w:r>
    </w:p>
    <w:p w:rsidR="000E6B08" w:rsidRPr="00EE5E3B" w:rsidRDefault="000E6B08" w:rsidP="000E1082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E6B08" w:rsidRPr="00EE5E3B" w:rsidRDefault="000E6B08" w:rsidP="000E6B08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2</w:t>
      </w:r>
      <w:r w:rsidR="000E108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6</w:t>
      </w: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.05.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062DD" w:rsidRDefault="000E6B08" w:rsidP="0096240D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Cs/>
          <w:color w:val="000000"/>
        </w:rPr>
      </w:pPr>
      <w:r w:rsidRPr="00EE5E3B">
        <w:rPr>
          <w:shd w:val="clear" w:color="auto" w:fill="FFFFFF"/>
        </w:rPr>
        <w:t xml:space="preserve">– Анализ </w:t>
      </w:r>
      <w:r w:rsidRPr="00EE5E3B">
        <w:rPr>
          <w:bCs/>
          <w:color w:val="000000"/>
        </w:rPr>
        <w:t>итоговой контрольной работы по биологии.</w:t>
      </w:r>
    </w:p>
    <w:p w:rsidR="000E1082" w:rsidRPr="00EE5E3B" w:rsidRDefault="000E1082" w:rsidP="000E108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7</w:t>
      </w: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.05. </w:t>
      </w:r>
    </w:p>
    <w:p w:rsidR="000E1082" w:rsidRPr="00EE5E3B" w:rsidRDefault="000E1082" w:rsidP="000E1082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«Социальная и природная среда человека», «Окружающая среда и здоровье человека». </w:t>
      </w:r>
      <w:hyperlink r:id="rId80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https://youtu.be/MA0v5EXL1Dg</w:t>
        </w:r>
      </w:hyperlink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 Д/з - §58-59 стр145-154, составить конспект.</w:t>
      </w:r>
    </w:p>
    <w:p w:rsidR="000E1082" w:rsidRPr="00EE5E3B" w:rsidRDefault="000E1082" w:rsidP="0096240D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color w:val="000000"/>
        </w:rPr>
      </w:pPr>
    </w:p>
    <w:p w:rsidR="009C39A3" w:rsidRPr="00EE5E3B" w:rsidRDefault="009C39A3" w:rsidP="00F80BFA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EE5E3B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а </w:t>
      </w:r>
      <w:r w:rsidRPr="00EE5E3B">
        <w:rPr>
          <w:rFonts w:ascii="Times New Roman" w:hAnsi="Times New Roman" w:cs="Times New Roman"/>
          <w:b/>
          <w:sz w:val="24"/>
          <w:szCs w:val="24"/>
          <w:u w:val="single"/>
        </w:rPr>
        <w:t>класс – В.В.Пасечник</w:t>
      </w:r>
    </w:p>
    <w:p w:rsidR="00575E36" w:rsidRPr="00EE5E3B" w:rsidRDefault="00D1421A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8</w:t>
      </w:r>
      <w:r w:rsidR="00575E36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«Основы селекции».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hyperlink r:id="rId81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https://youtu.be/WrD9Pi2goYA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Д/з - § 25 стр. 180, составить конспект</w:t>
      </w:r>
    </w:p>
    <w:p w:rsidR="00575E36" w:rsidRPr="00EE5E3B" w:rsidRDefault="00D1421A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13</w:t>
      </w:r>
      <w:r w:rsidR="00575E36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.04.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«Достижения мировой и отечественной селекции». </w:t>
      </w:r>
      <w:hyperlink r:id="rId82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https://youtu.be/WrD9Pi2goYA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– §26 стр. 188, составить конспект</w:t>
      </w:r>
    </w:p>
    <w:p w:rsidR="00575E36" w:rsidRPr="00EE5E3B" w:rsidRDefault="00D1421A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15</w:t>
      </w:r>
      <w:r w:rsidR="00575E36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04. 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«Биотехнология: достижения и перспективы развития». </w:t>
      </w:r>
      <w:hyperlink r:id="rId83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https://youtu.be/21jdIx4ZMwk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§27 стр. 196, составить конспект.</w:t>
      </w:r>
    </w:p>
    <w:p w:rsidR="00575E36" w:rsidRPr="00EE5E3B" w:rsidRDefault="00D1421A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</w:t>
      </w:r>
      <w:r w:rsidR="00575E36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04. 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Методы селекции.</w:t>
      </w: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Отбор и гибридизация».</w:t>
      </w: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hyperlink r:id="rId84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https://youtu.be/WwFdQmS0VnE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подготовить доклад.</w:t>
      </w:r>
    </w:p>
    <w:p w:rsidR="00A410AD" w:rsidRPr="00EE5E3B" w:rsidRDefault="00D1421A" w:rsidP="00A410AD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22</w:t>
      </w:r>
      <w:r w:rsidR="009C39A3"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.04</w:t>
      </w:r>
      <w:r w:rsidR="00284D1C"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r w:rsidR="009C39A3"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</w:p>
    <w:p w:rsidR="009C39A3" w:rsidRPr="00EE5E3B" w:rsidRDefault="00B05D43" w:rsidP="00A410AD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9C39A3"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</w:t>
      </w:r>
      <w:r w:rsidR="00A410AD" w:rsidRPr="00EE5E3B">
        <w:rPr>
          <w:rFonts w:ascii="Times New Roman" w:hAnsi="Times New Roman" w:cs="Times New Roman"/>
          <w:sz w:val="24"/>
          <w:szCs w:val="24"/>
        </w:rPr>
        <w:t>Отличия клеточной и гененной инженерии</w:t>
      </w:r>
      <w:r w:rsidR="009C39A3"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AA3A5B"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hyperlink r:id="rId85" w:history="1">
        <w:r w:rsidR="00AA3A5B"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https://youtu.be/WrD9Pi2goYA</w:t>
        </w:r>
      </w:hyperlink>
      <w:r w:rsidR="00AA3A5B"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hyperlink r:id="rId86" w:history="1">
        <w:r w:rsidR="002620FD"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https://youtu.be/G3RP0tULeC4</w:t>
        </w:r>
      </w:hyperlink>
      <w:r w:rsidR="002620FD"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9C39A3"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Д/з </w:t>
      </w:r>
      <w:r w:rsidR="009C39A3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составить конспект</w:t>
      </w:r>
    </w:p>
    <w:p w:rsidR="002D17DB" w:rsidRPr="00EE5E3B" w:rsidRDefault="00D1421A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27</w:t>
      </w:r>
      <w:r w:rsidR="009C39A3"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.04</w:t>
      </w:r>
      <w:r w:rsidR="00284D1C"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</w:p>
    <w:p w:rsidR="007B209D" w:rsidRPr="00EE5E3B" w:rsidRDefault="007B209D" w:rsidP="007B209D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«Селекция из ГМО»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hyperlink r:id="rId87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https://youtu.be/H0p4ObXF3Lg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hyperlink r:id="rId88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https://youtu.be/OhMhkZC3zh8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hyperlink r:id="rId89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https://youtu.be/ieEjdihv5zI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составить конспект.</w:t>
      </w:r>
    </w:p>
    <w:p w:rsidR="002D17DB" w:rsidRPr="00EE5E3B" w:rsidRDefault="00D1421A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29</w:t>
      </w:r>
      <w:r w:rsidR="009C39A3"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 04</w:t>
      </w:r>
      <w:r w:rsidR="00284D1C"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r w:rsidR="009C39A3"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</w:p>
    <w:p w:rsidR="007B209D" w:rsidRPr="00EE5E3B" w:rsidRDefault="007B209D" w:rsidP="007B209D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– подготовить доклад на любую тему – </w:t>
      </w:r>
    </w:p>
    <w:p w:rsidR="007B209D" w:rsidRPr="00EE5E3B" w:rsidRDefault="007B209D" w:rsidP="007B209D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EE5E3B">
        <w:rPr>
          <w:rFonts w:ascii="Times New Roman" w:hAnsi="Times New Roman" w:cs="Times New Roman"/>
          <w:sz w:val="24"/>
          <w:szCs w:val="24"/>
        </w:rPr>
        <w:t xml:space="preserve">Трансгенетика: за и против»; </w:t>
      </w:r>
    </w:p>
    <w:p w:rsidR="007B209D" w:rsidRPr="00EE5E3B" w:rsidRDefault="007B209D" w:rsidP="007B209D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</w:rPr>
        <w:t>«Клонирование растений и животных»;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7B209D" w:rsidRPr="00EE5E3B" w:rsidRDefault="007B209D" w:rsidP="007B209D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«Полиплоидия и ее практическое применение в растениеводстве».</w:t>
      </w:r>
    </w:p>
    <w:p w:rsidR="00005D94" w:rsidRPr="00EE5E3B" w:rsidRDefault="00005D94" w:rsidP="00005D94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13.05. </w:t>
      </w:r>
    </w:p>
    <w:p w:rsidR="00005D94" w:rsidRPr="00EE5E3B" w:rsidRDefault="00005D94" w:rsidP="00005D94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</w:t>
      </w:r>
      <w:r w:rsidRPr="00EE5E3B">
        <w:rPr>
          <w:rFonts w:ascii="Times New Roman" w:hAnsi="Times New Roman" w:cs="Times New Roman"/>
          <w:sz w:val="24"/>
          <w:szCs w:val="24"/>
        </w:rPr>
        <w:t xml:space="preserve">Экологические проблемы современности». </w:t>
      </w:r>
      <w:hyperlink r:id="rId90" w:history="1">
        <w:r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https://youtu.be/f9ALswRCz0E</w:t>
        </w:r>
      </w:hyperlink>
      <w:r w:rsidRPr="00EE5E3B">
        <w:rPr>
          <w:rFonts w:ascii="Times New Roman" w:hAnsi="Times New Roman" w:cs="Times New Roman"/>
          <w:sz w:val="24"/>
          <w:szCs w:val="24"/>
        </w:rPr>
        <w:t xml:space="preserve">, 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§49 стр. 148-157, составить конспект.</w:t>
      </w:r>
    </w:p>
    <w:p w:rsidR="00005D94" w:rsidRPr="00EE5E3B" w:rsidRDefault="00005D94" w:rsidP="00005D94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18.05. </w:t>
      </w:r>
    </w:p>
    <w:p w:rsidR="00005D94" w:rsidRPr="00EE5E3B" w:rsidRDefault="00005D94" w:rsidP="00E72D7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E72D72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72D72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="00E72D72" w:rsidRPr="00EE5E3B">
        <w:rPr>
          <w:rFonts w:ascii="Times New Roman" w:hAnsi="Times New Roman" w:cs="Times New Roman"/>
          <w:sz w:val="24"/>
          <w:szCs w:val="24"/>
        </w:rPr>
        <w:t xml:space="preserve">Для чего нужна экология?». </w:t>
      </w:r>
      <w:hyperlink r:id="rId91" w:history="1">
        <w:r w:rsidR="00E72D72"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https://youtu.be/AzT_qAOu4ns</w:t>
        </w:r>
      </w:hyperlink>
      <w:r w:rsidR="00E72D72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  Д/з - составить конспект после просмотра фильма.</w:t>
      </w:r>
    </w:p>
    <w:p w:rsidR="00005D94" w:rsidRPr="00EE5E3B" w:rsidRDefault="000E1082" w:rsidP="00005D94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</w:t>
      </w:r>
      <w:r w:rsidR="00005D94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.05. </w:t>
      </w:r>
    </w:p>
    <w:p w:rsidR="00005D94" w:rsidRPr="00EE5E3B" w:rsidRDefault="00005D94" w:rsidP="00005D94">
      <w:pPr>
        <w:pStyle w:val="a5"/>
        <w:shd w:val="clear" w:color="auto" w:fill="FFFFFF"/>
        <w:spacing w:before="0" w:beforeAutospacing="0" w:after="0" w:afterAutospacing="0"/>
        <w:ind w:left="-1134"/>
        <w:rPr>
          <w:b/>
          <w:bCs/>
        </w:rPr>
      </w:pPr>
      <w:r w:rsidRPr="00EE5E3B">
        <w:rPr>
          <w:shd w:val="clear" w:color="auto" w:fill="FFFFFF"/>
        </w:rPr>
        <w:t>–</w:t>
      </w:r>
      <w:r w:rsidRPr="00EE5E3B">
        <w:rPr>
          <w:b/>
          <w:bCs/>
          <w:color w:val="000000"/>
        </w:rPr>
        <w:t xml:space="preserve"> </w:t>
      </w:r>
      <w:r w:rsidRPr="00EE5E3B">
        <w:rPr>
          <w:bCs/>
          <w:color w:val="000000"/>
        </w:rPr>
        <w:t>Итоговая контрольная работа по биологии.</w:t>
      </w:r>
      <w:r w:rsidRPr="00EE5E3B">
        <w:rPr>
          <w:b/>
          <w:bCs/>
        </w:rPr>
        <w:t xml:space="preserve"> </w:t>
      </w:r>
    </w:p>
    <w:p w:rsidR="0096240D" w:rsidRPr="00EE5E3B" w:rsidRDefault="0096240D" w:rsidP="0096240D">
      <w:pPr>
        <w:pStyle w:val="a5"/>
        <w:spacing w:before="0" w:beforeAutospacing="0" w:after="0" w:afterAutospacing="0"/>
        <w:ind w:left="-1134"/>
        <w:rPr>
          <w:i/>
        </w:rPr>
      </w:pPr>
      <w:r w:rsidRPr="00EE5E3B">
        <w:rPr>
          <w:b/>
          <w:bCs/>
          <w:i/>
        </w:rPr>
        <w:t>Тест состоит из частей А, В,С. На выполнение отводится 45 минут. Задания рекомендуется выполнять по порядку, не пропуская ни одного, даже самого легкого. Если задание не удается выполнить сразу, перейдите к следующему. Если останется время, вернитесь к пропущенным заданиям.</w:t>
      </w:r>
    </w:p>
    <w:p w:rsidR="00D10FC3" w:rsidRPr="00EE5E3B" w:rsidRDefault="00D10FC3" w:rsidP="0096240D">
      <w:pPr>
        <w:pStyle w:val="a5"/>
        <w:shd w:val="clear" w:color="auto" w:fill="FFFFFF"/>
        <w:spacing w:before="0" w:beforeAutospacing="0" w:after="0" w:afterAutospacing="0" w:line="199" w:lineRule="atLeast"/>
        <w:rPr>
          <w:color w:val="000000"/>
        </w:rPr>
      </w:pPr>
      <w:r w:rsidRPr="00EE5E3B">
        <w:rPr>
          <w:b/>
          <w:bCs/>
          <w:color w:val="000000"/>
        </w:rPr>
        <w:t>Часть А. Выберите один правильный ответ.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 w:line="199" w:lineRule="atLeast"/>
        <w:ind w:left="-851"/>
        <w:rPr>
          <w:b/>
        </w:rPr>
      </w:pPr>
      <w:r w:rsidRPr="00EE5E3B">
        <w:rPr>
          <w:b/>
        </w:rPr>
        <w:t>1. Мономер белка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А) аминокислота; Б) нуклеотид;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В) моносахариды; Г) глицерин и жирные кислоты.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/>
        </w:rPr>
      </w:pPr>
      <w:r w:rsidRPr="00EE5E3B">
        <w:rPr>
          <w:b/>
        </w:rPr>
        <w:t>2. Функции эндоплазматической сети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А) синтез жиров; Б) расщепление углеводов;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В) расщепление белков; Г) транспорт веществ.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/>
        </w:rPr>
      </w:pPr>
      <w:r w:rsidRPr="00EE5E3B">
        <w:rPr>
          <w:b/>
        </w:rPr>
        <w:t>3. Функции митохондрий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А) синтез жиров; Б) синтез белков;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В) синтез углеводов; Г) синтез АТФ.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/>
        </w:rPr>
      </w:pPr>
      <w:r w:rsidRPr="00EE5E3B">
        <w:rPr>
          <w:b/>
        </w:rPr>
        <w:t>4. Вторичная структура белка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А) цепь аминокислот; Б) глобула;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В) спираль; Г) несколько глобул, собранных в единый комплекс.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/>
        </w:rPr>
      </w:pPr>
      <w:r w:rsidRPr="00EE5E3B">
        <w:rPr>
          <w:b/>
        </w:rPr>
        <w:t>5. Функции ДНК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А) хранит генетическую информацию; Б) доставляет аминокислоты к рибосоме;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Г) собирает белковые молекулы; Г) участвует в биосинтезе белка.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/>
        </w:rPr>
      </w:pPr>
      <w:r w:rsidRPr="00EE5E3B">
        <w:rPr>
          <w:b/>
        </w:rPr>
        <w:t>6. Захват молекул углекислого газа из внешней среды происходит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А) в световую фазу фотосинтеза; Б) в темновую фазу фотосинтеза;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В) под действием энергии солнечного света.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/>
        </w:rPr>
      </w:pPr>
      <w:r w:rsidRPr="00EE5E3B">
        <w:rPr>
          <w:b/>
        </w:rPr>
        <w:t>7. Процесс, в ходе которого информация о последовательности нуклеотидов какого-либо гена ДНК «переписывается» в последовательность нуклеотидов и-РНК, называется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А) трансляция; Б) транскрипция;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В) гидролиз; Г) фотосинтез.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/>
        </w:rPr>
      </w:pPr>
      <w:r w:rsidRPr="00EE5E3B">
        <w:rPr>
          <w:b/>
        </w:rPr>
        <w:t>8. Митоз - это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А) половой процесс; Б) прямое деление клетки;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В) непрямое деление клетки; Г) образование половых клеток.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/>
        </w:rPr>
      </w:pPr>
      <w:r w:rsidRPr="00EE5E3B">
        <w:rPr>
          <w:b/>
        </w:rPr>
        <w:t>9. Кроссинговер это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А) спирализация хроматина; Б) непрямое деление клеток;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В) образование половых клеток;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 xml:space="preserve"> Г) обмен участками хроматид гомологичных хромосом.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/>
        </w:rPr>
      </w:pPr>
      <w:r w:rsidRPr="00EE5E3B">
        <w:rPr>
          <w:b/>
        </w:rPr>
        <w:t>10. Сходство внешнего и внутреннего строения лежит в основе …. критерия вида.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А) физиологического; Б) морфологического;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В) генетического; Г) исторического.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/>
        </w:rPr>
      </w:pPr>
      <w:r w:rsidRPr="00EE5E3B">
        <w:rPr>
          <w:b/>
          <w:bCs/>
        </w:rPr>
        <w:t>11.</w:t>
      </w:r>
      <w:r w:rsidRPr="00EE5E3B">
        <w:rPr>
          <w:b/>
        </w:rPr>
        <w:t> Укажите черты строения и жизнедеятельности, которые отсутствуют у прокариот.</w:t>
      </w:r>
    </w:p>
    <w:p w:rsidR="00D10FC3" w:rsidRPr="00EE5E3B" w:rsidRDefault="00D10FC3" w:rsidP="00D10FC3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EE5E3B">
        <w:t>Многоклеточность</w:t>
      </w:r>
    </w:p>
    <w:p w:rsidR="00D10FC3" w:rsidRPr="00EE5E3B" w:rsidRDefault="00D10FC3" w:rsidP="00D10FC3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EE5E3B">
        <w:t>Оформленное ядро</w:t>
      </w:r>
    </w:p>
    <w:p w:rsidR="00D10FC3" w:rsidRPr="00EE5E3B" w:rsidRDefault="00D10FC3" w:rsidP="00D10FC3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EE5E3B">
        <w:t>Клеточная стенка</w:t>
      </w:r>
    </w:p>
    <w:p w:rsidR="00D10FC3" w:rsidRPr="00EE5E3B" w:rsidRDefault="00D10FC3" w:rsidP="00D10FC3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EE5E3B">
        <w:t>Способность к обмену веществ</w:t>
      </w:r>
    </w:p>
    <w:p w:rsidR="00D10FC3" w:rsidRPr="00EE5E3B" w:rsidRDefault="00D10FC3" w:rsidP="00D10FC3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EE5E3B">
        <w:t>Деление мейозом</w:t>
      </w:r>
    </w:p>
    <w:p w:rsidR="00D10FC3" w:rsidRPr="00EE5E3B" w:rsidRDefault="00D10FC3" w:rsidP="00D10FC3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EE5E3B">
        <w:t>Способность к питанию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rPr>
          <w:b/>
          <w:bCs/>
        </w:rPr>
        <w:t>Часть 2.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rPr>
          <w:b/>
          <w:bCs/>
        </w:rPr>
        <w:lastRenderedPageBreak/>
        <w:t>12.</w:t>
      </w:r>
      <w:r w:rsidRPr="00EE5E3B">
        <w:t>Назовите и охарактеризуйте виды живых организмов по способу питания. Какую роль в сообществе играют автотрофные и гетеротрофные организмы?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rPr>
          <w:b/>
          <w:bCs/>
        </w:rPr>
        <w:t>13.</w:t>
      </w:r>
      <w:r w:rsidRPr="00EE5E3B">
        <w:t>Используя содержание текста «Современные вакцины и сыворотки» и знания школьного курса биологии, ответьте на вопросы.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t>1) Чем живая вакцина отличается от инактивированной?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t>2) К какой группе относят заболевания, перечисленные в первом абзаце текста?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t>3) В чём заключается недостаток использования живых вакцин?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</w:pP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  <w:jc w:val="center"/>
      </w:pPr>
      <w:r w:rsidRPr="00EE5E3B">
        <w:rPr>
          <w:b/>
          <w:bCs/>
        </w:rPr>
        <w:t>СОВРЕМЕННЫЕ ВАКЦИНЫ И СЫВОРОТКИ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t> 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t>С глубокой древности людям были известны такие страшные заболевания, как чума, холера, оспа, коклюш, сибирская язва, столбняк. Эпидемии многих из этих болезней приводили к гибели миллионов людей, которые были совершенно беззащитны перед неминуемой смертью. Так, от чумы в Европе только в 14 веке погибла четверть всего населения. Ещё в середине 17 века почти каждый человек болел оспой. При этом каждый двенадцатый погибал.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t>В настоящее время существует хорошо себя зарекомендовавшая система профилактики, где центральным звеном является вакцинация. В сегодняшней практической медицине существуют разные типы вакцин, каждый из которых имеет определённые достоинства и недостатки. В качестве живых вакцин обычно используют так называемые ослабленные штаммы возбудителей, которые утратили большинство патогенных свойств. Живые вакцины относительно дёшевы, так как для иммунизации требуется небольшая доза вируса, поскольку он размножается в заражённом организме, вызывая выработку антител В-лимфоцитами. Их главный недостаток заключается в том, что иногда у людей с ослабленной иммунной системой они могут вызывать тяжёлые формы заболевания.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t>Инактивированные вакцины представляют собой препараты убитого патогенного микроорганизма, сохранившего антигенные свойства. Риск заражения при такой вакцинации практически отсутствует. Недостаток этих вакцин – необходимость повторно вводить относительно большие дозы с определённой периодичностью.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t>Антитела можно вводить в организм и в готовом виде. Это особенно важно, если заражение уже произошло и на предохранительную прививку уже нет времени. Иммунитет, приобретённый таким образом, будет пассивным.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t>Чтобы изготовить лечебную сыворотку, берут кровь либо у человека, перенёсшего данное заболевание, либо у животных, которых предварительно иммунизируют, вводя им возбудителя инфекционного заболевания или его токсин. В ответ на это в организме животного вырабатываются защитные антитела. Например, противодифтерийная сыворотка представляет собой антитоксин, который получают путём введения в организм животного ослабленного дифтерийного токсина.</w:t>
      </w:r>
    </w:p>
    <w:p w:rsidR="00D10FC3" w:rsidRPr="00EE5E3B" w:rsidRDefault="00D10FC3" w:rsidP="00D10FC3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t>Все вакцины и сыворотки строго специфичны, то есть направлены на определённое заболевание. Например, средством экстренной профилактики столбняка является противостолбнячная сыворотка, содержащая антитоксины к столбнячному токсину.</w:t>
      </w:r>
    </w:p>
    <w:p w:rsidR="00005D94" w:rsidRPr="00EE5E3B" w:rsidRDefault="000E1082" w:rsidP="00005D94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25</w:t>
      </w:r>
      <w:r w:rsidR="00005D94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.05. </w:t>
      </w:r>
      <w:r w:rsidR="00005D94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1421A" w:rsidRDefault="00005D94" w:rsidP="00E72D72">
      <w:pPr>
        <w:pStyle w:val="a5"/>
        <w:shd w:val="clear" w:color="auto" w:fill="FFFFFF"/>
        <w:spacing w:before="0" w:beforeAutospacing="0" w:after="0" w:afterAutospacing="0"/>
        <w:ind w:left="-1134"/>
        <w:rPr>
          <w:bCs/>
          <w:color w:val="000000"/>
        </w:rPr>
      </w:pPr>
      <w:r w:rsidRPr="00EE5E3B">
        <w:rPr>
          <w:shd w:val="clear" w:color="auto" w:fill="FFFFFF"/>
        </w:rPr>
        <w:t xml:space="preserve">– Анализ </w:t>
      </w:r>
      <w:r w:rsidRPr="00EE5E3B">
        <w:rPr>
          <w:bCs/>
          <w:color w:val="000000"/>
        </w:rPr>
        <w:t>итоговой контрольной работы по биологии.</w:t>
      </w:r>
    </w:p>
    <w:p w:rsidR="000E1082" w:rsidRPr="00EE5E3B" w:rsidRDefault="000E1082" w:rsidP="000E108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27</w:t>
      </w: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.05. </w:t>
      </w:r>
    </w:p>
    <w:p w:rsidR="000E1082" w:rsidRPr="00EE5E3B" w:rsidRDefault="000E1082" w:rsidP="000E1082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</w:t>
      </w:r>
      <w:r w:rsidRPr="00EE5E3B">
        <w:rPr>
          <w:rFonts w:ascii="Times New Roman" w:hAnsi="Times New Roman" w:cs="Times New Roman"/>
          <w:sz w:val="24"/>
          <w:szCs w:val="24"/>
        </w:rPr>
        <w:t>Экология. Популяция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92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https://youtu.be/9y2qmnUv5Ss</w:t>
        </w:r>
      </w:hyperlink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  Д/з - составить конспект после просмотра фильма – «</w:t>
      </w:r>
      <w:r w:rsidRPr="00EE5E3B">
        <w:rPr>
          <w:rFonts w:ascii="Times New Roman" w:hAnsi="Times New Roman" w:cs="Times New Roman"/>
          <w:bCs/>
          <w:sz w:val="24"/>
          <w:szCs w:val="24"/>
        </w:rPr>
        <w:t>Экология. Часть 2. Популяция».</w:t>
      </w:r>
    </w:p>
    <w:p w:rsidR="000E1082" w:rsidRPr="00EE5E3B" w:rsidRDefault="000E1082" w:rsidP="00E72D72">
      <w:pPr>
        <w:pStyle w:val="a5"/>
        <w:shd w:val="clear" w:color="auto" w:fill="FFFFFF"/>
        <w:spacing w:before="0" w:beforeAutospacing="0" w:after="0" w:afterAutospacing="0"/>
        <w:ind w:left="-1134"/>
        <w:rPr>
          <w:bCs/>
          <w:color w:val="000000"/>
        </w:rPr>
      </w:pPr>
    </w:p>
    <w:p w:rsidR="00E72D72" w:rsidRPr="00EE5E3B" w:rsidRDefault="00E72D72" w:rsidP="00E72D72">
      <w:pPr>
        <w:pStyle w:val="a5"/>
        <w:shd w:val="clear" w:color="auto" w:fill="FFFFFF"/>
        <w:spacing w:before="0" w:beforeAutospacing="0" w:after="0" w:afterAutospacing="0"/>
        <w:ind w:left="-1134"/>
        <w:rPr>
          <w:color w:val="000000"/>
        </w:rPr>
      </w:pPr>
    </w:p>
    <w:p w:rsidR="00690712" w:rsidRPr="00EE5E3B" w:rsidRDefault="00690712" w:rsidP="00F80BFA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EE5E3B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б </w:t>
      </w:r>
      <w:r w:rsidRPr="00EE5E3B">
        <w:rPr>
          <w:rFonts w:ascii="Times New Roman" w:hAnsi="Times New Roman" w:cs="Times New Roman"/>
          <w:b/>
          <w:sz w:val="24"/>
          <w:szCs w:val="24"/>
          <w:u w:val="single"/>
        </w:rPr>
        <w:t>класс – В.В.Пасечник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7.04. 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«Основы селекции». </w:t>
      </w:r>
      <w:hyperlink r:id="rId93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https://youtu.be/WrD9Pi2goYA</w:t>
        </w:r>
      </w:hyperlink>
      <w:r w:rsidRPr="00EE5E3B">
        <w:rPr>
          <w:rFonts w:ascii="Times New Roman" w:hAnsi="Times New Roman" w:cs="Times New Roman"/>
          <w:sz w:val="24"/>
          <w:szCs w:val="24"/>
        </w:rPr>
        <w:t xml:space="preserve">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 25 стр. 180, составить конспект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9.04.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«Достижения мировой и отечественной селекции».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94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https://youtu.be/WrD9Pi2goYA</w:t>
        </w:r>
      </w:hyperlink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– §26 стр. 188, составить конспект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14. 04. 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«Биотехнология: достижения и перспективы развития».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95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https://youtu.be/21jdIx4ZMwk</w:t>
        </w:r>
      </w:hyperlink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§27 стр. 196, составить конспект.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16. 04. 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«Методы селекции.</w:t>
      </w: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Отбор и гибридизация».</w:t>
      </w: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hyperlink r:id="rId96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https://youtu.be/WwFdQmS0VnE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подготовить доклад.</w:t>
      </w:r>
    </w:p>
    <w:p w:rsidR="00690712" w:rsidRPr="00EE5E3B" w:rsidRDefault="00B00110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21</w:t>
      </w:r>
      <w:r w:rsidR="00690712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A97203" w:rsidRPr="00EE5E3B" w:rsidRDefault="00A97203" w:rsidP="00A97203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–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</w:t>
      </w:r>
      <w:r w:rsidRPr="00EE5E3B">
        <w:rPr>
          <w:rFonts w:ascii="Times New Roman" w:hAnsi="Times New Roman" w:cs="Times New Roman"/>
          <w:sz w:val="24"/>
          <w:szCs w:val="24"/>
        </w:rPr>
        <w:t>Отличия клеточной и гененной инженерии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». </w:t>
      </w:r>
      <w:hyperlink r:id="rId97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https://youtu.be/WrD9Pi2goYA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2620FD"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98" w:history="1">
        <w:r w:rsidR="002620FD"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https://youtu.be/G3RP0tULeC4</w:t>
        </w:r>
      </w:hyperlink>
      <w:r w:rsidR="002620FD"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Д/з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составить конспект</w:t>
      </w:r>
      <w:r w:rsidR="00ED28B7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90712" w:rsidRPr="00EE5E3B" w:rsidRDefault="00B00110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23</w:t>
      </w:r>
      <w:r w:rsidR="00690712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.04.</w:t>
      </w:r>
    </w:p>
    <w:p w:rsidR="005E78FB" w:rsidRPr="00EE5E3B" w:rsidRDefault="00A97203" w:rsidP="00D3677A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«Селекция из ГМО»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hyperlink r:id="rId99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https://youtu.be/H0p4ObXF3Lg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hyperlink r:id="rId100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https://youtu.be/OhMhkZC3zh8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hyperlink r:id="rId101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https://youtu.be/ieEjdihv5zI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 составить конспект.</w:t>
      </w:r>
    </w:p>
    <w:p w:rsidR="00690712" w:rsidRPr="00EE5E3B" w:rsidRDefault="00B00110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28</w:t>
      </w:r>
      <w:r w:rsidR="00690712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04. </w:t>
      </w:r>
    </w:p>
    <w:p w:rsidR="00A97203" w:rsidRPr="00EE5E3B" w:rsidRDefault="00A97203" w:rsidP="00A97203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подготовить доклад на любую тему – </w:t>
      </w:r>
    </w:p>
    <w:p w:rsidR="00A97203" w:rsidRPr="00EE5E3B" w:rsidRDefault="00A97203" w:rsidP="00A97203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EE5E3B">
        <w:rPr>
          <w:rFonts w:ascii="Times New Roman" w:hAnsi="Times New Roman" w:cs="Times New Roman"/>
          <w:sz w:val="24"/>
          <w:szCs w:val="24"/>
        </w:rPr>
        <w:t xml:space="preserve">Трансгенетика: за и против»; </w:t>
      </w:r>
    </w:p>
    <w:p w:rsidR="00A97203" w:rsidRPr="00EE5E3B" w:rsidRDefault="00A97203" w:rsidP="00A97203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</w:rPr>
        <w:t>«Клонирование растений и животных»;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A97203" w:rsidRPr="00EE5E3B" w:rsidRDefault="00A97203" w:rsidP="00A97203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«Полиплоидия и ее практическое применение в растениеводстве».</w:t>
      </w:r>
    </w:p>
    <w:p w:rsidR="002E445F" w:rsidRPr="00EE5E3B" w:rsidRDefault="00B00110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30</w:t>
      </w:r>
      <w:r w:rsidR="00690712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04. </w:t>
      </w:r>
    </w:p>
    <w:p w:rsidR="009C39A3" w:rsidRPr="00EE5E3B" w:rsidRDefault="00A97203" w:rsidP="00BA76B0">
      <w:pPr>
        <w:spacing w:after="0" w:line="240" w:lineRule="auto"/>
        <w:ind w:left="-1134" w:right="-568"/>
        <w:rPr>
          <w:rFonts w:ascii="Times New Roman" w:eastAsia="Times New Roman" w:hAnsi="Times New Roman" w:cs="Times New Roman"/>
          <w:sz w:val="24"/>
          <w:szCs w:val="24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Pr="00EE5E3B">
        <w:rPr>
          <w:rFonts w:ascii="Times New Roman" w:eastAsia="Times New Roman" w:hAnsi="Times New Roman" w:cs="Times New Roman"/>
          <w:sz w:val="24"/>
          <w:szCs w:val="24"/>
        </w:rPr>
        <w:t>Обобщение знаний по главе 5 - Основы селекции и биотехнологии. Повторение.</w:t>
      </w:r>
    </w:p>
    <w:p w:rsidR="00896752" w:rsidRPr="00EE5E3B" w:rsidRDefault="00896752" w:rsidP="0089675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12.05. </w:t>
      </w:r>
    </w:p>
    <w:p w:rsidR="00896752" w:rsidRPr="00EE5E3B" w:rsidRDefault="00896752" w:rsidP="00896752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</w:t>
      </w:r>
      <w:r w:rsidRPr="00EE5E3B">
        <w:rPr>
          <w:rFonts w:ascii="Times New Roman" w:hAnsi="Times New Roman" w:cs="Times New Roman"/>
          <w:sz w:val="24"/>
          <w:szCs w:val="24"/>
        </w:rPr>
        <w:t xml:space="preserve">Экологические проблемы современности». </w:t>
      </w:r>
      <w:hyperlink r:id="rId102" w:history="1">
        <w:r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https://youtu.be/f9ALswRCz0E</w:t>
        </w:r>
      </w:hyperlink>
      <w:r w:rsidRPr="00EE5E3B">
        <w:rPr>
          <w:rFonts w:ascii="Times New Roman" w:hAnsi="Times New Roman" w:cs="Times New Roman"/>
          <w:sz w:val="24"/>
          <w:szCs w:val="24"/>
        </w:rPr>
        <w:t xml:space="preserve">, 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§49 стр. 148-157, составить конспект.</w:t>
      </w:r>
    </w:p>
    <w:p w:rsidR="00896752" w:rsidRPr="00EE5E3B" w:rsidRDefault="00896752" w:rsidP="0089675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14.05. </w:t>
      </w:r>
    </w:p>
    <w:p w:rsidR="00896752" w:rsidRPr="00EE5E3B" w:rsidRDefault="00896752" w:rsidP="0089675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Pr="00EE5E3B">
        <w:rPr>
          <w:rFonts w:ascii="Times New Roman" w:hAnsi="Times New Roman" w:cs="Times New Roman"/>
          <w:sz w:val="24"/>
          <w:szCs w:val="24"/>
        </w:rPr>
        <w:t xml:space="preserve">Для чего нужна экология?». </w:t>
      </w:r>
      <w:hyperlink r:id="rId103" w:history="1">
        <w:r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https://youtu.be/AzT_qAOu4ns</w:t>
        </w:r>
      </w:hyperlink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  Д/з - составить конспект после просмотра фильма.</w:t>
      </w:r>
    </w:p>
    <w:p w:rsidR="00896752" w:rsidRPr="00EE5E3B" w:rsidRDefault="00896752" w:rsidP="0089675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19.05. </w:t>
      </w:r>
    </w:p>
    <w:p w:rsidR="00896752" w:rsidRPr="00EE5E3B" w:rsidRDefault="00896752" w:rsidP="00896752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</w:t>
      </w:r>
      <w:r w:rsidRPr="00EE5E3B">
        <w:rPr>
          <w:rFonts w:ascii="Times New Roman" w:hAnsi="Times New Roman" w:cs="Times New Roman"/>
          <w:sz w:val="24"/>
          <w:szCs w:val="24"/>
        </w:rPr>
        <w:t>Экология. Популяция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104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https://youtu.be/9y2qmnUv5Ss</w:t>
        </w:r>
      </w:hyperlink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  Д/з - составить конспект после просмотра фильма – «</w:t>
      </w:r>
      <w:r w:rsidRPr="00EE5E3B">
        <w:rPr>
          <w:rFonts w:ascii="Times New Roman" w:hAnsi="Times New Roman" w:cs="Times New Roman"/>
          <w:bCs/>
          <w:sz w:val="24"/>
          <w:szCs w:val="24"/>
        </w:rPr>
        <w:t>Экология. Часть 2. Популяция».</w:t>
      </w:r>
    </w:p>
    <w:p w:rsidR="00896752" w:rsidRPr="00EE5E3B" w:rsidRDefault="00896752" w:rsidP="0089675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21.05. </w:t>
      </w:r>
    </w:p>
    <w:p w:rsidR="00896752" w:rsidRPr="00EE5E3B" w:rsidRDefault="00896752" w:rsidP="0089675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eastAsia="Times New Roman" w:hAnsi="Times New Roman" w:cs="Times New Roman"/>
          <w:sz w:val="24"/>
          <w:szCs w:val="24"/>
        </w:rPr>
        <w:t xml:space="preserve"> Обобщение знаний по Экологии.</w:t>
      </w:r>
    </w:p>
    <w:p w:rsidR="00896752" w:rsidRPr="00EE5E3B" w:rsidRDefault="000E1082" w:rsidP="0089675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21</w:t>
      </w:r>
      <w:r w:rsidR="00896752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.05. </w:t>
      </w:r>
      <w:r w:rsidR="00896752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40C9F" w:rsidRPr="00EE5E3B" w:rsidRDefault="00896752" w:rsidP="00340C9F">
      <w:pPr>
        <w:pStyle w:val="a5"/>
        <w:shd w:val="clear" w:color="auto" w:fill="FFFFFF"/>
        <w:spacing w:before="0" w:beforeAutospacing="0" w:after="0" w:afterAutospacing="0" w:line="199" w:lineRule="atLeast"/>
        <w:ind w:left="-1134"/>
        <w:rPr>
          <w:b/>
          <w:bCs/>
        </w:rPr>
      </w:pPr>
      <w:r w:rsidRPr="00EE5E3B">
        <w:rPr>
          <w:shd w:val="clear" w:color="auto" w:fill="FFFFFF"/>
        </w:rPr>
        <w:t>–</w:t>
      </w:r>
      <w:r w:rsidRPr="00EE5E3B">
        <w:rPr>
          <w:b/>
          <w:bCs/>
          <w:color w:val="000000"/>
        </w:rPr>
        <w:t xml:space="preserve"> </w:t>
      </w:r>
      <w:r w:rsidRPr="00EE5E3B">
        <w:rPr>
          <w:bCs/>
          <w:color w:val="000000"/>
        </w:rPr>
        <w:t>Итоговая контрольная работа по биологии.</w:t>
      </w:r>
      <w:r w:rsidRPr="00EE5E3B">
        <w:rPr>
          <w:b/>
          <w:bCs/>
        </w:rPr>
        <w:t xml:space="preserve"> </w:t>
      </w:r>
    </w:p>
    <w:p w:rsidR="0096240D" w:rsidRPr="00EE5E3B" w:rsidRDefault="0096240D" w:rsidP="0096240D">
      <w:pPr>
        <w:pStyle w:val="a5"/>
        <w:spacing w:before="0" w:beforeAutospacing="0" w:after="0" w:afterAutospacing="0"/>
        <w:ind w:left="-1134"/>
        <w:rPr>
          <w:i/>
        </w:rPr>
      </w:pPr>
      <w:r w:rsidRPr="00EE5E3B">
        <w:rPr>
          <w:b/>
          <w:bCs/>
          <w:i/>
        </w:rPr>
        <w:t>Тест состоит из частей А, В,С. На выполнение отводится 45 минут. Задания рекомендуется выполнять по порядку, не пропуская ни одного, даже самого легкого. Если задание не удается выполнить сразу, перейдите к следующему. Если останется время, вернитесь к пропущенным заданиям.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 w:line="199" w:lineRule="atLeast"/>
        <w:ind w:left="-1134"/>
        <w:rPr>
          <w:color w:val="000000"/>
        </w:rPr>
      </w:pPr>
      <w:r w:rsidRPr="00EE5E3B">
        <w:rPr>
          <w:b/>
          <w:bCs/>
          <w:color w:val="000000"/>
        </w:rPr>
        <w:t>Часть А. Выберите один правильный ответ.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 w:line="199" w:lineRule="atLeast"/>
        <w:ind w:left="-851"/>
        <w:rPr>
          <w:b/>
        </w:rPr>
      </w:pPr>
      <w:r w:rsidRPr="00EE5E3B">
        <w:rPr>
          <w:b/>
        </w:rPr>
        <w:t>1. Мономер белка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А) аминокислота; Б) нуклеотид;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В) моносахариды; Г) глицерин и жирные кислоты.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/>
        </w:rPr>
      </w:pPr>
      <w:r w:rsidRPr="00EE5E3B">
        <w:rPr>
          <w:b/>
        </w:rPr>
        <w:t>2. Функции эндоплазматической сети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А) синтез жиров; Б) расщепление углеводов;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В) расщепление белков; Г) транспорт веществ.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/>
        </w:rPr>
      </w:pPr>
      <w:r w:rsidRPr="00EE5E3B">
        <w:rPr>
          <w:b/>
        </w:rPr>
        <w:t>3. Функции митохондрий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А) синтез жиров; Б) синтез белков;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В) синтез углеводов; Г) синтез АТФ.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/>
        </w:rPr>
      </w:pPr>
      <w:r w:rsidRPr="00EE5E3B">
        <w:rPr>
          <w:b/>
        </w:rPr>
        <w:t>4. Вторичная структура белка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А) цепь аминокислот; Б) глобула;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В) спираль; Г) несколько глобул, собранных в единый комплекс.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/>
        </w:rPr>
      </w:pPr>
      <w:r w:rsidRPr="00EE5E3B">
        <w:rPr>
          <w:b/>
        </w:rPr>
        <w:t>5. Функции ДНК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А) хранит генетическую информацию; Б) доставляет аминокислоты к рибосоме;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Г) собирает белковые молекулы; Г) участвует в биосинтезе белка.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/>
        </w:rPr>
      </w:pPr>
      <w:r w:rsidRPr="00EE5E3B">
        <w:rPr>
          <w:b/>
        </w:rPr>
        <w:t>6. Захват молекул углекислого газа из внешней среды происходит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А) в световую фазу фотосинтеза; Б) в темновую фазу фотосинтеза;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В) под действием энергии солнечного света.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/>
        </w:rPr>
      </w:pPr>
      <w:r w:rsidRPr="00EE5E3B">
        <w:rPr>
          <w:b/>
        </w:rPr>
        <w:t>7. Процесс, в ходе которого информация о последовательности нуклеотидов какого-либо гена ДНК «переписывается» в последовательность нуклеотидов и-РНК, называется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А) трансляция; Б) транскрипция;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В) гидролиз; Г) фотосинтез.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/>
        </w:rPr>
      </w:pPr>
      <w:r w:rsidRPr="00EE5E3B">
        <w:rPr>
          <w:b/>
        </w:rPr>
        <w:t>8. Митоз - это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А) половой процесс; Б) прямое деление клетки;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В) непрямое деление клетки; Г) образование половых клеток.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/>
        </w:rPr>
      </w:pPr>
      <w:r w:rsidRPr="00EE5E3B">
        <w:rPr>
          <w:b/>
        </w:rPr>
        <w:t>9. Кроссинговер это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А) спирализация хроматина; Б) непрямое деление клеток;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В) образование половых клеток;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lastRenderedPageBreak/>
        <w:t xml:space="preserve"> Г) обмен участками хроматид гомологичных хромосом.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/>
        </w:rPr>
      </w:pPr>
      <w:r w:rsidRPr="00EE5E3B">
        <w:rPr>
          <w:b/>
        </w:rPr>
        <w:t>10. Сходство внешнего и внутреннего строения лежит в основе …. критерия вида.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А) физиологического; Б) морфологического;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firstLine="283"/>
      </w:pPr>
      <w:r w:rsidRPr="00EE5E3B">
        <w:t>В) генетического; Г) исторического.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  <w:rPr>
          <w:b/>
        </w:rPr>
      </w:pPr>
      <w:r w:rsidRPr="00EE5E3B">
        <w:rPr>
          <w:b/>
          <w:bCs/>
        </w:rPr>
        <w:t>11.</w:t>
      </w:r>
      <w:r w:rsidRPr="00EE5E3B">
        <w:rPr>
          <w:b/>
        </w:rPr>
        <w:t> Укажите черты строения и жизнедеятельности, которые отсутствуют у прокариот.</w:t>
      </w:r>
    </w:p>
    <w:p w:rsidR="00340C9F" w:rsidRPr="00EE5E3B" w:rsidRDefault="00340C9F" w:rsidP="00340C9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EE5E3B">
        <w:t>Многоклеточность</w:t>
      </w:r>
    </w:p>
    <w:p w:rsidR="00340C9F" w:rsidRPr="00EE5E3B" w:rsidRDefault="00340C9F" w:rsidP="00340C9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EE5E3B">
        <w:t>Оформленное ядро</w:t>
      </w:r>
    </w:p>
    <w:p w:rsidR="00340C9F" w:rsidRPr="00EE5E3B" w:rsidRDefault="00340C9F" w:rsidP="00340C9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EE5E3B">
        <w:t>Клеточная стенка</w:t>
      </w:r>
    </w:p>
    <w:p w:rsidR="00340C9F" w:rsidRPr="00EE5E3B" w:rsidRDefault="00340C9F" w:rsidP="00340C9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EE5E3B">
        <w:t>Способность к обмену веществ</w:t>
      </w:r>
    </w:p>
    <w:p w:rsidR="00340C9F" w:rsidRPr="00EE5E3B" w:rsidRDefault="00340C9F" w:rsidP="00340C9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EE5E3B">
        <w:t>Деление мейозом</w:t>
      </w:r>
    </w:p>
    <w:p w:rsidR="00340C9F" w:rsidRPr="00EE5E3B" w:rsidRDefault="00340C9F" w:rsidP="00D10FC3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EE5E3B">
        <w:t>Способность к питанию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rPr>
          <w:b/>
          <w:bCs/>
        </w:rPr>
        <w:t>Часть 2.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rPr>
          <w:b/>
          <w:bCs/>
        </w:rPr>
        <w:t>12.</w:t>
      </w:r>
      <w:r w:rsidRPr="00EE5E3B">
        <w:t>Назовите и охарактеризуйте виды живых организмов по способу питания. Какую роль в сообществе играют автотрофные и гетеротрофные организмы?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rPr>
          <w:b/>
          <w:bCs/>
        </w:rPr>
        <w:t>13.</w:t>
      </w:r>
      <w:r w:rsidRPr="00EE5E3B">
        <w:t>Используя содержание текста «Современные вакцины и сыворотки» и знания школьного курса биологии, ответьте на вопросы.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t>1) Чем живая вакцина отличается от инактивированной?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t>2) К какой группе относят заболевания, перечисленные в первом абзаце текста?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t>3) В чём заключается недостаток использования живых вакцин?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</w:pP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  <w:jc w:val="center"/>
      </w:pPr>
      <w:r w:rsidRPr="00EE5E3B">
        <w:rPr>
          <w:b/>
          <w:bCs/>
        </w:rPr>
        <w:t>СОВРЕМЕННЫЕ ВАКЦИНЫ И СЫВОРОТКИ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t> 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t>С глубокой древности людям были известны такие страшные заболевания, как чума, холера, оспа, коклюш, сибирская язва, столбняк. Эпидемии многих из этих болезней приводили к гибели миллионов людей, которые были совершенно беззащитны перед неминуемой смертью. Так, от чумы в Европе только в 14 веке погибла четверть всего населения. Ещё в середине 17 века почти каждый человек болел оспой. При этом каждый двенадцатый погибал.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t>В настоящее время существует хорошо себя зарекомендовавшая система профилактики, где центральным звеном является вакцинация. В сегодняшней практической медицине существуют разные типы вакцин, каждый из которых имеет определённые достоинства и недостатки. В качестве живых вакцин обычно используют так называемые ослабленные штаммы возбудителей, которые утратили большинство патогенных свойств. Живые вакцины относительно дёшевы, так как для иммунизации требуется небольшая доза вируса, поскольку он размножается в заражённом организме, вызывая выработку антител В-лимфоцитами. Их главный недостаток заключается в том, что иногда у людей с ослабленной иммунной системой они могут вызывать тяжёлые формы заболевания.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t>Инактивированные вакцины представляют собой препараты убитого патогенного микроорганизма, сохранившего антигенные свойства. Риск заражения при такой вакцинации практически отсутствует. Недостаток этих вакцин – необходимость повторно вводить относительно большие дозы с определённой периодичностью.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t>Антитела можно вводить в организм и в готовом виде. Это особенно важно, если заражение уже произошло и на предохранительную прививку уже нет времени. Иммунитет, приобретённый таким образом, будет пассивным.</w:t>
      </w:r>
    </w:p>
    <w:p w:rsidR="00340C9F" w:rsidRPr="00EE5E3B" w:rsidRDefault="00340C9F" w:rsidP="00340C9F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t>Чтобы изготовить лечебную сыворотку, берут кровь либо у человека, перенёсшего данное заболевание, либо у животных, которых предварительно иммунизируют, вводя им возбудителя инфекционного заболевания или его токсин. В ответ на это в организме животного вырабатываются защитные</w:t>
      </w:r>
      <w:r w:rsidR="00D10FC3" w:rsidRPr="00EE5E3B">
        <w:t xml:space="preserve"> </w:t>
      </w:r>
      <w:r w:rsidRPr="00EE5E3B">
        <w:t>антитела. Например, противодифтерийная сыворотка представляет собой антитоксин, который получают путём введения в организм животного ослабленного дифтерийного токсина.</w:t>
      </w:r>
    </w:p>
    <w:p w:rsidR="00896752" w:rsidRPr="00EE5E3B" w:rsidRDefault="00340C9F" w:rsidP="00D10FC3">
      <w:pPr>
        <w:pStyle w:val="a5"/>
        <w:shd w:val="clear" w:color="auto" w:fill="FFFFFF"/>
        <w:spacing w:before="0" w:beforeAutospacing="0" w:after="0" w:afterAutospacing="0"/>
        <w:ind w:left="-1134" w:firstLine="283"/>
      </w:pPr>
      <w:r w:rsidRPr="00EE5E3B">
        <w:t>Все вакцины и сыворотки строго специфичны, то есть направлены на определённое заболевание. Например, средством экстренной профилактики столбняка является противостолбнячная сыворотка, содержащая антитоксины к столбнячному токсину.</w:t>
      </w:r>
    </w:p>
    <w:p w:rsidR="000E1082" w:rsidRPr="000E1082" w:rsidRDefault="000E1082" w:rsidP="00F00D20">
      <w:pPr>
        <w:pStyle w:val="a5"/>
        <w:shd w:val="clear" w:color="auto" w:fill="FFFFFF"/>
        <w:spacing w:before="0" w:beforeAutospacing="0" w:after="0" w:afterAutospacing="0"/>
        <w:ind w:left="-1134"/>
        <w:rPr>
          <w:b/>
          <w:shd w:val="clear" w:color="auto" w:fill="FFFFFF"/>
        </w:rPr>
      </w:pPr>
      <w:r w:rsidRPr="000E1082">
        <w:rPr>
          <w:b/>
          <w:shd w:val="clear" w:color="auto" w:fill="FFFFFF"/>
        </w:rPr>
        <w:t>26.05.</w:t>
      </w:r>
    </w:p>
    <w:p w:rsidR="00896752" w:rsidRDefault="00896752" w:rsidP="00F00D20">
      <w:pPr>
        <w:pStyle w:val="a5"/>
        <w:shd w:val="clear" w:color="auto" w:fill="FFFFFF"/>
        <w:spacing w:before="0" w:beforeAutospacing="0" w:after="0" w:afterAutospacing="0"/>
        <w:ind w:left="-1134"/>
        <w:rPr>
          <w:bCs/>
          <w:color w:val="000000"/>
        </w:rPr>
      </w:pPr>
      <w:r w:rsidRPr="00EE5E3B">
        <w:rPr>
          <w:shd w:val="clear" w:color="auto" w:fill="FFFFFF"/>
        </w:rPr>
        <w:t xml:space="preserve">– Анализ </w:t>
      </w:r>
      <w:r w:rsidRPr="00EE5E3B">
        <w:rPr>
          <w:bCs/>
          <w:color w:val="000000"/>
        </w:rPr>
        <w:t>итоговой контрольной работы по биологии.</w:t>
      </w:r>
    </w:p>
    <w:p w:rsidR="000E1082" w:rsidRPr="00EE5E3B" w:rsidRDefault="000E1082" w:rsidP="000E108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28.05.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E1082" w:rsidRPr="00EE5E3B" w:rsidRDefault="000E1082" w:rsidP="000E1082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</w:t>
      </w:r>
      <w:r w:rsidRPr="00EE5E3B">
        <w:rPr>
          <w:rFonts w:ascii="Times New Roman" w:hAnsi="Times New Roman" w:cs="Times New Roman"/>
          <w:sz w:val="24"/>
          <w:szCs w:val="24"/>
        </w:rPr>
        <w:t>Экология. Популяция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105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https://youtu.be/9y2qmnUv5Ss</w:t>
        </w:r>
      </w:hyperlink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  Д/з - составить конспект после просмотра фильма – «</w:t>
      </w:r>
      <w:r w:rsidRPr="00EE5E3B">
        <w:rPr>
          <w:rFonts w:ascii="Times New Roman" w:hAnsi="Times New Roman" w:cs="Times New Roman"/>
          <w:bCs/>
          <w:sz w:val="24"/>
          <w:szCs w:val="24"/>
        </w:rPr>
        <w:t>Экология. Часть 2. Популяция».</w:t>
      </w:r>
    </w:p>
    <w:p w:rsidR="000E1082" w:rsidRPr="00EE5E3B" w:rsidRDefault="000E1082" w:rsidP="00F00D20">
      <w:pPr>
        <w:pStyle w:val="a5"/>
        <w:shd w:val="clear" w:color="auto" w:fill="FFFFFF"/>
        <w:spacing w:before="0" w:beforeAutospacing="0" w:after="0" w:afterAutospacing="0"/>
        <w:ind w:left="-1134"/>
        <w:rPr>
          <w:bCs/>
          <w:color w:val="000000"/>
        </w:rPr>
      </w:pPr>
    </w:p>
    <w:p w:rsidR="00340C9F" w:rsidRPr="00EE5E3B" w:rsidRDefault="00340C9F" w:rsidP="000E1082">
      <w:pPr>
        <w:spacing w:after="0" w:line="240" w:lineRule="auto"/>
        <w:ind w:right="-568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9C39A3" w:rsidRPr="00EE5E3B" w:rsidRDefault="009C39A3" w:rsidP="00F80BFA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10 класс – В.В.Пасечник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7.04.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– «</w:t>
      </w:r>
      <w:r w:rsidRPr="00EE5E3B">
        <w:rPr>
          <w:rFonts w:ascii="Times New Roman" w:hAnsi="Times New Roman" w:cs="Times New Roman"/>
          <w:sz w:val="24"/>
          <w:szCs w:val="24"/>
        </w:rPr>
        <w:t>Экосистемная организация природы. Компоненты экосистем».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hyperlink r:id="rId106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https://youtu.be/7zrd8n_UiAE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§44 стр. 120, составить конспект.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8.04. </w:t>
      </w:r>
    </w:p>
    <w:p w:rsidR="00BA76B0" w:rsidRPr="00EE5E3B" w:rsidRDefault="00575E36" w:rsidP="00D1421A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–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EE5E3B">
        <w:rPr>
          <w:rFonts w:ascii="Times New Roman" w:hAnsi="Times New Roman" w:cs="Times New Roman"/>
          <w:sz w:val="24"/>
          <w:szCs w:val="24"/>
        </w:rPr>
        <w:t xml:space="preserve">Структура экосистем». </w:t>
      </w:r>
      <w:hyperlink r:id="rId107" w:history="1">
        <w:r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https://youtu.be/672Wm9KhbmQ</w:t>
        </w:r>
      </w:hyperlink>
      <w:r w:rsidRPr="00EE5E3B">
        <w:rPr>
          <w:rFonts w:ascii="Times New Roman" w:hAnsi="Times New Roman" w:cs="Times New Roman"/>
          <w:sz w:val="24"/>
          <w:szCs w:val="24"/>
        </w:rPr>
        <w:t xml:space="preserve">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§45 стр. 124, составить конспект.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14.04. 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</w:t>
      </w:r>
      <w:r w:rsidRPr="00EE5E3B">
        <w:rPr>
          <w:rFonts w:ascii="Times New Roman" w:hAnsi="Times New Roman" w:cs="Times New Roman"/>
          <w:sz w:val="24"/>
          <w:szCs w:val="24"/>
        </w:rPr>
        <w:t>Поток энергии и пищевые цепи».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hyperlink r:id="rId108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https://youtu.be/7zrd8n_UiAE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§46 стр. 132, составить конспект.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15.04. 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«Искусственные экосистемы».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109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https://youtu.be/Bm-yJdvgyeA</w:t>
        </w:r>
      </w:hyperlink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/з - §47 стр. 136, составить конспект.</w:t>
      </w:r>
    </w:p>
    <w:p w:rsidR="002D17DB" w:rsidRPr="00EE5E3B" w:rsidRDefault="00B00110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21</w:t>
      </w:r>
      <w:r w:rsidR="00284D1C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.04.</w:t>
      </w:r>
    </w:p>
    <w:p w:rsidR="009C39A3" w:rsidRPr="00EE5E3B" w:rsidRDefault="009C39A3" w:rsidP="00F80BFA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</w:t>
      </w:r>
      <w:r w:rsidR="00527C69" w:rsidRPr="00EE5E3B">
        <w:rPr>
          <w:rFonts w:ascii="Times New Roman" w:hAnsi="Times New Roman" w:cs="Times New Roman"/>
          <w:sz w:val="24"/>
          <w:szCs w:val="24"/>
        </w:rPr>
        <w:t>Сезонные изменения в живой природе</w:t>
      </w:r>
      <w:r w:rsidRPr="00EE5E3B">
        <w:rPr>
          <w:rFonts w:ascii="Times New Roman" w:hAnsi="Times New Roman" w:cs="Times New Roman"/>
          <w:sz w:val="24"/>
          <w:szCs w:val="24"/>
        </w:rPr>
        <w:t>».</w:t>
      </w:r>
      <w:r w:rsidR="00527C69"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110" w:history="1">
        <w:r w:rsidR="002E04C4"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https://youtu.be/Il9AUqnZzP4</w:t>
        </w:r>
      </w:hyperlink>
      <w:r w:rsidR="00AA3A5B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E04C4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A3A5B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27C69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§48 стр. 14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527C69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-147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 составить конспект</w:t>
      </w:r>
      <w:r w:rsidR="001000A8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D17DB" w:rsidRPr="00EE5E3B" w:rsidRDefault="00B00110" w:rsidP="00B00110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22</w:t>
      </w:r>
      <w:r w:rsidR="009C39A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.04</w:t>
      </w:r>
      <w:r w:rsidR="00284D1C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9C39A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9C39A3" w:rsidRPr="00EE5E3B" w:rsidRDefault="009C39A3" w:rsidP="00F80BFA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</w:t>
      </w:r>
      <w:r w:rsidR="002E04C4" w:rsidRPr="00EE5E3B">
        <w:rPr>
          <w:rFonts w:ascii="Times New Roman" w:hAnsi="Times New Roman" w:cs="Times New Roman"/>
          <w:sz w:val="24"/>
          <w:szCs w:val="24"/>
        </w:rPr>
        <w:t>Экологические проблемы современности</w:t>
      </w:r>
      <w:r w:rsidRPr="00EE5E3B">
        <w:rPr>
          <w:rFonts w:ascii="Times New Roman" w:hAnsi="Times New Roman" w:cs="Times New Roman"/>
          <w:sz w:val="24"/>
          <w:szCs w:val="24"/>
        </w:rPr>
        <w:t>».</w:t>
      </w:r>
      <w:r w:rsidR="002E04C4"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111" w:history="1">
        <w:r w:rsidR="002E04C4"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https://youtu.be/f9ALswRCz0E</w:t>
        </w:r>
      </w:hyperlink>
      <w:r w:rsidR="002E04C4" w:rsidRPr="00EE5E3B">
        <w:rPr>
          <w:rFonts w:ascii="Times New Roman" w:hAnsi="Times New Roman" w:cs="Times New Roman"/>
          <w:sz w:val="24"/>
          <w:szCs w:val="24"/>
        </w:rPr>
        <w:t xml:space="preserve">, </w:t>
      </w:r>
      <w:r w:rsidR="00AA3A5B"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="002E04C4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§49 стр. 148-157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 составить конспект</w:t>
      </w:r>
      <w:r w:rsidR="001000A8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81532" w:rsidRPr="00EE5E3B" w:rsidRDefault="00B00110" w:rsidP="0018153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28</w:t>
      </w:r>
      <w:r w:rsidR="009C39A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.04</w:t>
      </w:r>
      <w:r w:rsidR="00284D1C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9C39A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9C39A3" w:rsidRPr="00EE5E3B" w:rsidRDefault="009C39A3" w:rsidP="0018153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</w:t>
      </w:r>
      <w:r w:rsidR="002E04C4" w:rsidRPr="00EE5E3B">
        <w:rPr>
          <w:rFonts w:ascii="Times New Roman" w:hAnsi="Times New Roman" w:cs="Times New Roman"/>
          <w:sz w:val="24"/>
          <w:szCs w:val="24"/>
        </w:rPr>
        <w:t>Для чего нужна экология?</w:t>
      </w:r>
      <w:r w:rsidRPr="00EE5E3B">
        <w:rPr>
          <w:rFonts w:ascii="Times New Roman" w:hAnsi="Times New Roman" w:cs="Times New Roman"/>
          <w:sz w:val="24"/>
          <w:szCs w:val="24"/>
        </w:rPr>
        <w:t>».</w:t>
      </w:r>
      <w:r w:rsidR="00181532"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112" w:history="1">
        <w:r w:rsidR="00181532"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https://youtu.be/AzT_qAOu4ns</w:t>
        </w:r>
      </w:hyperlink>
      <w:r w:rsidR="00AA3A5B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181532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составить конспект</w:t>
      </w:r>
      <w:r w:rsidR="00181532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после просмотра фильма</w:t>
      </w:r>
      <w:r w:rsidR="001136B7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81532" w:rsidRPr="00EE5E3B" w:rsidRDefault="00B00110" w:rsidP="0018153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29</w:t>
      </w:r>
      <w:r w:rsidR="00284D1C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9C39A3" w:rsidRPr="00EE5E3B" w:rsidRDefault="00284D1C" w:rsidP="00181532">
      <w:pPr>
        <w:spacing w:after="0" w:line="240" w:lineRule="auto"/>
        <w:ind w:left="-1134" w:right="-568"/>
        <w:rPr>
          <w:rFonts w:ascii="Times New Roman" w:hAnsi="Times New Roman" w:cs="Times New Roman"/>
          <w:bCs/>
          <w:sz w:val="24"/>
          <w:szCs w:val="24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</w:t>
      </w:r>
      <w:r w:rsidR="00181532" w:rsidRPr="00EE5E3B">
        <w:rPr>
          <w:rFonts w:ascii="Times New Roman" w:hAnsi="Times New Roman" w:cs="Times New Roman"/>
          <w:sz w:val="24"/>
          <w:szCs w:val="24"/>
        </w:rPr>
        <w:t>Экология. Популяция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  <w:r w:rsidR="00181532"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113" w:history="1">
        <w:r w:rsidR="00181532"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https://youtu.be/9y2qmnUv5Ss</w:t>
        </w:r>
      </w:hyperlink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181532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1532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Д/з - </w:t>
      </w:r>
      <w:r w:rsidR="00690712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составить конспект</w:t>
      </w:r>
      <w:r w:rsidR="00181532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после просмотра фильма</w:t>
      </w:r>
      <w:r w:rsidR="001136B7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«</w:t>
      </w:r>
      <w:r w:rsidR="001136B7" w:rsidRPr="00EE5E3B">
        <w:rPr>
          <w:rFonts w:ascii="Times New Roman" w:hAnsi="Times New Roman" w:cs="Times New Roman"/>
          <w:bCs/>
          <w:sz w:val="24"/>
          <w:szCs w:val="24"/>
        </w:rPr>
        <w:t>Экология. Часть 2. Популяция».</w:t>
      </w:r>
    </w:p>
    <w:p w:rsidR="00880902" w:rsidRPr="00EE5E3B" w:rsidRDefault="00880902" w:rsidP="0088090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12.05. </w:t>
      </w:r>
    </w:p>
    <w:p w:rsidR="00880902" w:rsidRPr="00EE5E3B" w:rsidRDefault="00880902" w:rsidP="00880902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F8770D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Итоговая конференция «Взаимосвязи организмов и окружающей среды»</w:t>
      </w:r>
      <w:r w:rsidR="00DB7EBE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DB7EBE" w:rsidRPr="00EE5E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Защита проекта.</w:t>
      </w:r>
    </w:p>
    <w:p w:rsidR="00F8770D" w:rsidRPr="00EE5E3B" w:rsidRDefault="007C6003" w:rsidP="008D76E0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Сообщение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–– </w:t>
      </w:r>
      <w:r w:rsidR="00F8770D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Вклад выдающихся ученных – М.В.Ломоносова,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Ю.Либиха, А.Л.Лавуазье, В.И.Вернадского.</w:t>
      </w:r>
    </w:p>
    <w:p w:rsidR="007C6003" w:rsidRPr="00EE5E3B" w:rsidRDefault="007C6003" w:rsidP="008D76E0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Сообщение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–– Влияние антропогенных факторов на организмы.</w:t>
      </w:r>
    </w:p>
    <w:p w:rsidR="007C6003" w:rsidRPr="00EE5E3B" w:rsidRDefault="007C6003" w:rsidP="007C6003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§50 стр. 158-160, составить конспект.</w:t>
      </w:r>
    </w:p>
    <w:p w:rsidR="00880902" w:rsidRPr="00EE5E3B" w:rsidRDefault="00880902" w:rsidP="0088090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13.05. </w:t>
      </w:r>
    </w:p>
    <w:p w:rsidR="008D76E0" w:rsidRPr="00EE5E3B" w:rsidRDefault="008D76E0" w:rsidP="008D76E0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Итоговая конференция «Взаимосвязи организмов и окружающей среды»</w:t>
      </w:r>
      <w:r w:rsidR="00DB7EBE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B7EBE" w:rsidRPr="00EE5E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Защита проекта.</w:t>
      </w:r>
    </w:p>
    <w:p w:rsidR="007C6003" w:rsidRPr="00EE5E3B" w:rsidRDefault="007C6003" w:rsidP="008D76E0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Сообщение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–– Адаптация насекомых (или другой группы организмов) к сезонным изменениям в природе.</w:t>
      </w:r>
    </w:p>
    <w:p w:rsidR="007C6003" w:rsidRPr="00EE5E3B" w:rsidRDefault="007C6003" w:rsidP="008D76E0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Сообщение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–– Комнатный аквариум, как модель экосистемы.</w:t>
      </w:r>
    </w:p>
    <w:p w:rsidR="008D76E0" w:rsidRPr="00EE5E3B" w:rsidRDefault="008D76E0" w:rsidP="008D76E0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§50 стр.160-161, составить конспект.</w:t>
      </w:r>
    </w:p>
    <w:p w:rsidR="007C6003" w:rsidRPr="00EE5E3B" w:rsidRDefault="007C6003" w:rsidP="00880902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Подведение итогов конференции.</w:t>
      </w:r>
      <w:r w:rsidR="008D76E0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Выводы к Главе 8 «Взаимосвязи организмов и окружающей среды»</w:t>
      </w:r>
    </w:p>
    <w:p w:rsidR="00880902" w:rsidRPr="00EE5E3B" w:rsidRDefault="00880902" w:rsidP="0088090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19.05. </w:t>
      </w:r>
    </w:p>
    <w:p w:rsidR="00880902" w:rsidRPr="00EE5E3B" w:rsidRDefault="00880902" w:rsidP="00F8770D">
      <w:pPr>
        <w:pStyle w:val="a5"/>
        <w:shd w:val="clear" w:color="auto" w:fill="FFFFFF"/>
        <w:spacing w:before="0" w:beforeAutospacing="0" w:after="0" w:afterAutospacing="0" w:line="199" w:lineRule="atLeast"/>
        <w:ind w:left="-1134"/>
        <w:rPr>
          <w:b/>
          <w:bCs/>
        </w:rPr>
      </w:pPr>
      <w:r w:rsidRPr="00EE5E3B">
        <w:rPr>
          <w:shd w:val="clear" w:color="auto" w:fill="FFFFFF"/>
        </w:rPr>
        <w:t>–</w:t>
      </w:r>
      <w:r w:rsidR="00F8770D" w:rsidRPr="00EE5E3B">
        <w:rPr>
          <w:b/>
          <w:bCs/>
          <w:color w:val="000000"/>
        </w:rPr>
        <w:t xml:space="preserve"> </w:t>
      </w:r>
      <w:r w:rsidR="00F8770D" w:rsidRPr="00EE5E3B">
        <w:rPr>
          <w:bCs/>
          <w:color w:val="000000"/>
        </w:rPr>
        <w:t>Итоговая контрольная работа по биологии.</w:t>
      </w:r>
      <w:r w:rsidR="00F8770D" w:rsidRPr="00EE5E3B">
        <w:rPr>
          <w:b/>
          <w:bCs/>
        </w:rPr>
        <w:t xml:space="preserve"> </w:t>
      </w:r>
    </w:p>
    <w:p w:rsidR="0096240D" w:rsidRPr="00EE5E3B" w:rsidRDefault="0096240D" w:rsidP="0096240D">
      <w:pPr>
        <w:pStyle w:val="a5"/>
        <w:spacing w:before="0" w:beforeAutospacing="0" w:after="0" w:afterAutospacing="0"/>
        <w:ind w:left="-1134"/>
        <w:rPr>
          <w:i/>
        </w:rPr>
      </w:pPr>
      <w:r w:rsidRPr="00EE5E3B">
        <w:rPr>
          <w:b/>
          <w:bCs/>
          <w:i/>
        </w:rPr>
        <w:t>Тест состоит из частей А, В. На выполнение отводится 45 минут. Задания рекомендуется выполнять по порядку, не пропуская ни одного, даже самого легкого. Если задание не удается выполнить сразу, перейдите к следующему. Если останется время, вернитесь к пропущенным заданиям.</w:t>
      </w:r>
    </w:p>
    <w:p w:rsidR="00E45062" w:rsidRPr="00EE5E3B" w:rsidRDefault="00E45062" w:rsidP="00E45062">
      <w:pPr>
        <w:pStyle w:val="a5"/>
        <w:shd w:val="clear" w:color="auto" w:fill="FFFFFF"/>
        <w:spacing w:before="0" w:beforeAutospacing="0" w:after="0" w:afterAutospacing="0" w:line="199" w:lineRule="atLeast"/>
        <w:rPr>
          <w:color w:val="000000"/>
        </w:rPr>
      </w:pPr>
      <w:r w:rsidRPr="00EE5E3B">
        <w:rPr>
          <w:b/>
          <w:bCs/>
          <w:i/>
          <w:iCs/>
          <w:color w:val="000000"/>
          <w:u w:val="single"/>
        </w:rPr>
        <w:t>Часть А. Выбрать один правильный ответ.</w:t>
      </w:r>
    </w:p>
    <w:p w:rsidR="00E45062" w:rsidRPr="00EE5E3B" w:rsidRDefault="00E45062" w:rsidP="00E45062">
      <w:pPr>
        <w:pStyle w:val="a5"/>
        <w:shd w:val="clear" w:color="auto" w:fill="FFFFFF"/>
        <w:spacing w:before="0" w:beforeAutospacing="0" w:after="0" w:afterAutospacing="0" w:line="199" w:lineRule="atLeast"/>
        <w:rPr>
          <w:color w:val="000000"/>
        </w:rPr>
      </w:pPr>
    </w:p>
    <w:p w:rsidR="00E45062" w:rsidRPr="00EE5E3B" w:rsidRDefault="00E45062" w:rsidP="00E45062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199" w:lineRule="atLeast"/>
        <w:rPr>
          <w:color w:val="000000"/>
        </w:rPr>
      </w:pPr>
      <w:r w:rsidRPr="00EE5E3B">
        <w:rPr>
          <w:b/>
          <w:bCs/>
          <w:iCs/>
          <w:color w:val="000000"/>
        </w:rPr>
        <w:t>Какой из перечисленных факторов относят к абиотическим?</w:t>
      </w:r>
    </w:p>
    <w:p w:rsidR="00E45062" w:rsidRPr="00EE5E3B" w:rsidRDefault="00E45062" w:rsidP="00E45062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выборочная вырубка леса</w:t>
      </w:r>
    </w:p>
    <w:p w:rsidR="00E45062" w:rsidRPr="00EE5E3B" w:rsidRDefault="00E45062" w:rsidP="00E45062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199" w:lineRule="atLeast"/>
        <w:rPr>
          <w:color w:val="000000"/>
        </w:rPr>
      </w:pPr>
      <w:r w:rsidRPr="00EE5E3B">
        <w:rPr>
          <w:b/>
          <w:bCs/>
          <w:color w:val="000000"/>
        </w:rPr>
        <w:t>соленость грунтовых вод</w:t>
      </w:r>
    </w:p>
    <w:p w:rsidR="00E45062" w:rsidRPr="00EE5E3B" w:rsidRDefault="00E45062" w:rsidP="00E45062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многообразие птиц в лесу</w:t>
      </w:r>
    </w:p>
    <w:p w:rsidR="00E45062" w:rsidRPr="00EE5E3B" w:rsidRDefault="00E45062" w:rsidP="00E45062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образование торфяных болот</w:t>
      </w:r>
    </w:p>
    <w:p w:rsidR="00E45062" w:rsidRPr="00EE5E3B" w:rsidRDefault="00E45062" w:rsidP="00E45062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199" w:lineRule="atLeast"/>
        <w:rPr>
          <w:color w:val="000000"/>
        </w:rPr>
      </w:pPr>
      <w:r w:rsidRPr="00EE5E3B">
        <w:rPr>
          <w:b/>
          <w:bCs/>
          <w:iCs/>
          <w:color w:val="000000"/>
        </w:rPr>
        <w:t>Ограничивающим фактором роста численности популяции серебристого карася в пруду является</w:t>
      </w:r>
    </w:p>
    <w:p w:rsidR="00E45062" w:rsidRPr="00EE5E3B" w:rsidRDefault="00E45062" w:rsidP="00E45062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размножение зеленых водорослей</w:t>
      </w:r>
    </w:p>
    <w:p w:rsidR="00E45062" w:rsidRPr="00EE5E3B" w:rsidRDefault="00E45062" w:rsidP="00E45062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ловля рыбы на удочку</w:t>
      </w:r>
    </w:p>
    <w:p w:rsidR="00E45062" w:rsidRPr="00EE5E3B" w:rsidRDefault="00E45062" w:rsidP="00E45062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 w:line="199" w:lineRule="atLeast"/>
        <w:rPr>
          <w:color w:val="000000"/>
        </w:rPr>
      </w:pPr>
      <w:r w:rsidRPr="00EE5E3B">
        <w:rPr>
          <w:bCs/>
          <w:color w:val="000000"/>
        </w:rPr>
        <w:t>количество хищников и паразитов</w:t>
      </w:r>
    </w:p>
    <w:p w:rsidR="00E45062" w:rsidRPr="00EE5E3B" w:rsidRDefault="00E45062" w:rsidP="00E45062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содержание кислорода в воде</w:t>
      </w:r>
    </w:p>
    <w:p w:rsidR="00E45062" w:rsidRPr="00EE5E3B" w:rsidRDefault="00E45062" w:rsidP="00E45062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199" w:lineRule="atLeast"/>
        <w:rPr>
          <w:b/>
          <w:color w:val="000000"/>
        </w:rPr>
      </w:pPr>
      <w:r w:rsidRPr="00EE5E3B">
        <w:rPr>
          <w:b/>
          <w:bCs/>
          <w:iCs/>
          <w:color w:val="000000"/>
        </w:rPr>
        <w:t>Какая из приведенных пищевых цепей составлена правильно? </w:t>
      </w:r>
    </w:p>
    <w:p w:rsidR="00E45062" w:rsidRPr="00EE5E3B" w:rsidRDefault="00E45062" w:rsidP="00E45062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199" w:lineRule="atLeast"/>
        <w:rPr>
          <w:color w:val="000000"/>
        </w:rPr>
      </w:pPr>
      <w:r w:rsidRPr="00EE5E3B">
        <w:rPr>
          <w:bCs/>
          <w:color w:val="000000"/>
        </w:rPr>
        <w:t>пеночка-трещотка - жук-листоед — растение- ястреб</w:t>
      </w:r>
    </w:p>
    <w:p w:rsidR="00E45062" w:rsidRPr="00EE5E3B" w:rsidRDefault="00E45062" w:rsidP="00E45062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жук-листоед —растение - пеночка-трещотка-  ястреб</w:t>
      </w:r>
    </w:p>
    <w:p w:rsidR="00E45062" w:rsidRPr="00EE5E3B" w:rsidRDefault="00E45062" w:rsidP="00E45062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пеночка-трещотка - ястреб -растение - жук-листоед</w:t>
      </w:r>
    </w:p>
    <w:p w:rsidR="00E45062" w:rsidRPr="00EE5E3B" w:rsidRDefault="00E45062" w:rsidP="00E45062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lastRenderedPageBreak/>
        <w:t>растение - жук-листоед пеночка-трещотка- ястреб</w:t>
      </w:r>
    </w:p>
    <w:p w:rsidR="00E45062" w:rsidRPr="00EE5E3B" w:rsidRDefault="00E45062" w:rsidP="00E45062">
      <w:pPr>
        <w:pStyle w:val="a5"/>
        <w:shd w:val="clear" w:color="auto" w:fill="FFFFFF"/>
        <w:spacing w:before="0" w:beforeAutospacing="0" w:after="0" w:afterAutospacing="0" w:line="199" w:lineRule="atLeast"/>
        <w:ind w:left="-1134"/>
        <w:rPr>
          <w:color w:val="000000"/>
        </w:rPr>
      </w:pPr>
      <w:r w:rsidRPr="00EE5E3B">
        <w:rPr>
          <w:b/>
          <w:bCs/>
          <w:iCs/>
          <w:color w:val="000000"/>
        </w:rPr>
        <w:t>4.    Биогеоценоз— это совокупность взаимосвязанных</w:t>
      </w:r>
      <w:r w:rsidRPr="00EE5E3B">
        <w:rPr>
          <w:color w:val="000000"/>
        </w:rPr>
        <w:t> </w:t>
      </w:r>
      <w:r w:rsidRPr="00EE5E3B">
        <w:rPr>
          <w:color w:val="000000"/>
        </w:rPr>
        <w:br/>
        <w:t xml:space="preserve">                   а) организмов одного вида </w:t>
      </w:r>
    </w:p>
    <w:p w:rsidR="00E45062" w:rsidRPr="00EE5E3B" w:rsidRDefault="00E45062" w:rsidP="00E45062">
      <w:pPr>
        <w:pStyle w:val="a5"/>
        <w:shd w:val="clear" w:color="auto" w:fill="FFFFFF"/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  <w:lang w:val="en-US"/>
        </w:rPr>
        <w:t>b</w:t>
      </w:r>
      <w:r w:rsidRPr="00EE5E3B">
        <w:rPr>
          <w:color w:val="000000"/>
        </w:rPr>
        <w:t>) животных одной популяции </w:t>
      </w:r>
    </w:p>
    <w:p w:rsidR="00E45062" w:rsidRPr="00EE5E3B" w:rsidRDefault="00E45062" w:rsidP="00E45062">
      <w:pPr>
        <w:pStyle w:val="a5"/>
        <w:shd w:val="clear" w:color="auto" w:fill="FFFFFF"/>
        <w:spacing w:before="0" w:beforeAutospacing="0" w:after="0" w:afterAutospacing="0" w:line="199" w:lineRule="atLeast"/>
        <w:rPr>
          <w:color w:val="000000"/>
        </w:rPr>
      </w:pPr>
      <w:r w:rsidRPr="00EE5E3B">
        <w:rPr>
          <w:bCs/>
          <w:color w:val="000000"/>
          <w:lang w:val="en-US"/>
        </w:rPr>
        <w:t>c</w:t>
      </w:r>
      <w:r w:rsidRPr="00EE5E3B">
        <w:rPr>
          <w:bCs/>
          <w:color w:val="000000"/>
        </w:rPr>
        <w:t>) компонентов живой и неживой природы</w:t>
      </w:r>
      <w:r w:rsidRPr="00EE5E3B">
        <w:rPr>
          <w:b/>
          <w:bCs/>
          <w:color w:val="000000"/>
        </w:rPr>
        <w:t> </w:t>
      </w:r>
      <w:r w:rsidRPr="00EE5E3B">
        <w:rPr>
          <w:b/>
          <w:bCs/>
          <w:color w:val="000000"/>
        </w:rPr>
        <w:br/>
      </w:r>
      <w:r w:rsidRPr="00EE5E3B">
        <w:rPr>
          <w:color w:val="000000"/>
          <w:lang w:val="en-US"/>
        </w:rPr>
        <w:t>d</w:t>
      </w:r>
      <w:r w:rsidRPr="00EE5E3B">
        <w:rPr>
          <w:color w:val="000000"/>
        </w:rPr>
        <w:t>) совместно обитающих организмов разных видов</w:t>
      </w:r>
    </w:p>
    <w:p w:rsidR="00E45062" w:rsidRPr="00EE5E3B" w:rsidRDefault="00E45062" w:rsidP="00E45062">
      <w:pPr>
        <w:pStyle w:val="a5"/>
        <w:shd w:val="clear" w:color="auto" w:fill="FFFFFF"/>
        <w:spacing w:before="0" w:beforeAutospacing="0" w:after="0" w:afterAutospacing="0" w:line="199" w:lineRule="atLeast"/>
        <w:ind w:left="-1134"/>
        <w:rPr>
          <w:color w:val="000000"/>
        </w:rPr>
      </w:pPr>
      <w:r w:rsidRPr="00EE5E3B">
        <w:rPr>
          <w:b/>
          <w:bCs/>
          <w:iCs/>
          <w:color w:val="000000"/>
        </w:rPr>
        <w:t>5) Из перечисленных животных в двух средах жизни обитает </w:t>
      </w:r>
      <w:r w:rsidRPr="00EE5E3B">
        <w:rPr>
          <w:color w:val="000000"/>
        </w:rPr>
        <w:br/>
        <w:t xml:space="preserve">                 </w:t>
      </w:r>
      <w:r w:rsidR="004F55BC" w:rsidRPr="00EE5E3B">
        <w:rPr>
          <w:color w:val="000000"/>
        </w:rPr>
        <w:t xml:space="preserve"> </w:t>
      </w:r>
      <w:r w:rsidRPr="00EE5E3B">
        <w:rPr>
          <w:color w:val="000000"/>
        </w:rPr>
        <w:t xml:space="preserve"> а) кашалот </w:t>
      </w:r>
      <w:r w:rsidRPr="00EE5E3B">
        <w:rPr>
          <w:color w:val="000000"/>
        </w:rPr>
        <w:br/>
      </w:r>
      <w:r w:rsidRPr="00EE5E3B">
        <w:rPr>
          <w:bCs/>
          <w:color w:val="000000"/>
        </w:rPr>
        <w:t xml:space="preserve">                </w:t>
      </w:r>
      <w:r w:rsidR="004F55BC" w:rsidRPr="00EE5E3B">
        <w:rPr>
          <w:bCs/>
          <w:color w:val="000000"/>
        </w:rPr>
        <w:t xml:space="preserve"> </w:t>
      </w:r>
      <w:r w:rsidRPr="00EE5E3B">
        <w:rPr>
          <w:bCs/>
          <w:color w:val="000000"/>
        </w:rPr>
        <w:t xml:space="preserve">  </w:t>
      </w:r>
      <w:r w:rsidRPr="00EE5E3B">
        <w:rPr>
          <w:color w:val="000000"/>
          <w:lang w:val="en-US"/>
        </w:rPr>
        <w:t>b</w:t>
      </w:r>
      <w:r w:rsidRPr="00EE5E3B">
        <w:rPr>
          <w:bCs/>
          <w:color w:val="000000"/>
        </w:rPr>
        <w:t>) майский жук</w:t>
      </w:r>
      <w:r w:rsidRPr="00EE5E3B">
        <w:rPr>
          <w:b/>
          <w:bCs/>
          <w:color w:val="000000"/>
        </w:rPr>
        <w:t> </w:t>
      </w:r>
      <w:r w:rsidRPr="00EE5E3B">
        <w:rPr>
          <w:b/>
          <w:bCs/>
          <w:color w:val="000000"/>
        </w:rPr>
        <w:br/>
      </w:r>
      <w:r w:rsidRPr="00EE5E3B">
        <w:rPr>
          <w:color w:val="000000"/>
        </w:rPr>
        <w:t xml:space="preserve">                </w:t>
      </w:r>
      <w:r w:rsidR="004F55BC" w:rsidRPr="00EE5E3B">
        <w:rPr>
          <w:color w:val="000000"/>
        </w:rPr>
        <w:t xml:space="preserve"> </w:t>
      </w:r>
      <w:r w:rsidRPr="00EE5E3B">
        <w:rPr>
          <w:color w:val="000000"/>
        </w:rPr>
        <w:t xml:space="preserve">  </w:t>
      </w:r>
      <w:r w:rsidR="004F55BC" w:rsidRPr="00EE5E3B">
        <w:rPr>
          <w:color w:val="000000"/>
        </w:rPr>
        <w:t>с</w:t>
      </w:r>
      <w:r w:rsidRPr="00EE5E3B">
        <w:rPr>
          <w:color w:val="000000"/>
        </w:rPr>
        <w:t>) крот</w:t>
      </w:r>
    </w:p>
    <w:p w:rsidR="004F55BC" w:rsidRPr="00EE5E3B" w:rsidRDefault="00E45062" w:rsidP="004F55BC">
      <w:pPr>
        <w:pStyle w:val="a5"/>
        <w:shd w:val="clear" w:color="auto" w:fill="FFFFFF"/>
        <w:spacing w:before="0" w:beforeAutospacing="0" w:after="0" w:afterAutospacing="0" w:line="199" w:lineRule="atLeast"/>
        <w:ind w:left="-1134"/>
        <w:rPr>
          <w:color w:val="000000"/>
        </w:rPr>
      </w:pPr>
      <w:r w:rsidRPr="00EE5E3B">
        <w:rPr>
          <w:color w:val="000000"/>
        </w:rPr>
        <w:t xml:space="preserve">                  </w:t>
      </w:r>
      <w:r w:rsidR="004F55BC" w:rsidRPr="00EE5E3B">
        <w:rPr>
          <w:color w:val="000000"/>
          <w:lang w:val="en-US"/>
        </w:rPr>
        <w:t>d</w:t>
      </w:r>
      <w:r w:rsidR="004F55BC" w:rsidRPr="00EE5E3B">
        <w:rPr>
          <w:color w:val="000000"/>
        </w:rPr>
        <w:t xml:space="preserve"> </w:t>
      </w:r>
      <w:r w:rsidRPr="00EE5E3B">
        <w:rPr>
          <w:color w:val="000000"/>
        </w:rPr>
        <w:t>) дождевой червь</w:t>
      </w:r>
    </w:p>
    <w:p w:rsidR="00E45062" w:rsidRPr="00EE5E3B" w:rsidRDefault="00E45062" w:rsidP="004F55BC">
      <w:pPr>
        <w:pStyle w:val="a5"/>
        <w:shd w:val="clear" w:color="auto" w:fill="FFFFFF"/>
        <w:spacing w:before="0" w:beforeAutospacing="0" w:after="0" w:afterAutospacing="0" w:line="199" w:lineRule="atLeast"/>
        <w:ind w:left="-1134"/>
        <w:rPr>
          <w:color w:val="000000"/>
        </w:rPr>
      </w:pPr>
      <w:r w:rsidRPr="00EE5E3B">
        <w:rPr>
          <w:b/>
          <w:bCs/>
          <w:iCs/>
          <w:color w:val="000000"/>
        </w:rPr>
        <w:t>6)</w:t>
      </w:r>
      <w:r w:rsidR="00211DCA" w:rsidRPr="00EE5E3B">
        <w:rPr>
          <w:b/>
          <w:bCs/>
          <w:iCs/>
          <w:color w:val="000000"/>
        </w:rPr>
        <w:t xml:space="preserve"> </w:t>
      </w:r>
      <w:r w:rsidRPr="00EE5E3B">
        <w:rPr>
          <w:b/>
          <w:bCs/>
          <w:iCs/>
          <w:color w:val="000000"/>
        </w:rPr>
        <w:t>Из каких компонентов состоит биоценоз?</w:t>
      </w:r>
      <w:r w:rsidRPr="00EE5E3B">
        <w:rPr>
          <w:color w:val="000000"/>
        </w:rPr>
        <w:t> </w:t>
      </w:r>
      <w:r w:rsidRPr="00EE5E3B">
        <w:rPr>
          <w:color w:val="000000"/>
        </w:rPr>
        <w:br/>
      </w:r>
      <w:r w:rsidR="004F55BC" w:rsidRPr="00EE5E3B">
        <w:rPr>
          <w:color w:val="000000"/>
        </w:rPr>
        <w:t xml:space="preserve">                   а</w:t>
      </w:r>
      <w:r w:rsidRPr="00EE5E3B">
        <w:rPr>
          <w:color w:val="000000"/>
        </w:rPr>
        <w:t>) организмов одного вида </w:t>
      </w:r>
    </w:p>
    <w:p w:rsidR="00E45062" w:rsidRPr="00EE5E3B" w:rsidRDefault="00E45062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  <w:lang w:val="en-US"/>
        </w:rPr>
        <w:t>b</w:t>
      </w:r>
      <w:r w:rsidRPr="00EE5E3B">
        <w:rPr>
          <w:color w:val="000000"/>
        </w:rPr>
        <w:t>) растений одной популяции 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bCs/>
          <w:color w:val="000000"/>
        </w:rPr>
        <w:t>с</w:t>
      </w:r>
      <w:r w:rsidR="00E45062" w:rsidRPr="00EE5E3B">
        <w:rPr>
          <w:bCs/>
          <w:color w:val="000000"/>
        </w:rPr>
        <w:t>) совместно обитающих организмов разных видов</w:t>
      </w:r>
      <w:r w:rsidR="00E45062" w:rsidRPr="00EE5E3B">
        <w:rPr>
          <w:color w:val="000000"/>
        </w:rPr>
        <w:t> </w:t>
      </w:r>
      <w:r w:rsidRPr="00EE5E3B">
        <w:rPr>
          <w:color w:val="000000"/>
        </w:rPr>
        <w:br/>
      </w:r>
      <w:r w:rsidRPr="00EE5E3B">
        <w:rPr>
          <w:color w:val="000000"/>
          <w:lang w:val="en-US"/>
        </w:rPr>
        <w:t>d</w:t>
      </w:r>
      <w:r w:rsidR="00E45062" w:rsidRPr="00EE5E3B">
        <w:rPr>
          <w:color w:val="000000"/>
        </w:rPr>
        <w:t>) совокупности компонентов живой и неживой природы</w:t>
      </w:r>
    </w:p>
    <w:p w:rsidR="00E45062" w:rsidRPr="00EE5E3B" w:rsidRDefault="00211DCA" w:rsidP="00E45062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ind w:left="-1134"/>
        <w:rPr>
          <w:color w:val="000000"/>
        </w:rPr>
      </w:pPr>
      <w:r w:rsidRPr="00EE5E3B">
        <w:rPr>
          <w:b/>
          <w:bCs/>
          <w:iCs/>
          <w:color w:val="000000"/>
        </w:rPr>
        <w:t xml:space="preserve">7) </w:t>
      </w:r>
      <w:r w:rsidR="00E45062" w:rsidRPr="00EE5E3B">
        <w:rPr>
          <w:b/>
          <w:bCs/>
          <w:iCs/>
          <w:color w:val="000000"/>
        </w:rPr>
        <w:t>Что из перечисленного является примером природного сообщества? 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а</w:t>
      </w:r>
      <w:r w:rsidR="00E45062" w:rsidRPr="00EE5E3B">
        <w:rPr>
          <w:color w:val="000000"/>
        </w:rPr>
        <w:t xml:space="preserve">) березы и ели в лесу                 </w:t>
      </w:r>
    </w:p>
    <w:p w:rsidR="00E45062" w:rsidRPr="00EE5E3B" w:rsidRDefault="00E45062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  <w:lang w:val="en-US"/>
        </w:rPr>
        <w:t>b</w:t>
      </w:r>
      <w:r w:rsidRPr="00EE5E3B">
        <w:rPr>
          <w:color w:val="000000"/>
        </w:rPr>
        <w:t>) крона березы                             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с</w:t>
      </w:r>
      <w:r w:rsidR="00E45062" w:rsidRPr="00EE5E3B">
        <w:rPr>
          <w:color w:val="000000"/>
        </w:rPr>
        <w:t>) отдельная береза в лесу 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  <w:lang w:val="en-US"/>
        </w:rPr>
        <w:t>d</w:t>
      </w:r>
      <w:r w:rsidR="00E45062" w:rsidRPr="00EE5E3B">
        <w:rPr>
          <w:bCs/>
          <w:color w:val="000000"/>
        </w:rPr>
        <w:t>) березовая роща</w:t>
      </w:r>
    </w:p>
    <w:p w:rsidR="00E45062" w:rsidRPr="00EE5E3B" w:rsidRDefault="00E45062" w:rsidP="00E45062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ind w:left="-1134"/>
        <w:rPr>
          <w:color w:val="000000"/>
        </w:rPr>
      </w:pPr>
      <w:r w:rsidRPr="00EE5E3B">
        <w:rPr>
          <w:b/>
          <w:bCs/>
          <w:iCs/>
          <w:color w:val="000000"/>
        </w:rPr>
        <w:t>8)  Волки в биоценозе регулируют численность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а</w:t>
      </w:r>
      <w:r w:rsidR="00D96EE7" w:rsidRPr="00EE5E3B">
        <w:rPr>
          <w:color w:val="000000"/>
        </w:rPr>
        <w:t>) б</w:t>
      </w:r>
      <w:r w:rsidR="00E45062" w:rsidRPr="00EE5E3B">
        <w:rPr>
          <w:color w:val="000000"/>
        </w:rPr>
        <w:t>елок</w:t>
      </w:r>
    </w:p>
    <w:p w:rsidR="00E45062" w:rsidRPr="00EE5E3B" w:rsidRDefault="00E45062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  <w:lang w:val="en-US"/>
        </w:rPr>
        <w:t>b</w:t>
      </w:r>
      <w:r w:rsidRPr="00EE5E3B">
        <w:rPr>
          <w:color w:val="000000"/>
        </w:rPr>
        <w:t>) сов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bCs/>
          <w:iCs/>
          <w:color w:val="000000"/>
        </w:rPr>
        <w:t>с</w:t>
      </w:r>
      <w:r w:rsidR="00E45062" w:rsidRPr="00EE5E3B">
        <w:rPr>
          <w:bCs/>
          <w:iCs/>
          <w:color w:val="000000"/>
        </w:rPr>
        <w:t>) зайцев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  <w:lang w:val="en-US"/>
        </w:rPr>
        <w:t>d</w:t>
      </w:r>
      <w:r w:rsidR="00E45062" w:rsidRPr="00EE5E3B">
        <w:rPr>
          <w:color w:val="000000"/>
        </w:rPr>
        <w:t>) медведей</w:t>
      </w:r>
    </w:p>
    <w:p w:rsidR="00E45062" w:rsidRPr="00EE5E3B" w:rsidRDefault="00AF1571" w:rsidP="00E45062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ind w:left="-1134"/>
        <w:rPr>
          <w:color w:val="000000"/>
        </w:rPr>
      </w:pPr>
      <w:r w:rsidRPr="00EE5E3B">
        <w:rPr>
          <w:b/>
          <w:bCs/>
          <w:iCs/>
          <w:color w:val="000000"/>
        </w:rPr>
        <w:t xml:space="preserve">9) </w:t>
      </w:r>
      <w:r w:rsidR="00E45062" w:rsidRPr="00EE5E3B">
        <w:rPr>
          <w:b/>
          <w:bCs/>
          <w:iCs/>
          <w:color w:val="000000"/>
        </w:rPr>
        <w:t>Пример нейтрализма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/>
        <w:rPr>
          <w:color w:val="000000"/>
        </w:rPr>
      </w:pPr>
      <w:r w:rsidRPr="00EE5E3B">
        <w:rPr>
          <w:color w:val="000000"/>
        </w:rPr>
        <w:t>а</w:t>
      </w:r>
      <w:r w:rsidR="00E45062" w:rsidRPr="00EE5E3B">
        <w:rPr>
          <w:color w:val="000000"/>
        </w:rPr>
        <w:t>) краб и актиния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  <w:lang w:val="en-US"/>
        </w:rPr>
        <w:t>b</w:t>
      </w:r>
      <w:r w:rsidR="00E45062" w:rsidRPr="00EE5E3B">
        <w:rPr>
          <w:color w:val="000000"/>
        </w:rPr>
        <w:t>) мицелий грибов и корни деревьев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bCs/>
          <w:color w:val="000000"/>
        </w:rPr>
        <w:t>с</w:t>
      </w:r>
      <w:r w:rsidR="00E45062" w:rsidRPr="00EE5E3B">
        <w:rPr>
          <w:bCs/>
          <w:color w:val="000000"/>
        </w:rPr>
        <w:t>) белка и синица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  <w:lang w:val="en-US"/>
        </w:rPr>
        <w:t>d</w:t>
      </w:r>
      <w:r w:rsidR="00E45062" w:rsidRPr="00EE5E3B">
        <w:rPr>
          <w:color w:val="000000"/>
        </w:rPr>
        <w:t>) акула и рыба лоцман</w:t>
      </w:r>
    </w:p>
    <w:p w:rsidR="004F55BC" w:rsidRPr="00EE5E3B" w:rsidRDefault="00E45062" w:rsidP="00E45062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ind w:left="-1134"/>
        <w:rPr>
          <w:b/>
          <w:bCs/>
          <w:iCs/>
          <w:color w:val="000000"/>
        </w:rPr>
      </w:pPr>
      <w:r w:rsidRPr="00EE5E3B">
        <w:rPr>
          <w:b/>
          <w:bCs/>
          <w:iCs/>
          <w:color w:val="000000"/>
        </w:rPr>
        <w:t>10). Прямые пищевые связи между организмами, при которых одни организмы 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а</w:t>
      </w:r>
      <w:r w:rsidR="00E45062" w:rsidRPr="00EE5E3B">
        <w:rPr>
          <w:color w:val="000000"/>
        </w:rPr>
        <w:t>) поедают другие организмы, -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  <w:lang w:val="en-US"/>
        </w:rPr>
        <w:t>b</w:t>
      </w:r>
      <w:r w:rsidRPr="00EE5E3B">
        <w:rPr>
          <w:color w:val="000000"/>
        </w:rPr>
        <w:t xml:space="preserve">) </w:t>
      </w:r>
      <w:r w:rsidR="00E45062" w:rsidRPr="00EE5E3B">
        <w:rPr>
          <w:color w:val="000000"/>
        </w:rPr>
        <w:t>паразитизм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с) </w:t>
      </w:r>
      <w:r w:rsidR="00E45062" w:rsidRPr="00EE5E3B">
        <w:rPr>
          <w:color w:val="000000"/>
        </w:rPr>
        <w:t>симбиоз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  <w:lang w:val="en-US"/>
        </w:rPr>
        <w:t>d</w:t>
      </w:r>
      <w:r w:rsidRPr="00EE5E3B">
        <w:rPr>
          <w:color w:val="000000"/>
        </w:rPr>
        <w:t xml:space="preserve">) </w:t>
      </w:r>
      <w:r w:rsidR="00E45062" w:rsidRPr="00EE5E3B">
        <w:rPr>
          <w:color w:val="000000"/>
        </w:rPr>
        <w:t>конкуренция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b/>
          <w:bCs/>
          <w:color w:val="000000"/>
        </w:rPr>
        <w:t xml:space="preserve">е) </w:t>
      </w:r>
      <w:r w:rsidR="00E45062" w:rsidRPr="00EE5E3B">
        <w:rPr>
          <w:b/>
          <w:bCs/>
          <w:color w:val="000000"/>
        </w:rPr>
        <w:t>хищничество</w:t>
      </w:r>
    </w:p>
    <w:p w:rsidR="00E45062" w:rsidRPr="00EE5E3B" w:rsidRDefault="00E45062" w:rsidP="00E45062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ind w:left="-1134"/>
        <w:rPr>
          <w:color w:val="000000"/>
        </w:rPr>
      </w:pPr>
      <w:r w:rsidRPr="00EE5E3B">
        <w:rPr>
          <w:b/>
          <w:bCs/>
          <w:iCs/>
          <w:color w:val="000000"/>
        </w:rPr>
        <w:t>11). Взаимоотношения, возникающие между видами со сходными экологическими потребностями, -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 xml:space="preserve">а) </w:t>
      </w:r>
      <w:r w:rsidR="00E45062" w:rsidRPr="00EE5E3B">
        <w:rPr>
          <w:color w:val="000000"/>
        </w:rPr>
        <w:t>хищничество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  <w:lang w:val="en-US"/>
        </w:rPr>
        <w:t>b</w:t>
      </w:r>
      <w:r w:rsidRPr="00EE5E3B">
        <w:rPr>
          <w:bCs/>
          <w:color w:val="000000"/>
        </w:rPr>
        <w:t xml:space="preserve">) </w:t>
      </w:r>
      <w:r w:rsidR="00E45062" w:rsidRPr="00EE5E3B">
        <w:rPr>
          <w:bCs/>
          <w:color w:val="000000"/>
        </w:rPr>
        <w:t>конкуренция</w:t>
      </w:r>
    </w:p>
    <w:p w:rsidR="004F55BC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с)</w:t>
      </w:r>
      <w:r w:rsidR="00E45062" w:rsidRPr="00EE5E3B">
        <w:rPr>
          <w:color w:val="000000"/>
        </w:rPr>
        <w:t xml:space="preserve"> симбиоз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  <w:lang w:val="en-US"/>
        </w:rPr>
        <w:t>d</w:t>
      </w:r>
      <w:r w:rsidR="00E45062" w:rsidRPr="00EE5E3B">
        <w:rPr>
          <w:color w:val="000000"/>
        </w:rPr>
        <w:t> </w:t>
      </w:r>
      <w:r w:rsidRPr="00EE5E3B">
        <w:rPr>
          <w:color w:val="000000"/>
        </w:rPr>
        <w:t>)</w:t>
      </w:r>
      <w:r w:rsidR="00E45062" w:rsidRPr="00EE5E3B">
        <w:rPr>
          <w:color w:val="000000"/>
        </w:rPr>
        <w:t xml:space="preserve"> паразитизм</w:t>
      </w:r>
    </w:p>
    <w:p w:rsidR="00E45062" w:rsidRPr="00EE5E3B" w:rsidRDefault="00E45062" w:rsidP="00E45062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ind w:left="-1134"/>
        <w:rPr>
          <w:color w:val="000000"/>
        </w:rPr>
      </w:pPr>
      <w:r w:rsidRPr="00EE5E3B">
        <w:rPr>
          <w:b/>
          <w:bCs/>
          <w:iCs/>
          <w:color w:val="000000"/>
        </w:rPr>
        <w:t>12)Межвидовые отношения, при которых одни организмы живут за счет других, питаясь кровью, тканями или переваренной пищей хозяев, используя их многократно,-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bCs/>
          <w:color w:val="000000"/>
        </w:rPr>
        <w:t xml:space="preserve"> а) </w:t>
      </w:r>
      <w:r w:rsidR="00E45062" w:rsidRPr="00EE5E3B">
        <w:rPr>
          <w:bCs/>
          <w:color w:val="000000"/>
        </w:rPr>
        <w:t xml:space="preserve"> паразитизм</w:t>
      </w:r>
    </w:p>
    <w:p w:rsidR="00E45062" w:rsidRPr="00EE5E3B" w:rsidRDefault="00E45062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  </w:t>
      </w:r>
      <w:r w:rsidR="004F55BC" w:rsidRPr="00EE5E3B">
        <w:rPr>
          <w:color w:val="000000"/>
          <w:lang w:val="en-US"/>
        </w:rPr>
        <w:t>b</w:t>
      </w:r>
      <w:r w:rsidR="004F55BC" w:rsidRPr="00EE5E3B">
        <w:rPr>
          <w:color w:val="000000"/>
        </w:rPr>
        <w:t>)</w:t>
      </w:r>
      <w:r w:rsidRPr="00EE5E3B">
        <w:rPr>
          <w:color w:val="000000"/>
        </w:rPr>
        <w:t xml:space="preserve"> хищничество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  с)</w:t>
      </w:r>
      <w:r w:rsidR="00E45062" w:rsidRPr="00EE5E3B">
        <w:rPr>
          <w:color w:val="000000"/>
        </w:rPr>
        <w:t xml:space="preserve"> конкуренция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 xml:space="preserve"> </w:t>
      </w:r>
      <w:r w:rsidR="00E45062" w:rsidRPr="00EE5E3B">
        <w:rPr>
          <w:color w:val="000000"/>
        </w:rPr>
        <w:t> </w:t>
      </w:r>
      <w:r w:rsidRPr="00EE5E3B">
        <w:rPr>
          <w:color w:val="000000"/>
          <w:lang w:val="en-US"/>
        </w:rPr>
        <w:t>d</w:t>
      </w:r>
      <w:r w:rsidR="00E45062" w:rsidRPr="00EE5E3B">
        <w:rPr>
          <w:color w:val="000000"/>
        </w:rPr>
        <w:t>) симбиоз</w:t>
      </w:r>
    </w:p>
    <w:p w:rsidR="00E45062" w:rsidRPr="00EE5E3B" w:rsidRDefault="00E45062" w:rsidP="00E45062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ind w:left="-1134"/>
        <w:rPr>
          <w:color w:val="000000"/>
        </w:rPr>
      </w:pPr>
      <w:r w:rsidRPr="00EE5E3B">
        <w:rPr>
          <w:b/>
          <w:bCs/>
          <w:iCs/>
          <w:color w:val="000000"/>
        </w:rPr>
        <w:t>13</w:t>
      </w:r>
      <w:r w:rsidR="00211DCA" w:rsidRPr="00EE5E3B">
        <w:rPr>
          <w:b/>
          <w:bCs/>
          <w:iCs/>
          <w:color w:val="000000"/>
        </w:rPr>
        <w:t>)</w:t>
      </w:r>
      <w:r w:rsidRPr="00EE5E3B">
        <w:rPr>
          <w:b/>
          <w:bCs/>
          <w:iCs/>
          <w:color w:val="000000"/>
        </w:rPr>
        <w:t> Тип межвидовых отношений, при котором оба организма получают взаимную пользу,-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а)</w:t>
      </w:r>
      <w:r w:rsidR="00E45062" w:rsidRPr="00EE5E3B">
        <w:rPr>
          <w:color w:val="000000"/>
        </w:rPr>
        <w:t xml:space="preserve"> хищничество</w:t>
      </w:r>
    </w:p>
    <w:p w:rsidR="00E45062" w:rsidRPr="00EE5E3B" w:rsidRDefault="00E45062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 </w:t>
      </w:r>
      <w:r w:rsidR="004F55BC" w:rsidRPr="00EE5E3B">
        <w:rPr>
          <w:color w:val="000000"/>
          <w:lang w:val="en-US"/>
        </w:rPr>
        <w:t>b</w:t>
      </w:r>
      <w:r w:rsidR="004F55BC" w:rsidRPr="00EE5E3B">
        <w:rPr>
          <w:color w:val="000000"/>
        </w:rPr>
        <w:t>)</w:t>
      </w:r>
      <w:r w:rsidRPr="00EE5E3B">
        <w:rPr>
          <w:color w:val="000000"/>
        </w:rPr>
        <w:t xml:space="preserve"> конкуренция</w:t>
      </w:r>
    </w:p>
    <w:p w:rsidR="00E45062" w:rsidRPr="00EE5E3B" w:rsidRDefault="00E45062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 </w:t>
      </w:r>
      <w:r w:rsidR="004F55BC" w:rsidRPr="00EE5E3B">
        <w:rPr>
          <w:bCs/>
          <w:color w:val="000000"/>
        </w:rPr>
        <w:t xml:space="preserve">с) </w:t>
      </w:r>
      <w:r w:rsidRPr="00EE5E3B">
        <w:rPr>
          <w:bCs/>
          <w:color w:val="000000"/>
        </w:rPr>
        <w:t>симбиоз</w:t>
      </w:r>
    </w:p>
    <w:p w:rsidR="00E45062" w:rsidRPr="00EE5E3B" w:rsidRDefault="00E45062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 </w:t>
      </w:r>
      <w:r w:rsidR="004F55BC" w:rsidRPr="00EE5E3B">
        <w:rPr>
          <w:color w:val="000000"/>
          <w:lang w:val="en-US"/>
        </w:rPr>
        <w:t>d</w:t>
      </w:r>
      <w:r w:rsidRPr="00EE5E3B">
        <w:rPr>
          <w:color w:val="000000"/>
        </w:rPr>
        <w:t>) паразитизм</w:t>
      </w:r>
    </w:p>
    <w:p w:rsidR="00E45062" w:rsidRPr="00EE5E3B" w:rsidRDefault="00E45062" w:rsidP="00E45062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ind w:left="-1134"/>
        <w:rPr>
          <w:color w:val="000000"/>
        </w:rPr>
      </w:pPr>
      <w:r w:rsidRPr="00EE5E3B">
        <w:rPr>
          <w:b/>
          <w:color w:val="000000"/>
        </w:rPr>
        <w:t>14</w:t>
      </w:r>
      <w:r w:rsidR="00211DCA" w:rsidRPr="00EE5E3B">
        <w:rPr>
          <w:b/>
          <w:bCs/>
          <w:iCs/>
          <w:color w:val="000000"/>
        </w:rPr>
        <w:t xml:space="preserve">) </w:t>
      </w:r>
      <w:r w:rsidRPr="00EE5E3B">
        <w:rPr>
          <w:b/>
          <w:bCs/>
          <w:iCs/>
          <w:color w:val="000000"/>
        </w:rPr>
        <w:t>Биоценоз – это совокупность взаимосвязанных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а)</w:t>
      </w:r>
      <w:r w:rsidR="00E45062" w:rsidRPr="00EE5E3B">
        <w:rPr>
          <w:color w:val="000000"/>
        </w:rPr>
        <w:t xml:space="preserve"> организмов одного вида</w:t>
      </w:r>
    </w:p>
    <w:p w:rsidR="00E45062" w:rsidRPr="00EE5E3B" w:rsidRDefault="00E45062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> </w:t>
      </w:r>
      <w:r w:rsidR="004F55BC" w:rsidRPr="00EE5E3B">
        <w:rPr>
          <w:color w:val="000000"/>
          <w:lang w:val="en-US"/>
        </w:rPr>
        <w:t>b</w:t>
      </w:r>
      <w:r w:rsidR="004F55BC" w:rsidRPr="00EE5E3B">
        <w:rPr>
          <w:color w:val="000000"/>
        </w:rPr>
        <w:t>) </w:t>
      </w:r>
      <w:r w:rsidRPr="00EE5E3B">
        <w:rPr>
          <w:color w:val="000000"/>
        </w:rPr>
        <w:t>компонентов живой и неживой природы</w:t>
      </w:r>
    </w:p>
    <w:p w:rsidR="00E45062" w:rsidRPr="00EE5E3B" w:rsidRDefault="004F55BC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t xml:space="preserve"> </w:t>
      </w:r>
      <w:r w:rsidRPr="00EE5E3B">
        <w:rPr>
          <w:bCs/>
          <w:color w:val="000000"/>
        </w:rPr>
        <w:t xml:space="preserve">с) </w:t>
      </w:r>
      <w:r w:rsidR="00E45062" w:rsidRPr="00EE5E3B">
        <w:rPr>
          <w:bCs/>
          <w:color w:val="000000"/>
        </w:rPr>
        <w:t>совместно обитающих организмов разных видов</w:t>
      </w:r>
    </w:p>
    <w:p w:rsidR="00E45062" w:rsidRPr="00EE5E3B" w:rsidRDefault="00E45062" w:rsidP="004F55BC">
      <w:pPr>
        <w:pStyle w:val="a5"/>
        <w:shd w:val="clear" w:color="auto" w:fill="FFFFFF"/>
        <w:tabs>
          <w:tab w:val="num" w:pos="-993"/>
        </w:tabs>
        <w:spacing w:before="0" w:beforeAutospacing="0" w:after="0" w:afterAutospacing="0" w:line="199" w:lineRule="atLeast"/>
        <w:rPr>
          <w:color w:val="000000"/>
        </w:rPr>
      </w:pPr>
      <w:r w:rsidRPr="00EE5E3B">
        <w:rPr>
          <w:color w:val="000000"/>
        </w:rPr>
        <w:lastRenderedPageBreak/>
        <w:t> </w:t>
      </w:r>
      <w:r w:rsidR="004F55BC" w:rsidRPr="00EE5E3B">
        <w:rPr>
          <w:color w:val="000000"/>
          <w:lang w:val="en-US"/>
        </w:rPr>
        <w:t>d</w:t>
      </w:r>
      <w:r w:rsidR="004F55BC" w:rsidRPr="00EE5E3B">
        <w:rPr>
          <w:color w:val="000000"/>
        </w:rPr>
        <w:t>)</w:t>
      </w:r>
      <w:r w:rsidRPr="00EE5E3B">
        <w:rPr>
          <w:color w:val="000000"/>
        </w:rPr>
        <w:t xml:space="preserve"> растений разных видов</w:t>
      </w:r>
    </w:p>
    <w:p w:rsidR="00DB7EBE" w:rsidRPr="00EE5E3B" w:rsidRDefault="00DB7EBE" w:rsidP="00DB7EBE">
      <w:pPr>
        <w:pStyle w:val="a5"/>
        <w:shd w:val="clear" w:color="auto" w:fill="FFFFFF"/>
        <w:spacing w:before="0" w:beforeAutospacing="0" w:after="0" w:afterAutospacing="0"/>
        <w:ind w:left="-1134"/>
        <w:textAlignment w:val="baseline"/>
        <w:rPr>
          <w:b/>
        </w:rPr>
      </w:pPr>
      <w:r w:rsidRPr="00EE5E3B">
        <w:rPr>
          <w:b/>
        </w:rPr>
        <w:t xml:space="preserve">15) Термин </w:t>
      </w:r>
      <w:r w:rsidRPr="00EE5E3B">
        <w:rPr>
          <w:rStyle w:val="a6"/>
          <w:bdr w:val="none" w:sz="0" w:space="0" w:color="auto" w:frame="1"/>
        </w:rPr>
        <w:t>ЭКОЛОГИЯ</w:t>
      </w:r>
      <w:r w:rsidRPr="00EE5E3B">
        <w:rPr>
          <w:b/>
        </w:rPr>
        <w:t xml:space="preserve"> ввел в науку</w:t>
      </w:r>
    </w:p>
    <w:p w:rsidR="00DB7EBE" w:rsidRPr="00EE5E3B" w:rsidRDefault="00DB7EBE" w:rsidP="00DB7EBE">
      <w:pPr>
        <w:pStyle w:val="a5"/>
        <w:shd w:val="clear" w:color="auto" w:fill="FFFFFF"/>
        <w:spacing w:before="0" w:beforeAutospacing="0" w:after="264" w:afterAutospacing="0"/>
        <w:textAlignment w:val="baseline"/>
      </w:pPr>
      <w:r w:rsidRPr="00EE5E3B">
        <w:t>а) Эрнст Геккель</w:t>
      </w:r>
      <w:r w:rsidRPr="00EE5E3B">
        <w:br/>
      </w:r>
      <w:r w:rsidRPr="00EE5E3B">
        <w:rPr>
          <w:lang w:val="en-US"/>
        </w:rPr>
        <w:t>b</w:t>
      </w:r>
      <w:r w:rsidRPr="00EE5E3B">
        <w:t>) Фридрих Энгельс</w:t>
      </w:r>
      <w:r w:rsidRPr="00EE5E3B">
        <w:br/>
        <w:t>с) Александр Иванович Опарин</w:t>
      </w:r>
      <w:r w:rsidRPr="00EE5E3B">
        <w:br/>
      </w:r>
      <w:r w:rsidRPr="00EE5E3B">
        <w:rPr>
          <w:lang w:val="en-US"/>
        </w:rPr>
        <w:t>d</w:t>
      </w:r>
      <w:r w:rsidRPr="00EE5E3B">
        <w:t>) Владимир Иванович Вернадский</w:t>
      </w:r>
    </w:p>
    <w:p w:rsidR="00DB7EBE" w:rsidRPr="00EE5E3B" w:rsidRDefault="00DB7EBE" w:rsidP="00DB7EBE">
      <w:pPr>
        <w:pStyle w:val="a5"/>
        <w:shd w:val="clear" w:color="auto" w:fill="FFFFFF"/>
        <w:spacing w:before="0" w:beforeAutospacing="0" w:after="0" w:afterAutospacing="0"/>
        <w:ind w:left="-1134"/>
        <w:textAlignment w:val="baseline"/>
        <w:rPr>
          <w:b/>
        </w:rPr>
      </w:pPr>
      <w:r w:rsidRPr="00EE5E3B">
        <w:rPr>
          <w:rStyle w:val="a6"/>
          <w:bdr w:val="none" w:sz="0" w:space="0" w:color="auto" w:frame="1"/>
        </w:rPr>
        <w:t>Часть В.  1.</w:t>
      </w:r>
      <w:r w:rsidRPr="00EE5E3B">
        <w:rPr>
          <w:b/>
        </w:rPr>
        <w:t> Какие антропогенные факторы могут привести к сокращению числа видов растений в лесу? Выберите </w:t>
      </w:r>
      <w:r w:rsidRPr="00EE5E3B">
        <w:rPr>
          <w:rStyle w:val="a6"/>
          <w:b w:val="0"/>
          <w:bdr w:val="none" w:sz="0" w:space="0" w:color="auto" w:frame="1"/>
        </w:rPr>
        <w:t>три</w:t>
      </w:r>
      <w:r w:rsidRPr="00EE5E3B">
        <w:rPr>
          <w:b/>
        </w:rPr>
        <w:t> верных ответа из шести и запишите цифры, под которыми они указаны.</w:t>
      </w:r>
    </w:p>
    <w:p w:rsidR="00DB7EBE" w:rsidRPr="00EE5E3B" w:rsidRDefault="00DB7EBE" w:rsidP="00DB7EBE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b w:val="0"/>
          <w:bCs w:val="0"/>
        </w:rPr>
      </w:pPr>
      <w:r w:rsidRPr="00EE5E3B">
        <w:t>1) бесконтрольная вырубка деревьев</w:t>
      </w:r>
      <w:r w:rsidRPr="00EE5E3B">
        <w:br/>
        <w:t>2) внезапное наводнение</w:t>
      </w:r>
      <w:r w:rsidRPr="00EE5E3B">
        <w:br/>
        <w:t>3) засуха</w:t>
      </w:r>
      <w:r w:rsidRPr="00EE5E3B">
        <w:br/>
        <w:t>4) сбор редких растений для букетов</w:t>
      </w:r>
      <w:r w:rsidRPr="00EE5E3B">
        <w:br/>
        <w:t>5) увеличение числа травоядных животных</w:t>
      </w:r>
      <w:r w:rsidRPr="00EE5E3B">
        <w:br/>
        <w:t>6) вселение человеком в экосистему леса новых видов травоядных животных</w:t>
      </w:r>
    </w:p>
    <w:p w:rsidR="00DB7EBE" w:rsidRPr="00EE5E3B" w:rsidRDefault="00DB7EBE" w:rsidP="00DB7EBE">
      <w:pPr>
        <w:pStyle w:val="a5"/>
        <w:shd w:val="clear" w:color="auto" w:fill="FFFFFF"/>
        <w:spacing w:before="0" w:beforeAutospacing="0" w:after="0" w:afterAutospacing="0"/>
        <w:ind w:left="-1134"/>
        <w:textAlignment w:val="baseline"/>
        <w:rPr>
          <w:b/>
        </w:rPr>
      </w:pPr>
      <w:r w:rsidRPr="00EE5E3B">
        <w:rPr>
          <w:rStyle w:val="a6"/>
          <w:bdr w:val="none" w:sz="0" w:space="0" w:color="auto" w:frame="1"/>
        </w:rPr>
        <w:t>2.</w:t>
      </w:r>
      <w:r w:rsidRPr="00EE5E3B">
        <w:rPr>
          <w:b/>
        </w:rPr>
        <w:t> Укажите правильное соответствие между группой организмов, представляющих собой звено в пищевой цепи, и функцией, которую они выполняют в сообществе. Для этого к каждому элементу первого столбца подберите позицию из второго столбца.</w:t>
      </w:r>
    </w:p>
    <w:p w:rsidR="00DB7EBE" w:rsidRPr="00EE5E3B" w:rsidRDefault="00DB7EBE" w:rsidP="00DB7EBE">
      <w:pPr>
        <w:pStyle w:val="podzagolovok"/>
        <w:shd w:val="clear" w:color="auto" w:fill="FFFFFF"/>
        <w:spacing w:before="0" w:beforeAutospacing="0" w:after="0" w:afterAutospacing="0" w:line="213" w:lineRule="atLeast"/>
        <w:ind w:left="-851"/>
        <w:textAlignment w:val="baseline"/>
        <w:rPr>
          <w:b/>
        </w:rPr>
      </w:pPr>
      <w:r w:rsidRPr="00EE5E3B">
        <w:rPr>
          <w:b/>
        </w:rPr>
        <w:t>Группа</w:t>
      </w:r>
    </w:p>
    <w:p w:rsidR="00DB7EBE" w:rsidRPr="00EE5E3B" w:rsidRDefault="00DB7EBE" w:rsidP="00DB7EBE">
      <w:pPr>
        <w:pStyle w:val="a5"/>
        <w:shd w:val="clear" w:color="auto" w:fill="FFFFFF"/>
        <w:spacing w:before="0" w:beforeAutospacing="0" w:after="0" w:afterAutospacing="0"/>
        <w:ind w:left="-851"/>
        <w:textAlignment w:val="baseline"/>
      </w:pPr>
      <w:r w:rsidRPr="00EE5E3B">
        <w:t>1) редуценты</w:t>
      </w:r>
      <w:r w:rsidRPr="00EE5E3B">
        <w:br/>
        <w:t>2) консументы</w:t>
      </w:r>
      <w:r w:rsidRPr="00EE5E3B">
        <w:br/>
        <w:t>3) продуценты</w:t>
      </w:r>
    </w:p>
    <w:p w:rsidR="00DB7EBE" w:rsidRPr="00EE5E3B" w:rsidRDefault="00DB7EBE" w:rsidP="00DB7EBE">
      <w:pPr>
        <w:pStyle w:val="podzagolovok"/>
        <w:shd w:val="clear" w:color="auto" w:fill="FFFFFF"/>
        <w:spacing w:before="0" w:beforeAutospacing="0" w:after="0" w:afterAutospacing="0" w:line="213" w:lineRule="atLeast"/>
        <w:textAlignment w:val="baseline"/>
        <w:rPr>
          <w:b/>
        </w:rPr>
      </w:pPr>
      <w:r w:rsidRPr="00EE5E3B">
        <w:rPr>
          <w:b/>
        </w:rPr>
        <w:t>Функция</w:t>
      </w:r>
    </w:p>
    <w:p w:rsidR="00E45062" w:rsidRPr="00DC484B" w:rsidRDefault="00DB7EBE" w:rsidP="00DC484B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EE5E3B">
        <w:t>А) разлагают органические вещества до минеральных, тем самым возвращая растениям азот, фосфор, калий и другие элементы</w:t>
      </w:r>
      <w:r w:rsidRPr="00EE5E3B">
        <w:br/>
        <w:t>Б) потребляют готовые органические вещества</w:t>
      </w:r>
      <w:r w:rsidRPr="00EE5E3B">
        <w:br/>
        <w:t>В) создают органические вещества из неорганических</w:t>
      </w:r>
      <w:r w:rsidRPr="00EE5E3B">
        <w:br/>
        <w:t>Г) фотосинтезирующие растения</w:t>
      </w:r>
      <w:r w:rsidRPr="00EE5E3B">
        <w:br/>
        <w:t>Д) бактерии и плесневые грибы</w:t>
      </w:r>
      <w:r w:rsidRPr="00EE5E3B">
        <w:br/>
        <w:t>Е) растительноядные животные, хищники</w:t>
      </w:r>
    </w:p>
    <w:p w:rsidR="00880902" w:rsidRPr="00EE5E3B" w:rsidRDefault="00880902" w:rsidP="0088090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20.05. </w:t>
      </w:r>
    </w:p>
    <w:p w:rsidR="00880902" w:rsidRPr="00EE5E3B" w:rsidRDefault="00880902" w:rsidP="00880902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F8770D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Анализ </w:t>
      </w:r>
      <w:r w:rsidR="00F8770D" w:rsidRPr="00EE5E3B">
        <w:rPr>
          <w:rFonts w:ascii="Times New Roman" w:hAnsi="Times New Roman" w:cs="Times New Roman"/>
          <w:bCs/>
          <w:color w:val="000000"/>
          <w:sz w:val="24"/>
          <w:szCs w:val="24"/>
        </w:rPr>
        <w:t>итоговой контрольной работы по биологии.</w:t>
      </w:r>
    </w:p>
    <w:p w:rsidR="00F80BFA" w:rsidRPr="00EE5E3B" w:rsidRDefault="00F80BFA" w:rsidP="00F80BFA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690712" w:rsidRPr="00EE5E3B" w:rsidRDefault="00690712" w:rsidP="00F80BFA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b/>
          <w:sz w:val="24"/>
          <w:szCs w:val="24"/>
          <w:u w:val="single"/>
        </w:rPr>
        <w:t>11 класс – Базовый уровень под редакцией Д.К.Беляева</w:t>
      </w:r>
    </w:p>
    <w:p w:rsidR="00575E36" w:rsidRPr="00EE5E3B" w:rsidRDefault="00D1421A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</w:rPr>
      </w:pPr>
      <w:r w:rsidRPr="00EE5E3B">
        <w:rPr>
          <w:rFonts w:ascii="Times New Roman" w:hAnsi="Times New Roman" w:cs="Times New Roman"/>
          <w:b/>
          <w:sz w:val="24"/>
          <w:szCs w:val="24"/>
        </w:rPr>
        <w:t>7</w:t>
      </w:r>
      <w:r w:rsidR="00575E36" w:rsidRPr="00EE5E3B">
        <w:rPr>
          <w:rFonts w:ascii="Times New Roman" w:hAnsi="Times New Roman" w:cs="Times New Roman"/>
          <w:b/>
          <w:sz w:val="24"/>
          <w:szCs w:val="24"/>
        </w:rPr>
        <w:t>.04 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hyperlink r:id="rId114" w:tooltip="Биология. Учебник для 10-11 классов" w:history="1">
        <w:r w:rsidRPr="00EE5E3B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Сцепленное наследование генов</w:t>
        </w:r>
      </w:hyperlink>
      <w:r w:rsidRPr="00EE5E3B">
        <w:rPr>
          <w:rFonts w:ascii="Times New Roman" w:hAnsi="Times New Roman" w:cs="Times New Roman"/>
          <w:sz w:val="24"/>
          <w:szCs w:val="24"/>
        </w:rPr>
        <w:t xml:space="preserve">». </w:t>
      </w:r>
      <w:hyperlink r:id="rId115" w:history="1">
        <w:r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https://youtu.be/b1ufFHwBEso</w:t>
        </w:r>
      </w:hyperlink>
      <w:r w:rsidRPr="00EE5E3B">
        <w:rPr>
          <w:rFonts w:ascii="Times New Roman" w:hAnsi="Times New Roman" w:cs="Times New Roman"/>
          <w:sz w:val="24"/>
          <w:szCs w:val="24"/>
        </w:rPr>
        <w:t xml:space="preserve">, 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Д/з -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§34 стр. 156, составить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конспект,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выучить термины.</w:t>
      </w:r>
    </w:p>
    <w:p w:rsidR="00575E36" w:rsidRPr="00EE5E3B" w:rsidRDefault="00D1421A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13</w:t>
      </w:r>
      <w:r w:rsidR="00575E36"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.04. 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sz w:val="24"/>
          <w:szCs w:val="24"/>
        </w:rPr>
        <w:t xml:space="preserve"> «</w:t>
      </w:r>
      <w:hyperlink r:id="rId116" w:tooltip="Биология. Учебник для 10-11 классов" w:history="1">
        <w:r w:rsidRPr="00EE5E3B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 Взаимодействие генотипа и среды при формировании признака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». </w:t>
      </w:r>
      <w:hyperlink r:id="rId117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https://youtu.be/n9KzYcUv4Os</w:t>
        </w:r>
      </w:hyperlink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Д/з -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§36 стр.165,  составить конспект.</w:t>
      </w:r>
    </w:p>
    <w:p w:rsidR="00575E36" w:rsidRPr="00EE5E3B" w:rsidRDefault="00D1421A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14</w:t>
      </w:r>
      <w:r w:rsidR="00575E36"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.04.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sz w:val="24"/>
          <w:szCs w:val="24"/>
        </w:rPr>
        <w:t xml:space="preserve"> «</w:t>
      </w:r>
      <w:hyperlink r:id="rId118" w:tooltip="Биология. Учебник для 10-11 классов" w:history="1">
        <w:r w:rsidRPr="00EE5E3B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Модификационная и наследственная изменчивость. Комбинативная изменчивость</w:t>
        </w:r>
      </w:hyperlink>
      <w:r w:rsidRPr="00EE5E3B">
        <w:rPr>
          <w:rFonts w:ascii="Times New Roman" w:hAnsi="Times New Roman" w:cs="Times New Roman"/>
          <w:sz w:val="24"/>
          <w:szCs w:val="24"/>
        </w:rPr>
        <w:t xml:space="preserve">». </w:t>
      </w:r>
      <w:hyperlink r:id="rId119" w:history="1">
        <w:r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https://youtu.be/s0JtUoISlJg</w:t>
        </w:r>
      </w:hyperlink>
      <w:r w:rsidRPr="00EE5E3B">
        <w:rPr>
          <w:rFonts w:ascii="Times New Roman" w:hAnsi="Times New Roman" w:cs="Times New Roman"/>
          <w:sz w:val="24"/>
          <w:szCs w:val="24"/>
        </w:rPr>
        <w:t xml:space="preserve">, </w:t>
      </w:r>
      <w:hyperlink r:id="rId120" w:history="1">
        <w:r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https://youtu.be/sX5W6ZT4sjs</w:t>
        </w:r>
      </w:hyperlink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, 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Д/з -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§38 стр.177,  составить конспект.</w:t>
      </w:r>
    </w:p>
    <w:p w:rsidR="00575E36" w:rsidRPr="00EE5E3B" w:rsidRDefault="00D1421A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20</w:t>
      </w:r>
      <w:r w:rsidR="00575E36"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.04.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121" w:history="1">
        <w:r w:rsidRPr="00EE5E3B">
          <w:rPr>
            <w:rStyle w:val="a3"/>
            <w:rFonts w:ascii="Times New Roman" w:hAnsi="Times New Roman" w:cs="Times New Roman"/>
            <w:bCs/>
            <w:sz w:val="24"/>
            <w:szCs w:val="24"/>
            <w:u w:val="none"/>
            <w:shd w:val="clear" w:color="auto" w:fill="FFFFFF"/>
          </w:rPr>
          <w:t> </w:t>
        </w:r>
        <w:r w:rsidRPr="00EE5E3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–</w:t>
        </w:r>
        <w:r w:rsidRPr="00EE5E3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«</w:t>
        </w:r>
        <w:r w:rsidRPr="00EE5E3B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Мутационная изменчивость</w:t>
        </w:r>
      </w:hyperlink>
      <w:r w:rsidRPr="00EE5E3B">
        <w:rPr>
          <w:rFonts w:ascii="Times New Roman" w:hAnsi="Times New Roman" w:cs="Times New Roman"/>
          <w:sz w:val="24"/>
          <w:szCs w:val="24"/>
        </w:rPr>
        <w:t xml:space="preserve">». </w:t>
      </w:r>
      <w:hyperlink r:id="rId122" w:history="1">
        <w:r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https://youtu.be/8krgBEy59zc</w:t>
        </w:r>
      </w:hyperlink>
      <w:r w:rsidRPr="00EE5E3B">
        <w:rPr>
          <w:rFonts w:ascii="Times New Roman" w:hAnsi="Times New Roman" w:cs="Times New Roman"/>
          <w:sz w:val="24"/>
          <w:szCs w:val="24"/>
        </w:rPr>
        <w:t xml:space="preserve">, 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Д/з -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§39 стр.180,  составить конспект.</w:t>
      </w:r>
    </w:p>
    <w:p w:rsidR="00033F9C" w:rsidRPr="00EE5E3B" w:rsidRDefault="00D1421A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</w:rPr>
      </w:pPr>
      <w:r w:rsidRPr="00EE5E3B">
        <w:rPr>
          <w:rFonts w:ascii="Times New Roman" w:hAnsi="Times New Roman" w:cs="Times New Roman"/>
          <w:b/>
          <w:sz w:val="24"/>
          <w:szCs w:val="24"/>
        </w:rPr>
        <w:t>21</w:t>
      </w:r>
      <w:r w:rsidR="00033F9C" w:rsidRPr="00EE5E3B">
        <w:rPr>
          <w:rFonts w:ascii="Times New Roman" w:hAnsi="Times New Roman" w:cs="Times New Roman"/>
          <w:b/>
          <w:sz w:val="24"/>
          <w:szCs w:val="24"/>
        </w:rPr>
        <w:t>.04 .</w:t>
      </w:r>
    </w:p>
    <w:p w:rsidR="00033F9C" w:rsidRPr="00EE5E3B" w:rsidRDefault="00033F9C" w:rsidP="00F80BFA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="002E445F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181532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Наследственная изменчивость человека</w:t>
      </w:r>
      <w:r w:rsidR="002E445F" w:rsidRPr="00EE5E3B">
        <w:rPr>
          <w:rFonts w:ascii="Times New Roman" w:hAnsi="Times New Roman" w:cs="Times New Roman"/>
          <w:sz w:val="24"/>
          <w:szCs w:val="24"/>
        </w:rPr>
        <w:t>».</w:t>
      </w:r>
      <w:r w:rsidR="001136B7"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123" w:history="1">
        <w:r w:rsidR="001136B7"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https://youtu.be/8krgBEy59zc</w:t>
        </w:r>
      </w:hyperlink>
      <w:r w:rsidR="002E445F" w:rsidRPr="00EE5E3B">
        <w:rPr>
          <w:rFonts w:ascii="Times New Roman" w:hAnsi="Times New Roman" w:cs="Times New Roman"/>
          <w:sz w:val="24"/>
          <w:szCs w:val="24"/>
        </w:rPr>
        <w:t>,</w:t>
      </w:r>
      <w:r w:rsidR="001136B7"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124" w:history="1">
        <w:r w:rsidR="0070075C"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https://youtu.be/rkKxKObAYwg</w:t>
        </w:r>
      </w:hyperlink>
      <w:r w:rsidR="0070075C" w:rsidRPr="00EE5E3B">
        <w:rPr>
          <w:rFonts w:ascii="Times New Roman" w:hAnsi="Times New Roman" w:cs="Times New Roman"/>
          <w:sz w:val="24"/>
          <w:szCs w:val="24"/>
        </w:rPr>
        <w:t xml:space="preserve">, </w:t>
      </w:r>
      <w:r w:rsidR="001136B7"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="002E445F"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Д/з - </w:t>
      </w:r>
      <w:r w:rsidR="006B6D94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§</w:t>
      </w:r>
      <w:r w:rsidR="00867D45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34</w:t>
      </w:r>
      <w:r w:rsidR="006B6D94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стр. </w:t>
      </w:r>
      <w:r w:rsidR="00867D45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156</w:t>
      </w:r>
      <w:r w:rsidR="006B6D94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составить конспект</w:t>
      </w:r>
      <w:r w:rsidR="00867D45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 выучить термины.</w:t>
      </w:r>
    </w:p>
    <w:p w:rsidR="00033F9C" w:rsidRPr="00EE5E3B" w:rsidRDefault="00326BE5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="00D1421A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</w:t>
      </w:r>
      <w:r w:rsidR="00033F9C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.04. </w:t>
      </w:r>
    </w:p>
    <w:p w:rsidR="00326BE5" w:rsidRPr="00EE5E3B" w:rsidRDefault="00033F9C" w:rsidP="001560DF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sz w:val="24"/>
          <w:szCs w:val="24"/>
        </w:rPr>
        <w:t xml:space="preserve"> «</w:t>
      </w:r>
      <w:r w:rsidR="001136B7" w:rsidRPr="00EE5E3B">
        <w:rPr>
          <w:rFonts w:ascii="Times New Roman" w:hAnsi="Times New Roman" w:cs="Times New Roman"/>
          <w:sz w:val="24"/>
          <w:szCs w:val="24"/>
        </w:rPr>
        <w:t>Наследственные болезни</w:t>
      </w:r>
      <w:r w:rsidR="002E445F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  <w:r w:rsidR="0070075C"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125" w:history="1">
        <w:r w:rsidR="0070075C"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https://youtu.be/VMWMuic8czg</w:t>
        </w:r>
      </w:hyperlink>
      <w:r w:rsidR="00867D45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0075C"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126" w:history="1">
        <w:r w:rsidR="0070075C"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https://youtu.be/Gq_nc-D942k</w:t>
        </w:r>
      </w:hyperlink>
      <w:r w:rsidR="0070075C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</w:t>
      </w:r>
      <w:r w:rsidR="00867D45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Д/з - </w:t>
      </w:r>
      <w:r w:rsidR="006B6D94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§</w:t>
      </w:r>
      <w:r w:rsidR="00867D45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36</w:t>
      </w:r>
      <w:r w:rsidR="006B6D94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стр.</w:t>
      </w:r>
      <w:r w:rsidR="00867D45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165</w:t>
      </w:r>
      <w:r w:rsidR="006B6D94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составить конспект</w:t>
      </w:r>
      <w:r w:rsidR="0070075C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после просмотра фильма.</w:t>
      </w:r>
      <w:r w:rsidR="0025393C" w:rsidRPr="00EE5E3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 </w:t>
      </w:r>
    </w:p>
    <w:p w:rsidR="00EA77A5" w:rsidRPr="00EE5E3B" w:rsidRDefault="00D1421A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28</w:t>
      </w:r>
      <w:r w:rsidR="00033F9C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.04.</w:t>
      </w:r>
    </w:p>
    <w:p w:rsidR="00033F9C" w:rsidRPr="00EE5E3B" w:rsidRDefault="00867D45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="00EA77A5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EA77A5"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</w:rPr>
        <w:t>«</w:t>
      </w:r>
      <w:r w:rsidR="001136B7" w:rsidRPr="00EE5E3B">
        <w:rPr>
          <w:rFonts w:ascii="Times New Roman" w:hAnsi="Times New Roman" w:cs="Times New Roman"/>
          <w:sz w:val="24"/>
          <w:szCs w:val="24"/>
        </w:rPr>
        <w:t>Лечение и предупреждение некоторых наследственных болезней человека</w:t>
      </w:r>
      <w:r w:rsidR="0070075C" w:rsidRPr="00EE5E3B">
        <w:rPr>
          <w:rFonts w:ascii="Times New Roman" w:hAnsi="Times New Roman" w:cs="Times New Roman"/>
          <w:sz w:val="24"/>
          <w:szCs w:val="24"/>
        </w:rPr>
        <w:t xml:space="preserve">». </w:t>
      </w:r>
      <w:hyperlink r:id="rId127" w:history="1">
        <w:r w:rsidR="0070075C"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https://youtu.be/9DUBRpL7gfw</w:t>
        </w:r>
      </w:hyperlink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0075C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33F9C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составить конспект</w:t>
      </w:r>
      <w:r w:rsidR="00025094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025094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 просмотра фильма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A77A5" w:rsidRPr="00EE5E3B" w:rsidRDefault="00C260B0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12.05</w:t>
      </w:r>
      <w:r w:rsidR="00033F9C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326BE5" w:rsidRPr="00EE5E3B" w:rsidRDefault="00867D45" w:rsidP="00025094">
      <w:pPr>
        <w:pStyle w:val="1"/>
        <w:spacing w:before="0" w:beforeAutospacing="0" w:after="0" w:afterAutospacing="0"/>
        <w:ind w:left="-1134"/>
        <w:rPr>
          <w:b w:val="0"/>
          <w:sz w:val="24"/>
          <w:szCs w:val="24"/>
        </w:rPr>
      </w:pPr>
      <w:r w:rsidRPr="00EE5E3B">
        <w:rPr>
          <w:b w:val="0"/>
          <w:sz w:val="24"/>
          <w:szCs w:val="24"/>
        </w:rPr>
        <w:t xml:space="preserve"> </w:t>
      </w:r>
      <w:hyperlink r:id="rId128" w:history="1">
        <w:r w:rsidR="00EA77A5" w:rsidRPr="00EE5E3B">
          <w:rPr>
            <w:rStyle w:val="a3"/>
            <w:b w:val="0"/>
            <w:color w:val="auto"/>
            <w:sz w:val="24"/>
            <w:szCs w:val="24"/>
            <w:u w:val="none"/>
            <w:shd w:val="clear" w:color="auto" w:fill="FFFFFF"/>
          </w:rPr>
          <w:t> –</w:t>
        </w:r>
        <w:r w:rsidR="00EA77A5" w:rsidRPr="00EE5E3B">
          <w:rPr>
            <w:rStyle w:val="a3"/>
            <w:b w:val="0"/>
            <w:color w:val="auto"/>
            <w:sz w:val="24"/>
            <w:szCs w:val="24"/>
            <w:u w:val="none"/>
          </w:rPr>
          <w:t xml:space="preserve"> «</w:t>
        </w:r>
      </w:hyperlink>
      <w:r w:rsidR="00025094" w:rsidRPr="00EE5E3B">
        <w:rPr>
          <w:b w:val="0"/>
          <w:bCs w:val="0"/>
          <w:sz w:val="24"/>
          <w:szCs w:val="24"/>
        </w:rPr>
        <w:t>Можно ли лечить генетические заболевания</w:t>
      </w:r>
      <w:r w:rsidR="00EA77A5" w:rsidRPr="00EE5E3B">
        <w:rPr>
          <w:b w:val="0"/>
          <w:sz w:val="24"/>
          <w:szCs w:val="24"/>
        </w:rPr>
        <w:t>»</w:t>
      </w:r>
      <w:r w:rsidRPr="00EE5E3B">
        <w:rPr>
          <w:b w:val="0"/>
          <w:sz w:val="24"/>
          <w:szCs w:val="24"/>
        </w:rPr>
        <w:t>.</w:t>
      </w:r>
      <w:r w:rsidR="00025094" w:rsidRPr="00EE5E3B">
        <w:rPr>
          <w:sz w:val="24"/>
          <w:szCs w:val="24"/>
        </w:rPr>
        <w:t xml:space="preserve"> </w:t>
      </w:r>
      <w:hyperlink r:id="rId129" w:history="1">
        <w:r w:rsidR="00824AB1" w:rsidRPr="00EE5E3B">
          <w:rPr>
            <w:rStyle w:val="a3"/>
            <w:b w:val="0"/>
            <w:sz w:val="24"/>
            <w:szCs w:val="24"/>
          </w:rPr>
          <w:t>https://youtu.be/o2yrUbGcgVs</w:t>
        </w:r>
      </w:hyperlink>
      <w:r w:rsidR="00824AB1" w:rsidRPr="00EE5E3B">
        <w:rPr>
          <w:b w:val="0"/>
          <w:sz w:val="24"/>
          <w:szCs w:val="24"/>
        </w:rPr>
        <w:t xml:space="preserve">. </w:t>
      </w:r>
    </w:p>
    <w:p w:rsidR="00BD6BC1" w:rsidRPr="00EE5E3B" w:rsidRDefault="00EA77A5" w:rsidP="00D30D9E">
      <w:pPr>
        <w:pStyle w:val="1"/>
        <w:spacing w:before="0" w:beforeAutospacing="0" w:after="0" w:afterAutospacing="0"/>
        <w:ind w:left="-1134"/>
        <w:rPr>
          <w:b w:val="0"/>
          <w:bCs w:val="0"/>
          <w:sz w:val="24"/>
          <w:szCs w:val="24"/>
        </w:rPr>
      </w:pPr>
      <w:r w:rsidRPr="00EE5E3B">
        <w:rPr>
          <w:b w:val="0"/>
          <w:sz w:val="24"/>
          <w:szCs w:val="24"/>
          <w:shd w:val="clear" w:color="auto" w:fill="FFFFFF"/>
        </w:rPr>
        <w:lastRenderedPageBreak/>
        <w:t>Д/з - составить конспект</w:t>
      </w:r>
      <w:r w:rsidR="00025094" w:rsidRPr="00EE5E3B">
        <w:rPr>
          <w:b w:val="0"/>
          <w:sz w:val="24"/>
          <w:szCs w:val="24"/>
          <w:shd w:val="clear" w:color="auto" w:fill="FFFFFF"/>
        </w:rPr>
        <w:t xml:space="preserve"> после просмотра фильма –</w:t>
      </w:r>
      <w:r w:rsidR="00025094" w:rsidRPr="00EE5E3B">
        <w:rPr>
          <w:b w:val="0"/>
          <w:bCs w:val="0"/>
          <w:sz w:val="24"/>
          <w:szCs w:val="24"/>
        </w:rPr>
        <w:t xml:space="preserve"> Можно ли лечить генетические заболевания? / Другая медицина / Доктор Черепанов</w:t>
      </w:r>
      <w:r w:rsidR="00824AB1" w:rsidRPr="00EE5E3B">
        <w:rPr>
          <w:b w:val="0"/>
          <w:bCs w:val="0"/>
          <w:sz w:val="24"/>
          <w:szCs w:val="24"/>
        </w:rPr>
        <w:t>.</w:t>
      </w:r>
    </w:p>
    <w:p w:rsidR="00880902" w:rsidRPr="00EE5E3B" w:rsidRDefault="00880902" w:rsidP="0088090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18.05.</w:t>
      </w:r>
    </w:p>
    <w:p w:rsidR="00880902" w:rsidRPr="00EE5E3B" w:rsidRDefault="00880902" w:rsidP="00880902">
      <w:pPr>
        <w:pStyle w:val="1"/>
        <w:spacing w:before="0" w:beforeAutospacing="0" w:after="0" w:afterAutospacing="0"/>
        <w:ind w:left="-1134"/>
        <w:rPr>
          <w:b w:val="0"/>
          <w:sz w:val="24"/>
          <w:szCs w:val="24"/>
          <w:shd w:val="clear" w:color="auto" w:fill="FFFFFF"/>
        </w:rPr>
      </w:pPr>
      <w:r w:rsidRPr="00EE5E3B">
        <w:rPr>
          <w:b w:val="0"/>
          <w:sz w:val="24"/>
          <w:szCs w:val="24"/>
        </w:rPr>
        <w:t xml:space="preserve"> </w:t>
      </w:r>
      <w:r w:rsidRPr="00EE5E3B">
        <w:rPr>
          <w:b w:val="0"/>
          <w:sz w:val="24"/>
          <w:szCs w:val="24"/>
          <w:shd w:val="clear" w:color="auto" w:fill="FFFFFF"/>
        </w:rPr>
        <w:t>–</w:t>
      </w:r>
      <w:r w:rsidR="00824AB1" w:rsidRPr="00EE5E3B">
        <w:rPr>
          <w:b w:val="0"/>
          <w:sz w:val="24"/>
          <w:szCs w:val="24"/>
          <w:shd w:val="clear" w:color="auto" w:fill="FFFFFF"/>
        </w:rPr>
        <w:t xml:space="preserve"> «Одомашнивание, как начальный этап селекции».</w:t>
      </w:r>
      <w:r w:rsidR="00824AB1" w:rsidRPr="00EE5E3B">
        <w:rPr>
          <w:sz w:val="24"/>
          <w:szCs w:val="24"/>
          <w:shd w:val="clear" w:color="auto" w:fill="FFFFFF"/>
        </w:rPr>
        <w:t xml:space="preserve"> </w:t>
      </w:r>
      <w:hyperlink r:id="rId130" w:history="1">
        <w:r w:rsidR="00824AB1" w:rsidRPr="00EE5E3B">
          <w:rPr>
            <w:rStyle w:val="a3"/>
            <w:b w:val="0"/>
            <w:sz w:val="24"/>
            <w:szCs w:val="24"/>
            <w:shd w:val="clear" w:color="auto" w:fill="FFFFFF"/>
          </w:rPr>
          <w:t>https://youtu.be/EtYWyQ7qmog</w:t>
        </w:r>
      </w:hyperlink>
      <w:r w:rsidR="00824AB1" w:rsidRPr="00EE5E3B">
        <w:rPr>
          <w:sz w:val="24"/>
          <w:szCs w:val="24"/>
          <w:shd w:val="clear" w:color="auto" w:fill="FFFFFF"/>
        </w:rPr>
        <w:t xml:space="preserve"> </w:t>
      </w:r>
      <w:r w:rsidR="00824AB1" w:rsidRPr="00EE5E3B">
        <w:rPr>
          <w:b w:val="0"/>
          <w:sz w:val="24"/>
          <w:szCs w:val="24"/>
          <w:shd w:val="clear" w:color="auto" w:fill="FFFFFF"/>
        </w:rPr>
        <w:t>,   Д/з - §42 стр.196,  составить конспект.</w:t>
      </w:r>
    </w:p>
    <w:p w:rsidR="00824AB1" w:rsidRPr="00EE5E3B" w:rsidRDefault="00824AB1" w:rsidP="00880902">
      <w:pPr>
        <w:pStyle w:val="1"/>
        <w:spacing w:before="0" w:beforeAutospacing="0" w:after="0" w:afterAutospacing="0"/>
        <w:ind w:left="-1134"/>
        <w:rPr>
          <w:b w:val="0"/>
          <w:sz w:val="24"/>
          <w:szCs w:val="24"/>
          <w:shd w:val="clear" w:color="auto" w:fill="FFFFFF"/>
        </w:rPr>
      </w:pPr>
      <w:r w:rsidRPr="00EE5E3B">
        <w:rPr>
          <w:b w:val="0"/>
          <w:sz w:val="24"/>
          <w:szCs w:val="24"/>
          <w:shd w:val="clear" w:color="auto" w:fill="FFFFFF"/>
        </w:rPr>
        <w:t>«Методы селекции».</w:t>
      </w:r>
      <w:r w:rsidRPr="00EE5E3B">
        <w:rPr>
          <w:sz w:val="24"/>
          <w:szCs w:val="24"/>
          <w:shd w:val="clear" w:color="auto" w:fill="FFFFFF"/>
        </w:rPr>
        <w:t xml:space="preserve"> </w:t>
      </w:r>
      <w:hyperlink r:id="rId131" w:history="1">
        <w:r w:rsidRPr="00EE5E3B">
          <w:rPr>
            <w:rStyle w:val="a3"/>
            <w:b w:val="0"/>
            <w:sz w:val="24"/>
            <w:szCs w:val="24"/>
            <w:shd w:val="clear" w:color="auto" w:fill="FFFFFF"/>
          </w:rPr>
          <w:t>https://youtu.be/WwFdQmS0VnE</w:t>
        </w:r>
      </w:hyperlink>
      <w:r w:rsidRPr="00EE5E3B">
        <w:rPr>
          <w:b w:val="0"/>
          <w:sz w:val="24"/>
          <w:szCs w:val="24"/>
          <w:shd w:val="clear" w:color="auto" w:fill="FFFFFF"/>
        </w:rPr>
        <w:t>,</w:t>
      </w:r>
      <w:r w:rsidRPr="00EE5E3B">
        <w:rPr>
          <w:sz w:val="24"/>
          <w:szCs w:val="24"/>
          <w:shd w:val="clear" w:color="auto" w:fill="FFFFFF"/>
        </w:rPr>
        <w:t xml:space="preserve">  </w:t>
      </w:r>
      <w:r w:rsidRPr="00EE5E3B">
        <w:rPr>
          <w:b w:val="0"/>
          <w:sz w:val="24"/>
          <w:szCs w:val="24"/>
          <w:shd w:val="clear" w:color="auto" w:fill="FFFFFF"/>
        </w:rPr>
        <w:t>Д/з - §43 стр.200,  составить конспект.</w:t>
      </w:r>
    </w:p>
    <w:p w:rsidR="00880902" w:rsidRPr="00EE5E3B" w:rsidRDefault="000E1082" w:rsidP="0088090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19</w:t>
      </w:r>
      <w:r w:rsidR="00880902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.05.</w:t>
      </w:r>
    </w:p>
    <w:p w:rsidR="00880902" w:rsidRPr="00EE5E3B" w:rsidRDefault="00880902" w:rsidP="00880902">
      <w:pPr>
        <w:pStyle w:val="1"/>
        <w:spacing w:before="0" w:beforeAutospacing="0" w:after="0" w:afterAutospacing="0"/>
        <w:ind w:left="-1134"/>
        <w:rPr>
          <w:b w:val="0"/>
          <w:sz w:val="24"/>
          <w:szCs w:val="24"/>
          <w:shd w:val="clear" w:color="auto" w:fill="FFFFFF"/>
        </w:rPr>
      </w:pPr>
      <w:r w:rsidRPr="00EE5E3B">
        <w:rPr>
          <w:sz w:val="24"/>
          <w:szCs w:val="24"/>
        </w:rPr>
        <w:t xml:space="preserve"> </w:t>
      </w:r>
      <w:r w:rsidRPr="00EE5E3B">
        <w:rPr>
          <w:b w:val="0"/>
          <w:sz w:val="24"/>
          <w:szCs w:val="24"/>
          <w:shd w:val="clear" w:color="auto" w:fill="FFFFFF"/>
        </w:rPr>
        <w:t>–</w:t>
      </w:r>
      <w:r w:rsidR="00F8770D" w:rsidRPr="00EE5E3B">
        <w:rPr>
          <w:b w:val="0"/>
          <w:color w:val="000000"/>
          <w:sz w:val="24"/>
          <w:szCs w:val="24"/>
        </w:rPr>
        <w:t xml:space="preserve"> Итоговая контрольная работа по биологии.</w:t>
      </w:r>
    </w:p>
    <w:p w:rsidR="00240A9F" w:rsidRPr="00EE5E3B" w:rsidRDefault="00240A9F" w:rsidP="0096240D">
      <w:pPr>
        <w:pStyle w:val="a5"/>
        <w:spacing w:before="0" w:beforeAutospacing="0" w:after="0" w:afterAutospacing="0"/>
        <w:ind w:left="-1134"/>
        <w:rPr>
          <w:i/>
        </w:rPr>
      </w:pPr>
      <w:r w:rsidRPr="00EE5E3B">
        <w:rPr>
          <w:b/>
          <w:bCs/>
          <w:i/>
        </w:rPr>
        <w:t>Тест состоит из частей А, В,С. На выполнение отводится 45 минут. Задания рекомендуется выполнять по порядку, не пропуская ни одного, даже самого легкого. Если задание не удается выполнить сразу, перейдите к следующему. Если останется время, вернитесь к пропущенным заданиям.</w:t>
      </w:r>
    </w:p>
    <w:p w:rsidR="00240A9F" w:rsidRPr="00EE5E3B" w:rsidRDefault="00240A9F" w:rsidP="0096240D">
      <w:pPr>
        <w:pStyle w:val="a5"/>
        <w:spacing w:before="0" w:beforeAutospacing="0" w:after="0" w:afterAutospacing="0"/>
        <w:ind w:left="-1134"/>
        <w:rPr>
          <w:i/>
        </w:rPr>
      </w:pPr>
      <w:r w:rsidRPr="00EE5E3B">
        <w:rPr>
          <w:b/>
          <w:bCs/>
          <w:i/>
          <w:u w:val="single"/>
        </w:rPr>
        <w:t>Часть А.</w:t>
      </w:r>
      <w:r w:rsidR="0096240D" w:rsidRPr="00EE5E3B">
        <w:rPr>
          <w:i/>
        </w:rPr>
        <w:t xml:space="preserve"> </w:t>
      </w:r>
      <w:r w:rsidRPr="00EE5E3B">
        <w:rPr>
          <w:i/>
        </w:rPr>
        <w:t>каждому заданию части А даны несколько ответов, из которых только один верный. Выберите верный, по вашему мнению, ответ, запишите его в бланке ответов.</w:t>
      </w:r>
    </w:p>
    <w:p w:rsidR="00240A9F" w:rsidRPr="00EE5E3B" w:rsidRDefault="00240A9F" w:rsidP="0096240D">
      <w:pPr>
        <w:pStyle w:val="a5"/>
        <w:spacing w:before="0" w:beforeAutospacing="0" w:after="0" w:afterAutospacing="0"/>
        <w:ind w:left="-1134"/>
        <w:rPr>
          <w:b/>
        </w:rPr>
      </w:pPr>
      <w:r w:rsidRPr="00EE5E3B">
        <w:rPr>
          <w:b/>
        </w:rPr>
        <w:t>1.Элементарной единицей эволюционного процесса является:</w:t>
      </w:r>
    </w:p>
    <w:p w:rsidR="00240A9F" w:rsidRPr="00EE5E3B" w:rsidRDefault="00240A9F" w:rsidP="0096240D">
      <w:pPr>
        <w:pStyle w:val="a5"/>
        <w:spacing w:before="0" w:beforeAutospacing="0" w:after="0" w:afterAutospacing="0"/>
      </w:pPr>
      <w:r w:rsidRPr="00EE5E3B">
        <w:t>а. Особь</w:t>
      </w:r>
    </w:p>
    <w:p w:rsidR="00240A9F" w:rsidRPr="00EE5E3B" w:rsidRDefault="00240A9F" w:rsidP="0096240D">
      <w:pPr>
        <w:pStyle w:val="a5"/>
        <w:spacing w:before="0" w:beforeAutospacing="0" w:after="0" w:afterAutospacing="0"/>
      </w:pPr>
      <w:r w:rsidRPr="00EE5E3B">
        <w:t>б. Вид</w:t>
      </w:r>
    </w:p>
    <w:p w:rsidR="00240A9F" w:rsidRPr="00EE5E3B" w:rsidRDefault="00240A9F" w:rsidP="0096240D">
      <w:pPr>
        <w:pStyle w:val="a5"/>
        <w:spacing w:before="0" w:beforeAutospacing="0" w:after="0" w:afterAutospacing="0"/>
      </w:pPr>
      <w:r w:rsidRPr="00EE5E3B">
        <w:t>в. Подвид</w:t>
      </w:r>
    </w:p>
    <w:p w:rsidR="00240A9F" w:rsidRPr="00EE5E3B" w:rsidRDefault="00240A9F" w:rsidP="0096240D">
      <w:pPr>
        <w:pStyle w:val="a5"/>
        <w:spacing w:before="0" w:beforeAutospacing="0" w:after="0" w:afterAutospacing="0"/>
      </w:pPr>
      <w:r w:rsidRPr="00EE5E3B">
        <w:t>г. Популяция</w:t>
      </w:r>
    </w:p>
    <w:p w:rsidR="00240A9F" w:rsidRPr="00EE5E3B" w:rsidRDefault="00240A9F" w:rsidP="0096240D">
      <w:pPr>
        <w:pStyle w:val="a5"/>
        <w:spacing w:before="0" w:beforeAutospacing="0" w:after="0" w:afterAutospacing="0"/>
        <w:ind w:left="-1134"/>
        <w:rPr>
          <w:b/>
        </w:rPr>
      </w:pPr>
      <w:r w:rsidRPr="00EE5E3B">
        <w:rPr>
          <w:b/>
        </w:rPr>
        <w:t>2.Основоположником науки систематики является: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а.Ч.Дарвин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б. Ж.Б.Ламарк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в. К.Линней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г. М.Ломоносов</w:t>
      </w:r>
    </w:p>
    <w:p w:rsidR="00240A9F" w:rsidRPr="00EE5E3B" w:rsidRDefault="00240A9F" w:rsidP="0096240D">
      <w:pPr>
        <w:pStyle w:val="a5"/>
        <w:spacing w:before="0" w:beforeAutospacing="0" w:after="0" w:afterAutospacing="0"/>
        <w:ind w:left="-1134"/>
        <w:rPr>
          <w:b/>
        </w:rPr>
      </w:pPr>
      <w:r w:rsidRPr="00EE5E3B">
        <w:rPr>
          <w:b/>
        </w:rPr>
        <w:t>3.Примером действия движущей формы естественного отбора является: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а. Исчезновение белых бабочек в индустриальных районах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б. Сходство в строении глаза млекопитающих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в. Выведение нового сорта пшеницы в новых условиях.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г. Гибель длиннокрылых и короткокрылых птиц во время бурь</w:t>
      </w:r>
    </w:p>
    <w:p w:rsidR="00240A9F" w:rsidRPr="00EE5E3B" w:rsidRDefault="00240A9F" w:rsidP="0096240D">
      <w:pPr>
        <w:pStyle w:val="a5"/>
        <w:spacing w:before="0" w:beforeAutospacing="0" w:after="0" w:afterAutospacing="0"/>
        <w:ind w:left="-1134"/>
        <w:rPr>
          <w:b/>
        </w:rPr>
      </w:pPr>
      <w:r w:rsidRPr="00EE5E3B">
        <w:rPr>
          <w:b/>
        </w:rPr>
        <w:t>4.Особи двух популяций одного вида: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а. Могут скрещиваться и давать плодовитое потомство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б. Могут скрещиваться, но плодовитого потомства не дают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в. Не могут скрещиваться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г. Могут скрещиваться с особями других видов</w:t>
      </w:r>
    </w:p>
    <w:p w:rsidR="00240A9F" w:rsidRPr="00EE5E3B" w:rsidRDefault="00240A9F" w:rsidP="0096240D">
      <w:pPr>
        <w:pStyle w:val="a5"/>
        <w:spacing w:before="0" w:beforeAutospacing="0" w:after="0" w:afterAutospacing="0"/>
        <w:ind w:left="-1134"/>
        <w:rPr>
          <w:b/>
        </w:rPr>
      </w:pPr>
      <w:r w:rsidRPr="00EE5E3B">
        <w:rPr>
          <w:b/>
        </w:rPr>
        <w:t>5.Примером покровительственной окраски является: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а. Сходство форм и окраски тела с окружающими предметами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б. Подражание менее защищенного вида более защищенному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в. Чередование светлых и темных полос на теле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г. Окраска осы</w:t>
      </w:r>
    </w:p>
    <w:p w:rsidR="00240A9F" w:rsidRPr="00EE5E3B" w:rsidRDefault="00240A9F" w:rsidP="0096240D">
      <w:pPr>
        <w:pStyle w:val="a5"/>
        <w:spacing w:before="0" w:beforeAutospacing="0" w:after="0" w:afterAutospacing="0"/>
        <w:ind w:left="-1134"/>
        <w:rPr>
          <w:b/>
        </w:rPr>
      </w:pPr>
      <w:r w:rsidRPr="00EE5E3B">
        <w:rPr>
          <w:b/>
        </w:rPr>
        <w:t>6.Ароморфозом можно считать следующие «приобретения»: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а. Утрата шерстного покрова слонами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б. Появление яиц у пресмыкающихся и их развитие на суше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в. Удлинение конечностей лошади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г. Покровительственную окраску</w:t>
      </w:r>
    </w:p>
    <w:p w:rsidR="00240A9F" w:rsidRPr="00EE5E3B" w:rsidRDefault="00240A9F" w:rsidP="0096240D">
      <w:pPr>
        <w:pStyle w:val="a5"/>
        <w:spacing w:before="0" w:beforeAutospacing="0" w:after="0" w:afterAutospacing="0"/>
        <w:ind w:left="-1134"/>
        <w:rPr>
          <w:b/>
        </w:rPr>
      </w:pPr>
      <w:r w:rsidRPr="00EE5E3B">
        <w:rPr>
          <w:b/>
        </w:rPr>
        <w:t>7.Суть гипотезы А.И. Опарина заключается: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а. В признании абиогенного синтеза органических соединений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б. В отрицании абиогенного синтеза органических соединений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в. В утверждении, что жизнь была привнесена извне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г. В утверждении, что жизнь существовала вечно</w:t>
      </w:r>
    </w:p>
    <w:p w:rsidR="00240A9F" w:rsidRPr="00EE5E3B" w:rsidRDefault="00240A9F" w:rsidP="0096240D">
      <w:pPr>
        <w:pStyle w:val="a5"/>
        <w:spacing w:before="0" w:beforeAutospacing="0" w:after="0" w:afterAutospacing="0"/>
        <w:ind w:left="-1134"/>
        <w:rPr>
          <w:b/>
        </w:rPr>
      </w:pPr>
      <w:r w:rsidRPr="00EE5E3B">
        <w:rPr>
          <w:b/>
        </w:rPr>
        <w:t>8.Важнейшим событием архея следует считать: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а. Накопление в атмосфере кислорода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б. Появление коацерватов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в. Образование первых органических соединений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г .Выход животных на сушу</w:t>
      </w:r>
    </w:p>
    <w:p w:rsidR="00240A9F" w:rsidRPr="00EE5E3B" w:rsidRDefault="00240A9F" w:rsidP="0096240D">
      <w:pPr>
        <w:pStyle w:val="a5"/>
        <w:spacing w:before="0" w:beforeAutospacing="0" w:after="0" w:afterAutospacing="0"/>
        <w:ind w:left="-1134"/>
        <w:rPr>
          <w:b/>
        </w:rPr>
      </w:pPr>
      <w:r w:rsidRPr="00EE5E3B">
        <w:rPr>
          <w:b/>
        </w:rPr>
        <w:t>9.Необходимым условием для жизни растений на суше было: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а. Наличие кислорода в атмосфере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б. Наличие почвы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в. Наличие хлорофилла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lastRenderedPageBreak/>
        <w:t>г. Наличие «озонового экрана»</w:t>
      </w:r>
    </w:p>
    <w:p w:rsidR="00240A9F" w:rsidRPr="00EE5E3B" w:rsidRDefault="00240A9F" w:rsidP="0096240D">
      <w:pPr>
        <w:pStyle w:val="a5"/>
        <w:spacing w:before="0" w:beforeAutospacing="0" w:after="0" w:afterAutospacing="0"/>
        <w:ind w:left="-1134"/>
        <w:rPr>
          <w:b/>
        </w:rPr>
      </w:pPr>
      <w:r w:rsidRPr="00EE5E3B">
        <w:rPr>
          <w:b/>
        </w:rPr>
        <w:t>10.Одной из причин, по которой сейчас не возникают новые виды человека является: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а. Отсутствие репродуктивной изоляции между расами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б. Сходство генотипов всех людей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в. Принадлежность рас к разным видам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г. Увеличение скорости передвижения</w:t>
      </w:r>
    </w:p>
    <w:p w:rsidR="00240A9F" w:rsidRPr="00EE5E3B" w:rsidRDefault="00240A9F" w:rsidP="0096240D">
      <w:pPr>
        <w:pStyle w:val="a5"/>
        <w:spacing w:before="0" w:beforeAutospacing="0" w:after="0" w:afterAutospacing="0"/>
        <w:ind w:left="-1134"/>
        <w:rPr>
          <w:b/>
        </w:rPr>
      </w:pPr>
      <w:r w:rsidRPr="00EE5E3B">
        <w:rPr>
          <w:b/>
        </w:rPr>
        <w:t>11.От собирательства съедобных растений к их выращиванию человек перешел на стадии: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а. Человека умелого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б. Питекантропа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в. Неандертальца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г. Кроманьонца</w:t>
      </w:r>
    </w:p>
    <w:p w:rsidR="00240A9F" w:rsidRPr="00EE5E3B" w:rsidRDefault="00240A9F" w:rsidP="0096240D">
      <w:pPr>
        <w:pStyle w:val="a5"/>
        <w:spacing w:before="0" w:beforeAutospacing="0" w:after="0" w:afterAutospacing="0"/>
        <w:ind w:left="-1134"/>
        <w:rPr>
          <w:b/>
        </w:rPr>
      </w:pPr>
      <w:r w:rsidRPr="00EE5E3B">
        <w:rPr>
          <w:b/>
        </w:rPr>
        <w:t>12.Человек появился на Земле: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а. В архейскую эру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б. В палеозойскую эру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в. В мезозойскую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г. В кайнозойскую</w:t>
      </w:r>
    </w:p>
    <w:p w:rsidR="00240A9F" w:rsidRPr="00EE5E3B" w:rsidRDefault="00240A9F" w:rsidP="0096240D">
      <w:pPr>
        <w:pStyle w:val="a5"/>
        <w:spacing w:before="0" w:beforeAutospacing="0" w:after="0" w:afterAutospacing="0"/>
        <w:ind w:left="-1134"/>
        <w:rPr>
          <w:b/>
        </w:rPr>
      </w:pPr>
      <w:r w:rsidRPr="00EE5E3B">
        <w:rPr>
          <w:b/>
        </w:rPr>
        <w:t>13.Организмы, как правило приспосабливаются: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а. К нескольким, наиболее важным экологическим факторам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б. К одному, наиболее существенному фактору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в. Ко всему комплексу экологических факторов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г. Верны все ответы</w:t>
      </w:r>
    </w:p>
    <w:p w:rsidR="00240A9F" w:rsidRPr="00EE5E3B" w:rsidRDefault="00240A9F" w:rsidP="0096240D">
      <w:pPr>
        <w:pStyle w:val="a5"/>
        <w:spacing w:before="0" w:beforeAutospacing="0" w:after="0" w:afterAutospacing="0"/>
        <w:ind w:left="-1134"/>
        <w:rPr>
          <w:b/>
        </w:rPr>
      </w:pPr>
      <w:r w:rsidRPr="00EE5E3B">
        <w:rPr>
          <w:b/>
        </w:rPr>
        <w:t>14.Причиной огромного увеличения численности кроликов в Австралии стало: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а. Изобилие пищи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б. Отсутствие врагов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в. Сознательный отбор кроликов человеком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г. Благоприятные климатические условия</w:t>
      </w:r>
    </w:p>
    <w:p w:rsidR="00240A9F" w:rsidRPr="00EE5E3B" w:rsidRDefault="00240A9F" w:rsidP="0096240D">
      <w:pPr>
        <w:pStyle w:val="a5"/>
        <w:spacing w:before="0" w:beforeAutospacing="0" w:after="0" w:afterAutospacing="0"/>
        <w:ind w:left="-1134"/>
        <w:rPr>
          <w:b/>
        </w:rPr>
      </w:pPr>
      <w:r w:rsidRPr="00EE5E3B">
        <w:rPr>
          <w:b/>
        </w:rPr>
        <w:t>15.Энергия солнца используется: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а. Только продуцентами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б. Только редуцентами и консументами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в. Всеми участниками биоценоза, кроме редуцентов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г. Всеми участниками биоценоза</w:t>
      </w:r>
    </w:p>
    <w:p w:rsidR="00240A9F" w:rsidRPr="00EE5E3B" w:rsidRDefault="00240A9F" w:rsidP="0096240D">
      <w:pPr>
        <w:pStyle w:val="a5"/>
        <w:spacing w:before="0" w:beforeAutospacing="0" w:after="0" w:afterAutospacing="0"/>
        <w:ind w:left="-1134"/>
        <w:rPr>
          <w:b/>
        </w:rPr>
      </w:pPr>
      <w:r w:rsidRPr="00EE5E3B">
        <w:rPr>
          <w:b/>
        </w:rPr>
        <w:t>16.Наилучшим способом участия отдельного человека в сохранении биосферы является: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а. Отказ от езды на автомобиле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б. Участие в разработке законов по охране природы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в. Сокращение потребления мясной пищи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г. Отказ от браконьерства</w:t>
      </w:r>
    </w:p>
    <w:p w:rsidR="00240A9F" w:rsidRPr="00EE5E3B" w:rsidRDefault="00240A9F" w:rsidP="0096240D">
      <w:pPr>
        <w:pStyle w:val="a5"/>
        <w:spacing w:before="0" w:beforeAutospacing="0" w:after="0" w:afterAutospacing="0"/>
        <w:ind w:left="-1134"/>
        <w:rPr>
          <w:b/>
        </w:rPr>
      </w:pPr>
      <w:r w:rsidRPr="00EE5E3B">
        <w:rPr>
          <w:b/>
        </w:rPr>
        <w:t>17.Выбрать правильно составленную пищевую цепь: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а. Клевер----ястреб----шмель----мышь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б. Клевер---шмель-----мышь-----ястреб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в. Шмель---мышь----ястреб----клевер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г. Ястреб----мышь----шмель---клевер</w:t>
      </w:r>
    </w:p>
    <w:p w:rsidR="00240A9F" w:rsidRPr="00EE5E3B" w:rsidRDefault="00240A9F" w:rsidP="00842FD8">
      <w:pPr>
        <w:pStyle w:val="a5"/>
        <w:spacing w:before="0" w:beforeAutospacing="0" w:after="0" w:afterAutospacing="0"/>
        <w:ind w:left="-851"/>
      </w:pPr>
      <w:r w:rsidRPr="00EE5E3B">
        <w:rPr>
          <w:b/>
          <w:bCs/>
          <w:u w:val="single"/>
        </w:rPr>
        <w:t>ЧастьВ.</w:t>
      </w:r>
    </w:p>
    <w:p w:rsidR="00240A9F" w:rsidRPr="00EE5E3B" w:rsidRDefault="00240A9F" w:rsidP="00842FD8">
      <w:pPr>
        <w:pStyle w:val="2"/>
        <w:spacing w:before="0" w:line="240" w:lineRule="auto"/>
        <w:ind w:left="-851"/>
        <w:rPr>
          <w:rFonts w:ascii="Times New Roman" w:hAnsi="Times New Roman" w:cs="Times New Roman"/>
          <w:color w:val="auto"/>
          <w:sz w:val="24"/>
          <w:szCs w:val="24"/>
        </w:rPr>
      </w:pPr>
      <w:r w:rsidRPr="00EE5E3B">
        <w:rPr>
          <w:rFonts w:ascii="Times New Roman" w:hAnsi="Times New Roman" w:cs="Times New Roman"/>
          <w:color w:val="auto"/>
          <w:sz w:val="24"/>
          <w:szCs w:val="24"/>
        </w:rPr>
        <w:t>В.1.При выполнении данного задания выберите из предложенных ниже вариантов правильные ответы. Правильные ответы запишите через запятую напротив номера вопроса.</w:t>
      </w:r>
    </w:p>
    <w:p w:rsidR="00240A9F" w:rsidRPr="00EE5E3B" w:rsidRDefault="00240A9F" w:rsidP="00842FD8">
      <w:pPr>
        <w:pStyle w:val="a5"/>
        <w:spacing w:before="0" w:beforeAutospacing="0" w:after="0" w:afterAutospacing="0"/>
        <w:ind w:left="-851"/>
        <w:rPr>
          <w:b/>
        </w:rPr>
      </w:pPr>
      <w:r w:rsidRPr="00EE5E3B">
        <w:rPr>
          <w:b/>
        </w:rPr>
        <w:t>Выбрать основные факторы среды, от которой зависит процветание организмов в океане: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а. Доступность воды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б. Количество осадков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в. Прозрачность среды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г. рН среды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д. Соленость среды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е. Скорость испарения воды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ж. Концентрация в среде углекислого газа</w:t>
      </w:r>
    </w:p>
    <w:p w:rsidR="00240A9F" w:rsidRPr="00EE5E3B" w:rsidRDefault="00240A9F" w:rsidP="00842FD8">
      <w:pPr>
        <w:pStyle w:val="a5"/>
        <w:spacing w:before="0" w:beforeAutospacing="0" w:after="0" w:afterAutospacing="0"/>
        <w:ind w:left="-851"/>
        <w:rPr>
          <w:b/>
        </w:rPr>
      </w:pPr>
      <w:r w:rsidRPr="00EE5E3B">
        <w:rPr>
          <w:b/>
        </w:rPr>
        <w:t>В.2.При выполнении задания установите соответствие примеров приспособлений с их характером. Объедините их правильно в таблицу:</w:t>
      </w:r>
    </w:p>
    <w:p w:rsidR="00EA1823" w:rsidRPr="00EE5E3B" w:rsidRDefault="00EA1823" w:rsidP="007128BB">
      <w:pPr>
        <w:pStyle w:val="a5"/>
        <w:numPr>
          <w:ilvl w:val="0"/>
          <w:numId w:val="23"/>
        </w:numPr>
        <w:spacing w:before="0" w:beforeAutospacing="0" w:after="0" w:afterAutospacing="0"/>
      </w:pPr>
      <w:r w:rsidRPr="00EE5E3B">
        <w:t>Покровительственная окраска</w:t>
      </w:r>
    </w:p>
    <w:p w:rsidR="00EA1823" w:rsidRPr="00EE5E3B" w:rsidRDefault="00EA1823" w:rsidP="007128BB">
      <w:pPr>
        <w:pStyle w:val="a5"/>
        <w:numPr>
          <w:ilvl w:val="0"/>
          <w:numId w:val="23"/>
        </w:numPr>
        <w:spacing w:before="0" w:beforeAutospacing="0" w:after="0" w:afterAutospacing="0"/>
      </w:pPr>
      <w:r w:rsidRPr="00EE5E3B">
        <w:t>Маскировка</w:t>
      </w:r>
    </w:p>
    <w:p w:rsidR="00EA1823" w:rsidRPr="00EE5E3B" w:rsidRDefault="00EA1823" w:rsidP="007128BB">
      <w:pPr>
        <w:pStyle w:val="a5"/>
        <w:numPr>
          <w:ilvl w:val="0"/>
          <w:numId w:val="23"/>
        </w:numPr>
        <w:spacing w:before="0" w:beforeAutospacing="0" w:after="0" w:afterAutospacing="0"/>
      </w:pPr>
      <w:r w:rsidRPr="00EE5E3B">
        <w:t>Мимикрия</w:t>
      </w:r>
    </w:p>
    <w:p w:rsidR="00EA1823" w:rsidRPr="00EE5E3B" w:rsidRDefault="00EA1823" w:rsidP="007128BB">
      <w:pPr>
        <w:pStyle w:val="a5"/>
        <w:numPr>
          <w:ilvl w:val="0"/>
          <w:numId w:val="23"/>
        </w:numPr>
        <w:spacing w:before="0" w:beforeAutospacing="0" w:after="0" w:afterAutospacing="0"/>
      </w:pPr>
      <w:r w:rsidRPr="00EE5E3B">
        <w:t>Угрожающая окраска</w:t>
      </w:r>
    </w:p>
    <w:p w:rsidR="00240A9F" w:rsidRPr="00EE5E3B" w:rsidRDefault="00240A9F" w:rsidP="00EA1823">
      <w:pPr>
        <w:pStyle w:val="3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5E3B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а. Окраска шерсти белого медведя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б. Окраска жирафа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в. Окраска шмеля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г. Форма тела палочника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д. Окраска божьей коровки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е. Черные и оранжевые пятна гусениц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ж. Строение цветка орхидеи</w:t>
      </w:r>
    </w:p>
    <w:p w:rsidR="00240A9F" w:rsidRPr="00EE5E3B" w:rsidRDefault="00240A9F" w:rsidP="00EA1823">
      <w:pPr>
        <w:pStyle w:val="a5"/>
        <w:spacing w:before="0" w:beforeAutospacing="0" w:after="0" w:afterAutospacing="0"/>
      </w:pPr>
      <w:r w:rsidRPr="00EE5E3B">
        <w:t>з. Внешнее сходство некоторых мух с осами</w:t>
      </w:r>
    </w:p>
    <w:p w:rsidR="00240A9F" w:rsidRPr="00EE5E3B" w:rsidRDefault="00240A9F" w:rsidP="00842FD8">
      <w:pPr>
        <w:pStyle w:val="a5"/>
        <w:spacing w:before="0" w:beforeAutospacing="0" w:after="0" w:afterAutospacing="0"/>
        <w:ind w:left="-851"/>
      </w:pPr>
      <w:r w:rsidRPr="00EE5E3B">
        <w:rPr>
          <w:b/>
          <w:bCs/>
          <w:u w:val="single"/>
        </w:rPr>
        <w:t>ЧастьС.</w:t>
      </w:r>
      <w:r w:rsidR="00EA1823" w:rsidRPr="00EE5E3B">
        <w:t xml:space="preserve"> </w:t>
      </w:r>
      <w:r w:rsidRPr="00EE5E3B">
        <w:rPr>
          <w:b/>
          <w:bCs/>
        </w:rPr>
        <w:t>Дать полный развернутый ответ на вопрос.</w:t>
      </w:r>
    </w:p>
    <w:p w:rsidR="00240A9F" w:rsidRPr="00842FD8" w:rsidRDefault="00240A9F" w:rsidP="00842FD8">
      <w:pPr>
        <w:pStyle w:val="a5"/>
        <w:spacing w:before="0" w:beforeAutospacing="0" w:after="0" w:afterAutospacing="0"/>
        <w:ind w:left="-851"/>
        <w:rPr>
          <w:b/>
        </w:rPr>
      </w:pPr>
      <w:r w:rsidRPr="00EE5E3B">
        <w:rPr>
          <w:b/>
        </w:rPr>
        <w:t>Почему естественный отбор, а не наследственная изменчивость, считается главным направляющим фактором эволюции?</w:t>
      </w:r>
    </w:p>
    <w:p w:rsidR="00880902" w:rsidRPr="00EE5E3B" w:rsidRDefault="000E1082" w:rsidP="0088090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25</w:t>
      </w:r>
      <w:r w:rsidR="00880902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.05.</w:t>
      </w:r>
    </w:p>
    <w:p w:rsidR="00880902" w:rsidRDefault="00880902" w:rsidP="00880902">
      <w:pPr>
        <w:pStyle w:val="1"/>
        <w:spacing w:before="0" w:beforeAutospacing="0" w:after="0" w:afterAutospacing="0"/>
        <w:ind w:left="-1134"/>
        <w:rPr>
          <w:b w:val="0"/>
          <w:color w:val="000000"/>
          <w:sz w:val="24"/>
          <w:szCs w:val="24"/>
        </w:rPr>
      </w:pPr>
      <w:r w:rsidRPr="00EE5E3B">
        <w:rPr>
          <w:b w:val="0"/>
          <w:sz w:val="24"/>
          <w:szCs w:val="24"/>
        </w:rPr>
        <w:t xml:space="preserve"> </w:t>
      </w:r>
      <w:r w:rsidRPr="00EE5E3B">
        <w:rPr>
          <w:b w:val="0"/>
          <w:sz w:val="24"/>
          <w:szCs w:val="24"/>
          <w:shd w:val="clear" w:color="auto" w:fill="FFFFFF"/>
        </w:rPr>
        <w:t>–</w:t>
      </w:r>
      <w:r w:rsidR="00F8770D" w:rsidRPr="00EE5E3B">
        <w:rPr>
          <w:b w:val="0"/>
          <w:sz w:val="24"/>
          <w:szCs w:val="24"/>
          <w:shd w:val="clear" w:color="auto" w:fill="FFFFFF"/>
        </w:rPr>
        <w:t xml:space="preserve"> Анализ </w:t>
      </w:r>
      <w:r w:rsidR="00F8770D" w:rsidRPr="00EE5E3B">
        <w:rPr>
          <w:b w:val="0"/>
          <w:color w:val="000000"/>
          <w:sz w:val="24"/>
          <w:szCs w:val="24"/>
        </w:rPr>
        <w:t>итоговой контрольной работы по биологии.</w:t>
      </w:r>
    </w:p>
    <w:p w:rsidR="000E1082" w:rsidRPr="00EE5E3B" w:rsidRDefault="000E1082" w:rsidP="000E108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26</w:t>
      </w: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.05.</w:t>
      </w:r>
    </w:p>
    <w:p w:rsidR="000E1082" w:rsidRPr="00EE5E3B" w:rsidRDefault="000E1082" w:rsidP="000E1082">
      <w:pPr>
        <w:pStyle w:val="1"/>
        <w:spacing w:before="0" w:beforeAutospacing="0" w:after="0" w:afterAutospacing="0"/>
        <w:ind w:left="-1134"/>
        <w:rPr>
          <w:b w:val="0"/>
          <w:sz w:val="24"/>
          <w:szCs w:val="24"/>
          <w:shd w:val="clear" w:color="auto" w:fill="FFFFFF"/>
        </w:rPr>
      </w:pPr>
      <w:r w:rsidRPr="00EE5E3B">
        <w:rPr>
          <w:sz w:val="24"/>
          <w:szCs w:val="24"/>
        </w:rPr>
        <w:t xml:space="preserve"> </w:t>
      </w:r>
      <w:r w:rsidRPr="00EE5E3B">
        <w:rPr>
          <w:b w:val="0"/>
          <w:sz w:val="24"/>
          <w:szCs w:val="24"/>
          <w:shd w:val="clear" w:color="auto" w:fill="FFFFFF"/>
        </w:rPr>
        <w:t>– «Успехи селекции».</w:t>
      </w:r>
      <w:r w:rsidRPr="00EE5E3B">
        <w:rPr>
          <w:sz w:val="24"/>
          <w:szCs w:val="24"/>
        </w:rPr>
        <w:t xml:space="preserve"> </w:t>
      </w:r>
      <w:hyperlink r:id="rId132" w:history="1">
        <w:r w:rsidRPr="00EE5E3B">
          <w:rPr>
            <w:rStyle w:val="a3"/>
            <w:b w:val="0"/>
            <w:sz w:val="24"/>
            <w:szCs w:val="24"/>
            <w:shd w:val="clear" w:color="auto" w:fill="FFFFFF"/>
          </w:rPr>
          <w:t>https://youtu.be/WrD9Pi2goYA</w:t>
        </w:r>
      </w:hyperlink>
      <w:r w:rsidRPr="00EE5E3B">
        <w:rPr>
          <w:b w:val="0"/>
          <w:sz w:val="24"/>
          <w:szCs w:val="24"/>
          <w:shd w:val="clear" w:color="auto" w:fill="FFFFFF"/>
        </w:rPr>
        <w:t>,</w:t>
      </w:r>
      <w:r w:rsidRPr="00EE5E3B">
        <w:rPr>
          <w:sz w:val="24"/>
          <w:szCs w:val="24"/>
          <w:shd w:val="clear" w:color="auto" w:fill="FFFFFF"/>
        </w:rPr>
        <w:t xml:space="preserve"> </w:t>
      </w:r>
      <w:r w:rsidRPr="00EE5E3B">
        <w:rPr>
          <w:b w:val="0"/>
          <w:sz w:val="24"/>
          <w:szCs w:val="24"/>
          <w:shd w:val="clear" w:color="auto" w:fill="FFFFFF"/>
        </w:rPr>
        <w:t xml:space="preserve"> Д/з - §44 стр.205,  составить конспект.</w:t>
      </w:r>
    </w:p>
    <w:p w:rsidR="00575E36" w:rsidRPr="00EE5E3B" w:rsidRDefault="00575E36" w:rsidP="00F80BFA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A76B0" w:rsidRPr="00EE5E3B" w:rsidRDefault="00BA76B0" w:rsidP="00F80BFA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39A3" w:rsidRPr="00EE5E3B" w:rsidRDefault="009C39A3" w:rsidP="00F80BFA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E3B">
        <w:rPr>
          <w:rFonts w:ascii="Times New Roman" w:hAnsi="Times New Roman" w:cs="Times New Roman"/>
          <w:b/>
          <w:sz w:val="24"/>
          <w:szCs w:val="24"/>
          <w:u w:val="single"/>
        </w:rPr>
        <w:t>12 класс – Базовый уровень под редакцией Д.К.Беляева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</w:rPr>
      </w:pPr>
      <w:r w:rsidRPr="00EE5E3B">
        <w:rPr>
          <w:rFonts w:ascii="Times New Roman" w:hAnsi="Times New Roman" w:cs="Times New Roman"/>
          <w:b/>
          <w:sz w:val="24"/>
          <w:szCs w:val="24"/>
        </w:rPr>
        <w:t>7.04 .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sz w:val="24"/>
          <w:szCs w:val="24"/>
        </w:rPr>
        <w:t xml:space="preserve"> «Глобальные экологические проблемы».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hyperlink r:id="rId133" w:tgtFrame="_blank" w:history="1">
        <w:r w:rsidRPr="00EE5E3B">
          <w:rPr>
            <w:rStyle w:val="a3"/>
            <w:rFonts w:ascii="Times New Roman" w:hAnsi="Times New Roman" w:cs="Times New Roman"/>
            <w:color w:val="0070C0"/>
            <w:sz w:val="24"/>
            <w:szCs w:val="24"/>
            <w:u w:val="none"/>
            <w:lang w:val="en-US"/>
          </w:rPr>
          <w:t>interneturok</w:t>
        </w:r>
        <w:r w:rsidRPr="00EE5E3B">
          <w:rPr>
            <w:rStyle w:val="a3"/>
            <w:rFonts w:ascii="Times New Roman" w:hAnsi="Times New Roman" w:cs="Times New Roman"/>
            <w:color w:val="0070C0"/>
            <w:sz w:val="24"/>
            <w:szCs w:val="24"/>
            <w:u w:val="none"/>
          </w:rPr>
          <w:t>.</w:t>
        </w:r>
        <w:r w:rsidRPr="00EE5E3B">
          <w:rPr>
            <w:rStyle w:val="a3"/>
            <w:rFonts w:ascii="Times New Roman" w:hAnsi="Times New Roman" w:cs="Times New Roman"/>
            <w:color w:val="0070C0"/>
            <w:sz w:val="24"/>
            <w:szCs w:val="24"/>
            <w:u w:val="none"/>
            <w:lang w:val="en-US"/>
          </w:rPr>
          <w:t>ru</w:t>
        </w:r>
      </w:hyperlink>
      <w:r w:rsidRPr="00EE5E3B">
        <w:rPr>
          <w:rFonts w:ascii="Times New Roman" w:hAnsi="Times New Roman" w:cs="Times New Roman"/>
          <w:color w:val="0070C0"/>
          <w:sz w:val="24"/>
          <w:szCs w:val="24"/>
        </w:rPr>
        <w:t>;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134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EE5E3B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EE5E3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youtu</w:t>
        </w:r>
        <w:r w:rsidRPr="00EE5E3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EE5E3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be</w:t>
        </w:r>
        <w:r w:rsidRPr="00EE5E3B">
          <w:rPr>
            <w:rStyle w:val="a3"/>
            <w:rFonts w:ascii="Times New Roman" w:hAnsi="Times New Roman" w:cs="Times New Roman"/>
            <w:sz w:val="24"/>
            <w:szCs w:val="24"/>
          </w:rPr>
          <w:t>/5</w:t>
        </w:r>
        <w:r w:rsidRPr="00EE5E3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XiHStz</w:t>
        </w:r>
        <w:r w:rsidRPr="00EE5E3B">
          <w:rPr>
            <w:rStyle w:val="a3"/>
            <w:rFonts w:ascii="Times New Roman" w:hAnsi="Times New Roman" w:cs="Times New Roman"/>
            <w:sz w:val="24"/>
            <w:szCs w:val="24"/>
          </w:rPr>
          <w:t>9</w:t>
        </w:r>
        <w:r w:rsidRPr="00EE5E3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yG</w:t>
        </w:r>
        <w:r w:rsidRPr="00EE5E3B">
          <w:rPr>
            <w:rStyle w:val="a3"/>
            <w:rFonts w:ascii="Times New Roman" w:hAnsi="Times New Roman" w:cs="Times New Roman"/>
            <w:sz w:val="24"/>
            <w:szCs w:val="24"/>
          </w:rPr>
          <w:t>0</w:t>
        </w:r>
      </w:hyperlink>
      <w:r w:rsidRPr="00EE5E3B">
        <w:rPr>
          <w:rFonts w:ascii="Times New Roman" w:hAnsi="Times New Roman" w:cs="Times New Roman"/>
          <w:sz w:val="24"/>
          <w:szCs w:val="24"/>
        </w:rPr>
        <w:t>,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составить конспект.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8.04. 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sz w:val="24"/>
          <w:szCs w:val="24"/>
        </w:rPr>
        <w:t xml:space="preserve"> «Влияние с/х производства на окружающую среду».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hyperlink r:id="rId135" w:history="1">
        <w:r w:rsidRPr="00EE5E3B">
          <w:rPr>
            <w:rStyle w:val="a3"/>
            <w:rFonts w:ascii="Times New Roman" w:hAnsi="Times New Roman" w:cs="Times New Roman"/>
            <w:color w:val="0070C0"/>
            <w:sz w:val="24"/>
            <w:szCs w:val="24"/>
            <w:u w:val="none"/>
            <w:shd w:val="clear" w:color="auto" w:fill="FFFFFF"/>
            <w:lang w:val="en-US"/>
          </w:rPr>
          <w:t>http</w:t>
        </w:r>
        <w:r w:rsidRPr="00EE5E3B">
          <w:rPr>
            <w:rStyle w:val="a3"/>
            <w:rFonts w:ascii="Times New Roman" w:hAnsi="Times New Roman" w:cs="Times New Roman"/>
            <w:color w:val="0070C0"/>
            <w:sz w:val="24"/>
            <w:szCs w:val="24"/>
            <w:u w:val="none"/>
            <w:shd w:val="clear" w:color="auto" w:fill="FFFFFF"/>
          </w:rPr>
          <w:t>://</w:t>
        </w:r>
        <w:r w:rsidRPr="00EE5E3B">
          <w:rPr>
            <w:rStyle w:val="a3"/>
            <w:rFonts w:ascii="Times New Roman" w:hAnsi="Times New Roman" w:cs="Times New Roman"/>
            <w:color w:val="0070C0"/>
            <w:sz w:val="24"/>
            <w:szCs w:val="24"/>
            <w:u w:val="none"/>
            <w:shd w:val="clear" w:color="auto" w:fill="FFFFFF"/>
            <w:lang w:val="en-US"/>
          </w:rPr>
          <w:t>biologylib</w:t>
        </w:r>
        <w:r w:rsidRPr="00EE5E3B">
          <w:rPr>
            <w:rStyle w:val="a3"/>
            <w:rFonts w:ascii="Times New Roman" w:hAnsi="Times New Roman" w:cs="Times New Roman"/>
            <w:color w:val="0070C0"/>
            <w:sz w:val="24"/>
            <w:szCs w:val="24"/>
            <w:u w:val="none"/>
            <w:shd w:val="clear" w:color="auto" w:fill="FFFFFF"/>
          </w:rPr>
          <w:t>.</w:t>
        </w:r>
        <w:r w:rsidRPr="00EE5E3B">
          <w:rPr>
            <w:rStyle w:val="a3"/>
            <w:rFonts w:ascii="Times New Roman" w:hAnsi="Times New Roman" w:cs="Times New Roman"/>
            <w:color w:val="0070C0"/>
            <w:sz w:val="24"/>
            <w:szCs w:val="24"/>
            <w:u w:val="none"/>
            <w:shd w:val="clear" w:color="auto" w:fill="FFFFFF"/>
            <w:lang w:val="en-US"/>
          </w:rPr>
          <w:t>ru</w:t>
        </w:r>
        <w:r w:rsidRPr="00EE5E3B">
          <w:rPr>
            <w:rStyle w:val="a3"/>
            <w:rFonts w:ascii="Times New Roman" w:hAnsi="Times New Roman" w:cs="Times New Roman"/>
            <w:color w:val="0070C0"/>
            <w:sz w:val="24"/>
            <w:szCs w:val="24"/>
            <w:u w:val="none"/>
            <w:shd w:val="clear" w:color="auto" w:fill="FFFFFF"/>
          </w:rPr>
          <w:t>/</w:t>
        </w:r>
        <w:r w:rsidRPr="00EE5E3B">
          <w:rPr>
            <w:rStyle w:val="a3"/>
            <w:rFonts w:ascii="Times New Roman" w:hAnsi="Times New Roman" w:cs="Times New Roman"/>
            <w:color w:val="0070C0"/>
            <w:sz w:val="24"/>
            <w:szCs w:val="24"/>
            <w:u w:val="none"/>
            <w:shd w:val="clear" w:color="auto" w:fill="FFFFFF"/>
            <w:lang w:val="en-US"/>
          </w:rPr>
          <w:t>catalog</w:t>
        </w:r>
        <w:r w:rsidRPr="00EE5E3B">
          <w:rPr>
            <w:rStyle w:val="a3"/>
            <w:rFonts w:ascii="Times New Roman" w:hAnsi="Times New Roman" w:cs="Times New Roman"/>
            <w:color w:val="0070C0"/>
            <w:sz w:val="24"/>
            <w:szCs w:val="24"/>
            <w:u w:val="none"/>
            <w:shd w:val="clear" w:color="auto" w:fill="FFFFFF"/>
          </w:rPr>
          <w:t>/</w:t>
        </w:r>
      </w:hyperlink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136" w:history="1">
        <w:r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https://youtu.be/gSTKinwoRcg</w:t>
        </w:r>
      </w:hyperlink>
      <w:r w:rsidRPr="00EE5E3B">
        <w:rPr>
          <w:rFonts w:ascii="Times New Roman" w:hAnsi="Times New Roman" w:cs="Times New Roman"/>
          <w:sz w:val="24"/>
          <w:szCs w:val="24"/>
        </w:rPr>
        <w:t xml:space="preserve">, 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Д/з - составить конспект.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14.04.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color w:val="0070C0"/>
          <w:sz w:val="24"/>
          <w:szCs w:val="24"/>
        </w:rPr>
      </w:pP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E5E3B">
        <w:rPr>
          <w:rFonts w:ascii="Times New Roman" w:hAnsi="Times New Roman" w:cs="Times New Roman"/>
          <w:sz w:val="24"/>
          <w:szCs w:val="24"/>
        </w:rPr>
        <w:t xml:space="preserve"> «Охрана окружающей среды и здоровья человека».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hyperlink r:id="rId137" w:history="1">
        <w:r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https://youtu.be/-FRHixI7hik</w:t>
        </w:r>
      </w:hyperlink>
      <w:r w:rsidRPr="00EE5E3B">
        <w:rPr>
          <w:rFonts w:ascii="Times New Roman" w:hAnsi="Times New Roman" w:cs="Times New Roman"/>
          <w:sz w:val="24"/>
          <w:szCs w:val="24"/>
        </w:rPr>
        <w:t xml:space="preserve">, </w:t>
      </w:r>
      <w:r w:rsidRPr="00EE5E3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Д/з -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составить конспект.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15.04.</w:t>
      </w:r>
    </w:p>
    <w:p w:rsidR="00575E36" w:rsidRPr="00EE5E3B" w:rsidRDefault="00575E36" w:rsidP="00575E36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«Биологический мониторинг». </w:t>
      </w:r>
      <w:hyperlink r:id="rId138" w:history="1">
        <w:r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https://youtu.be/GHnkvwUBmR0</w:t>
        </w:r>
      </w:hyperlink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Д/з - §38 стр. 202,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составить конспект.</w:t>
      </w:r>
    </w:p>
    <w:p w:rsidR="002D17DB" w:rsidRPr="00EE5E3B" w:rsidRDefault="00B00110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</w:rPr>
      </w:pPr>
      <w:r w:rsidRPr="00EE5E3B">
        <w:rPr>
          <w:rFonts w:ascii="Times New Roman" w:hAnsi="Times New Roman" w:cs="Times New Roman"/>
          <w:b/>
          <w:sz w:val="24"/>
          <w:szCs w:val="24"/>
        </w:rPr>
        <w:t>21</w:t>
      </w:r>
      <w:r w:rsidR="009C39A3" w:rsidRPr="00EE5E3B">
        <w:rPr>
          <w:rFonts w:ascii="Times New Roman" w:hAnsi="Times New Roman" w:cs="Times New Roman"/>
          <w:b/>
          <w:sz w:val="24"/>
          <w:szCs w:val="24"/>
        </w:rPr>
        <w:t xml:space="preserve">.04 </w:t>
      </w:r>
      <w:r w:rsidR="00033F9C" w:rsidRPr="00EE5E3B">
        <w:rPr>
          <w:rFonts w:ascii="Times New Roman" w:hAnsi="Times New Roman" w:cs="Times New Roman"/>
          <w:b/>
          <w:sz w:val="24"/>
          <w:szCs w:val="24"/>
        </w:rPr>
        <w:t>.</w:t>
      </w:r>
    </w:p>
    <w:p w:rsidR="008B58A6" w:rsidRPr="00EE5E3B" w:rsidRDefault="009C39A3" w:rsidP="00F80BFA">
      <w:pPr>
        <w:spacing w:after="0" w:line="240" w:lineRule="auto"/>
        <w:ind w:left="-1134" w:right="-56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="00033F9C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033F9C"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</w:rPr>
        <w:t>«</w:t>
      </w:r>
      <w:r w:rsidR="00174E8C" w:rsidRPr="00EE5E3B">
        <w:rPr>
          <w:rFonts w:ascii="Times New Roman" w:eastAsia="Times New Roman" w:hAnsi="Times New Roman" w:cs="Times New Roman"/>
          <w:sz w:val="24"/>
          <w:szCs w:val="24"/>
        </w:rPr>
        <w:t>Рациональное использование природных ресурсов и охрана биосферы</w:t>
      </w:r>
      <w:r w:rsidRPr="00EE5E3B">
        <w:rPr>
          <w:rFonts w:ascii="Times New Roman" w:hAnsi="Times New Roman" w:cs="Times New Roman"/>
          <w:sz w:val="24"/>
          <w:szCs w:val="24"/>
        </w:rPr>
        <w:t>».</w:t>
      </w:r>
      <w:r w:rsidRPr="00EE5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9C39A3" w:rsidRPr="00EE5E3B" w:rsidRDefault="00840704" w:rsidP="008B58A6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hyperlink r:id="rId139" w:tgtFrame="_blank" w:history="1">
        <w:r w:rsidR="00AA3A5B" w:rsidRPr="00EE5E3B">
          <w:rPr>
            <w:rStyle w:val="a3"/>
            <w:rFonts w:ascii="Times New Roman" w:hAnsi="Times New Roman" w:cs="Times New Roman"/>
            <w:color w:val="0070C0"/>
            <w:sz w:val="24"/>
            <w:szCs w:val="24"/>
            <w:u w:val="none"/>
            <w:lang w:val="en-US"/>
          </w:rPr>
          <w:t>interneturok</w:t>
        </w:r>
        <w:r w:rsidR="00AA3A5B" w:rsidRPr="00EE5E3B">
          <w:rPr>
            <w:rStyle w:val="a3"/>
            <w:rFonts w:ascii="Times New Roman" w:hAnsi="Times New Roman" w:cs="Times New Roman"/>
            <w:color w:val="0070C0"/>
            <w:sz w:val="24"/>
            <w:szCs w:val="24"/>
            <w:u w:val="none"/>
          </w:rPr>
          <w:t>.</w:t>
        </w:r>
        <w:r w:rsidR="00AA3A5B" w:rsidRPr="00EE5E3B">
          <w:rPr>
            <w:rStyle w:val="a3"/>
            <w:rFonts w:ascii="Times New Roman" w:hAnsi="Times New Roman" w:cs="Times New Roman"/>
            <w:color w:val="0070C0"/>
            <w:sz w:val="24"/>
            <w:szCs w:val="24"/>
            <w:u w:val="none"/>
            <w:lang w:val="en-US"/>
          </w:rPr>
          <w:t>ru</w:t>
        </w:r>
      </w:hyperlink>
      <w:r w:rsidR="001000A8" w:rsidRPr="00EE5E3B">
        <w:rPr>
          <w:rFonts w:ascii="Times New Roman" w:hAnsi="Times New Roman" w:cs="Times New Roman"/>
          <w:color w:val="0070C0"/>
          <w:sz w:val="24"/>
          <w:szCs w:val="24"/>
        </w:rPr>
        <w:t>;</w:t>
      </w:r>
      <w:r w:rsidR="008B58A6"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="009C39A3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составить конспект</w:t>
      </w:r>
      <w:r w:rsidR="00EA77A5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D17DB" w:rsidRPr="00EE5E3B" w:rsidRDefault="00B00110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22</w:t>
      </w:r>
      <w:r w:rsidR="009C39A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.04</w:t>
      </w:r>
      <w:r w:rsidR="00033F9C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9C39A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9C39A3" w:rsidRPr="00EE5E3B" w:rsidRDefault="009C39A3" w:rsidP="00F80BFA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="00033F9C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033F9C"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</w:rPr>
        <w:t>«</w:t>
      </w:r>
      <w:r w:rsidR="00174E8C" w:rsidRPr="00EE5E3B">
        <w:rPr>
          <w:rFonts w:ascii="Times New Roman" w:hAnsi="Times New Roman" w:cs="Times New Roman"/>
          <w:sz w:val="24"/>
          <w:szCs w:val="24"/>
        </w:rPr>
        <w:t>Охрана видов и популяций</w:t>
      </w:r>
      <w:r w:rsidRPr="00EE5E3B">
        <w:rPr>
          <w:rFonts w:ascii="Times New Roman" w:hAnsi="Times New Roman" w:cs="Times New Roman"/>
          <w:sz w:val="24"/>
          <w:szCs w:val="24"/>
        </w:rPr>
        <w:t>».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140" w:history="1">
        <w:r w:rsidR="006D1E1E" w:rsidRPr="00EE5E3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https://youtu.be/CM_eXK7UjcM</w:t>
        </w:r>
      </w:hyperlink>
      <w:r w:rsidR="006D1E1E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составить конспект</w:t>
      </w:r>
      <w:r w:rsidR="00EA77A5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33F9C" w:rsidRPr="00EE5E3B" w:rsidRDefault="00B00110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28</w:t>
      </w:r>
      <w:r w:rsidR="009C39A3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.04</w:t>
      </w:r>
      <w:r w:rsidR="00033F9C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9C39A3" w:rsidRPr="00EE5E3B" w:rsidRDefault="009C39A3" w:rsidP="005062DD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="00033F9C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033F9C" w:rsidRPr="00EE5E3B">
        <w:rPr>
          <w:rFonts w:ascii="Times New Roman" w:hAnsi="Times New Roman" w:cs="Times New Roman"/>
          <w:sz w:val="24"/>
          <w:szCs w:val="24"/>
        </w:rPr>
        <w:t xml:space="preserve"> </w:t>
      </w:r>
      <w:r w:rsidR="00E213BF" w:rsidRPr="00EE5E3B">
        <w:rPr>
          <w:rFonts w:ascii="Times New Roman" w:hAnsi="Times New Roman" w:cs="Times New Roman"/>
          <w:sz w:val="24"/>
          <w:szCs w:val="24"/>
        </w:rPr>
        <w:t>«Охрана экосистем</w:t>
      </w:r>
      <w:r w:rsidRPr="00EE5E3B">
        <w:rPr>
          <w:rFonts w:ascii="Times New Roman" w:hAnsi="Times New Roman" w:cs="Times New Roman"/>
          <w:sz w:val="24"/>
          <w:szCs w:val="24"/>
        </w:rPr>
        <w:t>».</w:t>
      </w:r>
      <w:r w:rsidR="006D1E1E" w:rsidRPr="00EE5E3B">
        <w:rPr>
          <w:rFonts w:ascii="Times New Roman" w:hAnsi="Times New Roman" w:cs="Times New Roman"/>
          <w:sz w:val="24"/>
          <w:szCs w:val="24"/>
        </w:rPr>
        <w:t xml:space="preserve"> </w:t>
      </w:r>
      <w:hyperlink r:id="rId141" w:history="1">
        <w:r w:rsidR="006D1E1E"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https://youtu.be/_-RZFYn5OR8</w:t>
        </w:r>
      </w:hyperlink>
      <w:r w:rsidR="006D1E1E" w:rsidRPr="00EE5E3B">
        <w:rPr>
          <w:rFonts w:ascii="Times New Roman" w:hAnsi="Times New Roman" w:cs="Times New Roman"/>
          <w:sz w:val="24"/>
          <w:szCs w:val="24"/>
        </w:rPr>
        <w:t xml:space="preserve">, </w:t>
      </w: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Д/з - составить конспект</w:t>
      </w:r>
      <w:r w:rsidR="00EA77A5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33F9C" w:rsidRPr="00EE5E3B" w:rsidRDefault="00B00110" w:rsidP="00F80BFA">
      <w:pPr>
        <w:spacing w:after="0" w:line="240" w:lineRule="auto"/>
        <w:ind w:left="-1134" w:right="-568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29</w:t>
      </w:r>
      <w:r w:rsidR="00033F9C" w:rsidRPr="00EE5E3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.04.</w:t>
      </w:r>
    </w:p>
    <w:p w:rsidR="00033F9C" w:rsidRPr="00EE5E3B" w:rsidRDefault="00033F9C" w:rsidP="00D96EE7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="00D96EE7"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="00D96EE7" w:rsidRPr="00EE5E3B">
        <w:rPr>
          <w:rFonts w:ascii="Times New Roman" w:hAnsi="Times New Roman" w:cs="Times New Roman"/>
          <w:sz w:val="24"/>
          <w:szCs w:val="24"/>
        </w:rPr>
        <w:t xml:space="preserve">Для чего нужна экология?». </w:t>
      </w:r>
      <w:hyperlink r:id="rId142" w:history="1">
        <w:r w:rsidR="00D96EE7"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https://youtu.be/AzT_qAOu4ns</w:t>
        </w:r>
      </w:hyperlink>
      <w:r w:rsidR="00D96EE7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,  Д/з - составить конспект после просмотра фильма.</w:t>
      </w:r>
    </w:p>
    <w:p w:rsidR="00880902" w:rsidRPr="00EE5E3B" w:rsidRDefault="00880902" w:rsidP="0088090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12.05. </w:t>
      </w:r>
    </w:p>
    <w:p w:rsidR="00880902" w:rsidRPr="00EE5E3B" w:rsidRDefault="00880902" w:rsidP="00880902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D96EE7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 «</w:t>
      </w:r>
      <w:r w:rsidR="00D96EE7" w:rsidRPr="00EE5E3B">
        <w:rPr>
          <w:rFonts w:ascii="Times New Roman" w:hAnsi="Times New Roman" w:cs="Times New Roman"/>
          <w:sz w:val="24"/>
          <w:szCs w:val="24"/>
        </w:rPr>
        <w:t xml:space="preserve">Экологические проблемы современности». </w:t>
      </w:r>
      <w:hyperlink r:id="rId143" w:history="1">
        <w:r w:rsidR="00D96EE7" w:rsidRPr="00EE5E3B">
          <w:rPr>
            <w:rStyle w:val="a3"/>
            <w:rFonts w:ascii="Times New Roman" w:hAnsi="Times New Roman" w:cs="Times New Roman"/>
            <w:sz w:val="24"/>
            <w:szCs w:val="24"/>
          </w:rPr>
          <w:t>https://youtu.be/f9ALswRCz0E</w:t>
        </w:r>
      </w:hyperlink>
      <w:r w:rsidR="00D96EE7" w:rsidRPr="00EE5E3B">
        <w:rPr>
          <w:rFonts w:ascii="Times New Roman" w:hAnsi="Times New Roman" w:cs="Times New Roman"/>
          <w:sz w:val="24"/>
          <w:szCs w:val="24"/>
        </w:rPr>
        <w:t xml:space="preserve">,  </w:t>
      </w:r>
      <w:r w:rsidR="00D96EE7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составить конспект.</w:t>
      </w:r>
    </w:p>
    <w:p w:rsidR="00880902" w:rsidRPr="00EE5E3B" w:rsidRDefault="00880902" w:rsidP="0088090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13.05. </w:t>
      </w:r>
    </w:p>
    <w:p w:rsidR="00880902" w:rsidRPr="00EE5E3B" w:rsidRDefault="00880902" w:rsidP="00880902">
      <w:pPr>
        <w:spacing w:after="0" w:line="240" w:lineRule="auto"/>
        <w:ind w:left="-1134" w:right="-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D96EE7" w:rsidRPr="00EE5E3B">
        <w:rPr>
          <w:rFonts w:ascii="Times New Roman" w:eastAsia="Times New Roman" w:hAnsi="Times New Roman" w:cs="Times New Roman"/>
          <w:sz w:val="24"/>
          <w:szCs w:val="24"/>
        </w:rPr>
        <w:t xml:space="preserve"> Обобщение знаний по главе 3 – Биологические основы охраны природы</w:t>
      </w:r>
      <w:r w:rsidR="00D96EE7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hyperlink r:id="rId144" w:history="1">
        <w:r w:rsidR="00DC484B" w:rsidRPr="00E15B8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https://youtu.be/UtkGbwFgP6I</w:t>
        </w:r>
      </w:hyperlink>
      <w:r w:rsidR="00DC48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96EE7" w:rsidRPr="00EE5E3B">
        <w:rPr>
          <w:rFonts w:ascii="Times New Roman" w:hAnsi="Times New Roman" w:cs="Times New Roman"/>
          <w:sz w:val="24"/>
          <w:szCs w:val="24"/>
          <w:shd w:val="clear" w:color="auto" w:fill="FFFFFF"/>
        </w:rPr>
        <w:t>Д/з - §38 стр. 202, составить конспект.</w:t>
      </w:r>
    </w:p>
    <w:p w:rsidR="00880902" w:rsidRPr="00EE5E3B" w:rsidRDefault="00880902" w:rsidP="0088090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19.05. </w:t>
      </w:r>
    </w:p>
    <w:p w:rsidR="00880902" w:rsidRPr="00EE5E3B" w:rsidRDefault="00880902" w:rsidP="00F8770D">
      <w:pPr>
        <w:pStyle w:val="1"/>
        <w:spacing w:before="0" w:beforeAutospacing="0" w:after="0" w:afterAutospacing="0"/>
        <w:ind w:left="-1134"/>
        <w:rPr>
          <w:b w:val="0"/>
          <w:sz w:val="24"/>
          <w:szCs w:val="24"/>
          <w:shd w:val="clear" w:color="auto" w:fill="FFFFFF"/>
        </w:rPr>
      </w:pPr>
      <w:r w:rsidRPr="00EE5E3B">
        <w:rPr>
          <w:sz w:val="24"/>
          <w:szCs w:val="24"/>
          <w:shd w:val="clear" w:color="auto" w:fill="FFFFFF"/>
        </w:rPr>
        <w:t>–</w:t>
      </w:r>
      <w:r w:rsidR="00F8770D" w:rsidRPr="00EE5E3B">
        <w:rPr>
          <w:b w:val="0"/>
          <w:color w:val="000000"/>
          <w:sz w:val="24"/>
          <w:szCs w:val="24"/>
        </w:rPr>
        <w:t xml:space="preserve"> Итоговая контрольная работа по биологии.</w:t>
      </w:r>
    </w:p>
    <w:p w:rsidR="00880902" w:rsidRPr="00EE5E3B" w:rsidRDefault="00880902" w:rsidP="00880902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5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20.05. </w:t>
      </w:r>
    </w:p>
    <w:p w:rsidR="00F8770D" w:rsidRPr="00EE5E3B" w:rsidRDefault="00F8770D" w:rsidP="00F8770D">
      <w:pPr>
        <w:pStyle w:val="1"/>
        <w:spacing w:before="0" w:beforeAutospacing="0" w:after="0" w:afterAutospacing="0"/>
        <w:ind w:left="-1134"/>
        <w:rPr>
          <w:b w:val="0"/>
          <w:bCs w:val="0"/>
          <w:color w:val="FF0000"/>
          <w:sz w:val="24"/>
          <w:szCs w:val="24"/>
        </w:rPr>
      </w:pPr>
      <w:r w:rsidRPr="00EE5E3B">
        <w:rPr>
          <w:b w:val="0"/>
          <w:sz w:val="24"/>
          <w:szCs w:val="24"/>
          <w:shd w:val="clear" w:color="auto" w:fill="FFFFFF"/>
        </w:rPr>
        <w:t xml:space="preserve">– Анализ </w:t>
      </w:r>
      <w:r w:rsidRPr="00EE5E3B">
        <w:rPr>
          <w:b w:val="0"/>
          <w:color w:val="000000"/>
          <w:sz w:val="24"/>
          <w:szCs w:val="24"/>
        </w:rPr>
        <w:t>итоговой контрольной работы по биологии.</w:t>
      </w:r>
    </w:p>
    <w:p w:rsidR="00880902" w:rsidRPr="00181532" w:rsidRDefault="00880902" w:rsidP="00880902">
      <w:pPr>
        <w:spacing w:after="0" w:line="240" w:lineRule="auto"/>
        <w:ind w:left="-1134" w:right="-568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B85AC0" w:rsidRPr="00F80BFA" w:rsidRDefault="00B85AC0" w:rsidP="00880902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8"/>
        </w:rPr>
      </w:pPr>
    </w:p>
    <w:sectPr w:rsidR="00B85AC0" w:rsidRPr="00F80BFA" w:rsidSect="00507C73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FCF" w:rsidRDefault="006F6FCF" w:rsidP="00661689">
      <w:pPr>
        <w:spacing w:after="0" w:line="240" w:lineRule="auto"/>
      </w:pPr>
      <w:r>
        <w:separator/>
      </w:r>
    </w:p>
  </w:endnote>
  <w:endnote w:type="continuationSeparator" w:id="1">
    <w:p w:rsidR="006F6FCF" w:rsidRDefault="006F6FCF" w:rsidP="0066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FCF" w:rsidRDefault="006F6FCF" w:rsidP="00661689">
      <w:pPr>
        <w:spacing w:after="0" w:line="240" w:lineRule="auto"/>
      </w:pPr>
      <w:r>
        <w:separator/>
      </w:r>
    </w:p>
  </w:footnote>
  <w:footnote w:type="continuationSeparator" w:id="1">
    <w:p w:rsidR="006F6FCF" w:rsidRDefault="006F6FCF" w:rsidP="0066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202"/>
    <w:multiLevelType w:val="multilevel"/>
    <w:tmpl w:val="788C0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B3E04"/>
    <w:multiLevelType w:val="hybridMultilevel"/>
    <w:tmpl w:val="001C6CE8"/>
    <w:lvl w:ilvl="0" w:tplc="8714A7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B1F6E"/>
    <w:multiLevelType w:val="hybridMultilevel"/>
    <w:tmpl w:val="F9C0E9FC"/>
    <w:lvl w:ilvl="0" w:tplc="04190017">
      <w:start w:val="1"/>
      <w:numFmt w:val="lowerLetter"/>
      <w:lvlText w:val="%1)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3">
    <w:nsid w:val="07EA4D0A"/>
    <w:multiLevelType w:val="multilevel"/>
    <w:tmpl w:val="87D2F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18395B"/>
    <w:multiLevelType w:val="hybridMultilevel"/>
    <w:tmpl w:val="0D468AA0"/>
    <w:lvl w:ilvl="0" w:tplc="D7103622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>
    <w:nsid w:val="0B2B1AF4"/>
    <w:multiLevelType w:val="hybridMultilevel"/>
    <w:tmpl w:val="77CAE922"/>
    <w:lvl w:ilvl="0" w:tplc="04190011">
      <w:start w:val="1"/>
      <w:numFmt w:val="decimal"/>
      <w:lvlText w:val="%1)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6">
    <w:nsid w:val="0B560CA1"/>
    <w:multiLevelType w:val="multilevel"/>
    <w:tmpl w:val="9628EE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10095342"/>
    <w:multiLevelType w:val="hybridMultilevel"/>
    <w:tmpl w:val="BD748A8A"/>
    <w:lvl w:ilvl="0" w:tplc="6B6EF59A">
      <w:start w:val="1"/>
      <w:numFmt w:val="decimal"/>
      <w:lvlText w:val="%1)"/>
      <w:lvlJc w:val="left"/>
      <w:pPr>
        <w:ind w:left="-774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>
    <w:nsid w:val="1373539D"/>
    <w:multiLevelType w:val="multilevel"/>
    <w:tmpl w:val="10E20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8D1C79"/>
    <w:multiLevelType w:val="hybridMultilevel"/>
    <w:tmpl w:val="C8E0DFEC"/>
    <w:lvl w:ilvl="0" w:tplc="D034D144">
      <w:start w:val="6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>
    <w:nsid w:val="279002A1"/>
    <w:multiLevelType w:val="multilevel"/>
    <w:tmpl w:val="2A58B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7254D2"/>
    <w:multiLevelType w:val="multilevel"/>
    <w:tmpl w:val="9C6EA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850509"/>
    <w:multiLevelType w:val="hybridMultilevel"/>
    <w:tmpl w:val="D1345306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48F003E"/>
    <w:multiLevelType w:val="multilevel"/>
    <w:tmpl w:val="D1424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935B2B"/>
    <w:multiLevelType w:val="hybridMultilevel"/>
    <w:tmpl w:val="04269308"/>
    <w:lvl w:ilvl="0" w:tplc="176E3DA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F940A4"/>
    <w:multiLevelType w:val="hybridMultilevel"/>
    <w:tmpl w:val="396EAD86"/>
    <w:lvl w:ilvl="0" w:tplc="D7E051D8">
      <w:start w:val="1"/>
      <w:numFmt w:val="decimal"/>
      <w:lvlText w:val="%1."/>
      <w:lvlJc w:val="left"/>
      <w:pPr>
        <w:ind w:left="-774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6">
    <w:nsid w:val="449F424C"/>
    <w:multiLevelType w:val="hybridMultilevel"/>
    <w:tmpl w:val="45AE7CA0"/>
    <w:lvl w:ilvl="0" w:tplc="C44E9BB0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7">
    <w:nsid w:val="455D35FD"/>
    <w:multiLevelType w:val="multilevel"/>
    <w:tmpl w:val="DE56268A"/>
    <w:lvl w:ilvl="0">
      <w:start w:val="1"/>
      <w:numFmt w:val="decimal"/>
      <w:lvlText w:val="%1)"/>
      <w:lvlJc w:val="left"/>
      <w:pPr>
        <w:tabs>
          <w:tab w:val="num" w:pos="4428"/>
        </w:tabs>
        <w:ind w:left="4428" w:hanging="360"/>
      </w:pPr>
    </w:lvl>
    <w:lvl w:ilvl="1" w:tentative="1">
      <w:start w:val="1"/>
      <w:numFmt w:val="decimal"/>
      <w:lvlText w:val="%2."/>
      <w:lvlJc w:val="left"/>
      <w:pPr>
        <w:tabs>
          <w:tab w:val="num" w:pos="5148"/>
        </w:tabs>
        <w:ind w:left="5148" w:hanging="360"/>
      </w:pPr>
    </w:lvl>
    <w:lvl w:ilvl="2" w:tentative="1">
      <w:start w:val="1"/>
      <w:numFmt w:val="decimal"/>
      <w:lvlText w:val="%3."/>
      <w:lvlJc w:val="left"/>
      <w:pPr>
        <w:tabs>
          <w:tab w:val="num" w:pos="5868"/>
        </w:tabs>
        <w:ind w:left="5868" w:hanging="360"/>
      </w:pPr>
    </w:lvl>
    <w:lvl w:ilvl="3" w:tentative="1">
      <w:start w:val="1"/>
      <w:numFmt w:val="decimal"/>
      <w:lvlText w:val="%4."/>
      <w:lvlJc w:val="left"/>
      <w:pPr>
        <w:tabs>
          <w:tab w:val="num" w:pos="6588"/>
        </w:tabs>
        <w:ind w:left="6588" w:hanging="360"/>
      </w:pPr>
    </w:lvl>
    <w:lvl w:ilvl="4" w:tentative="1">
      <w:start w:val="1"/>
      <w:numFmt w:val="decimal"/>
      <w:lvlText w:val="%5."/>
      <w:lvlJc w:val="left"/>
      <w:pPr>
        <w:tabs>
          <w:tab w:val="num" w:pos="7308"/>
        </w:tabs>
        <w:ind w:left="7308" w:hanging="360"/>
      </w:pPr>
    </w:lvl>
    <w:lvl w:ilvl="5" w:tentative="1">
      <w:start w:val="1"/>
      <w:numFmt w:val="decimal"/>
      <w:lvlText w:val="%6."/>
      <w:lvlJc w:val="left"/>
      <w:pPr>
        <w:tabs>
          <w:tab w:val="num" w:pos="8028"/>
        </w:tabs>
        <w:ind w:left="8028" w:hanging="360"/>
      </w:pPr>
    </w:lvl>
    <w:lvl w:ilvl="6" w:tentative="1">
      <w:start w:val="1"/>
      <w:numFmt w:val="decimal"/>
      <w:lvlText w:val="%7."/>
      <w:lvlJc w:val="left"/>
      <w:pPr>
        <w:tabs>
          <w:tab w:val="num" w:pos="8748"/>
        </w:tabs>
        <w:ind w:left="8748" w:hanging="360"/>
      </w:pPr>
    </w:lvl>
    <w:lvl w:ilvl="7" w:tentative="1">
      <w:start w:val="1"/>
      <w:numFmt w:val="decimal"/>
      <w:lvlText w:val="%8."/>
      <w:lvlJc w:val="left"/>
      <w:pPr>
        <w:tabs>
          <w:tab w:val="num" w:pos="9468"/>
        </w:tabs>
        <w:ind w:left="9468" w:hanging="360"/>
      </w:pPr>
    </w:lvl>
    <w:lvl w:ilvl="8" w:tentative="1">
      <w:start w:val="1"/>
      <w:numFmt w:val="decimal"/>
      <w:lvlText w:val="%9."/>
      <w:lvlJc w:val="left"/>
      <w:pPr>
        <w:tabs>
          <w:tab w:val="num" w:pos="10188"/>
        </w:tabs>
        <w:ind w:left="10188" w:hanging="360"/>
      </w:pPr>
    </w:lvl>
  </w:abstractNum>
  <w:abstractNum w:abstractNumId="18">
    <w:nsid w:val="49B277BB"/>
    <w:multiLevelType w:val="multilevel"/>
    <w:tmpl w:val="E1C266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2C0C67"/>
    <w:multiLevelType w:val="multilevel"/>
    <w:tmpl w:val="035A06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0F1C5A"/>
    <w:multiLevelType w:val="multilevel"/>
    <w:tmpl w:val="D1424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5763DC"/>
    <w:multiLevelType w:val="hybridMultilevel"/>
    <w:tmpl w:val="F5CA0CDE"/>
    <w:lvl w:ilvl="0" w:tplc="00D2EB8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3442F6D"/>
    <w:multiLevelType w:val="multilevel"/>
    <w:tmpl w:val="3188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3"/>
  </w:num>
  <w:num w:numId="3">
    <w:abstractNumId w:val="20"/>
  </w:num>
  <w:num w:numId="4">
    <w:abstractNumId w:val="3"/>
  </w:num>
  <w:num w:numId="5">
    <w:abstractNumId w:val="17"/>
  </w:num>
  <w:num w:numId="6">
    <w:abstractNumId w:val="19"/>
  </w:num>
  <w:num w:numId="7">
    <w:abstractNumId w:val="16"/>
  </w:num>
  <w:num w:numId="8">
    <w:abstractNumId w:val="4"/>
  </w:num>
  <w:num w:numId="9">
    <w:abstractNumId w:val="0"/>
  </w:num>
  <w:num w:numId="10">
    <w:abstractNumId w:val="18"/>
  </w:num>
  <w:num w:numId="11">
    <w:abstractNumId w:val="22"/>
  </w:num>
  <w:num w:numId="12">
    <w:abstractNumId w:val="11"/>
  </w:num>
  <w:num w:numId="13">
    <w:abstractNumId w:val="10"/>
  </w:num>
  <w:num w:numId="14">
    <w:abstractNumId w:val="6"/>
  </w:num>
  <w:num w:numId="15">
    <w:abstractNumId w:val="21"/>
  </w:num>
  <w:num w:numId="16">
    <w:abstractNumId w:val="14"/>
  </w:num>
  <w:num w:numId="17">
    <w:abstractNumId w:val="7"/>
  </w:num>
  <w:num w:numId="18">
    <w:abstractNumId w:val="12"/>
  </w:num>
  <w:num w:numId="19">
    <w:abstractNumId w:val="1"/>
  </w:num>
  <w:num w:numId="20">
    <w:abstractNumId w:val="15"/>
  </w:num>
  <w:num w:numId="21">
    <w:abstractNumId w:val="2"/>
  </w:num>
  <w:num w:numId="22">
    <w:abstractNumId w:val="9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0B77"/>
    <w:rsid w:val="00005D94"/>
    <w:rsid w:val="00010F33"/>
    <w:rsid w:val="00012CE1"/>
    <w:rsid w:val="000168A8"/>
    <w:rsid w:val="00025094"/>
    <w:rsid w:val="00033F9C"/>
    <w:rsid w:val="0003527D"/>
    <w:rsid w:val="00065880"/>
    <w:rsid w:val="00077B0E"/>
    <w:rsid w:val="000853A4"/>
    <w:rsid w:val="000A0714"/>
    <w:rsid w:val="000B1AD9"/>
    <w:rsid w:val="000C5F03"/>
    <w:rsid w:val="000D18D4"/>
    <w:rsid w:val="000D64AD"/>
    <w:rsid w:val="000E1082"/>
    <w:rsid w:val="000E6842"/>
    <w:rsid w:val="000E6B08"/>
    <w:rsid w:val="001000A8"/>
    <w:rsid w:val="00103303"/>
    <w:rsid w:val="00110B0D"/>
    <w:rsid w:val="001120D3"/>
    <w:rsid w:val="00112A7C"/>
    <w:rsid w:val="001136B7"/>
    <w:rsid w:val="0012012C"/>
    <w:rsid w:val="0013117F"/>
    <w:rsid w:val="00131551"/>
    <w:rsid w:val="001560DF"/>
    <w:rsid w:val="001602D8"/>
    <w:rsid w:val="00165F65"/>
    <w:rsid w:val="00174E8C"/>
    <w:rsid w:val="00181532"/>
    <w:rsid w:val="0019725F"/>
    <w:rsid w:val="001B4576"/>
    <w:rsid w:val="001D7090"/>
    <w:rsid w:val="001E19C1"/>
    <w:rsid w:val="002077CF"/>
    <w:rsid w:val="00211DCA"/>
    <w:rsid w:val="00240A9F"/>
    <w:rsid w:val="0025393C"/>
    <w:rsid w:val="00253CE3"/>
    <w:rsid w:val="002620FD"/>
    <w:rsid w:val="002757B4"/>
    <w:rsid w:val="00276DD7"/>
    <w:rsid w:val="00277957"/>
    <w:rsid w:val="00284D1C"/>
    <w:rsid w:val="002865F8"/>
    <w:rsid w:val="00293ED9"/>
    <w:rsid w:val="002A58CE"/>
    <w:rsid w:val="002C01B8"/>
    <w:rsid w:val="002D17DB"/>
    <w:rsid w:val="002E04C4"/>
    <w:rsid w:val="002E445F"/>
    <w:rsid w:val="002F2B3A"/>
    <w:rsid w:val="00311A7B"/>
    <w:rsid w:val="00311CEA"/>
    <w:rsid w:val="00316FA3"/>
    <w:rsid w:val="00326BE5"/>
    <w:rsid w:val="00332B24"/>
    <w:rsid w:val="00333E96"/>
    <w:rsid w:val="00340C9F"/>
    <w:rsid w:val="00354388"/>
    <w:rsid w:val="00361147"/>
    <w:rsid w:val="00394C84"/>
    <w:rsid w:val="003A019D"/>
    <w:rsid w:val="003C5756"/>
    <w:rsid w:val="003D37B9"/>
    <w:rsid w:val="003D62B6"/>
    <w:rsid w:val="003D7EA2"/>
    <w:rsid w:val="003F20EB"/>
    <w:rsid w:val="003F27AB"/>
    <w:rsid w:val="004308CB"/>
    <w:rsid w:val="00436139"/>
    <w:rsid w:val="00437DD4"/>
    <w:rsid w:val="004524BD"/>
    <w:rsid w:val="00462630"/>
    <w:rsid w:val="004638FD"/>
    <w:rsid w:val="0048384C"/>
    <w:rsid w:val="004E3285"/>
    <w:rsid w:val="004F55BC"/>
    <w:rsid w:val="005062DD"/>
    <w:rsid w:val="00507C73"/>
    <w:rsid w:val="00514659"/>
    <w:rsid w:val="00527B6E"/>
    <w:rsid w:val="00527C69"/>
    <w:rsid w:val="00560B3E"/>
    <w:rsid w:val="00575E36"/>
    <w:rsid w:val="00582B63"/>
    <w:rsid w:val="005B0A50"/>
    <w:rsid w:val="005B6A60"/>
    <w:rsid w:val="005D1E05"/>
    <w:rsid w:val="005E78FB"/>
    <w:rsid w:val="005F2322"/>
    <w:rsid w:val="005F6D35"/>
    <w:rsid w:val="00650BAB"/>
    <w:rsid w:val="00661689"/>
    <w:rsid w:val="00663D1F"/>
    <w:rsid w:val="0068205F"/>
    <w:rsid w:val="00690712"/>
    <w:rsid w:val="006B6C04"/>
    <w:rsid w:val="006B6D94"/>
    <w:rsid w:val="006D1E1E"/>
    <w:rsid w:val="006D6A0F"/>
    <w:rsid w:val="006E060B"/>
    <w:rsid w:val="006F6FCF"/>
    <w:rsid w:val="0070075C"/>
    <w:rsid w:val="0070075D"/>
    <w:rsid w:val="007120B9"/>
    <w:rsid w:val="007128BB"/>
    <w:rsid w:val="0071795E"/>
    <w:rsid w:val="00730B77"/>
    <w:rsid w:val="00752A9A"/>
    <w:rsid w:val="0079744B"/>
    <w:rsid w:val="007B209D"/>
    <w:rsid w:val="007C6003"/>
    <w:rsid w:val="007D369F"/>
    <w:rsid w:val="007E32C1"/>
    <w:rsid w:val="00815E41"/>
    <w:rsid w:val="00824AB1"/>
    <w:rsid w:val="00835C51"/>
    <w:rsid w:val="00840704"/>
    <w:rsid w:val="00842FD8"/>
    <w:rsid w:val="0085477E"/>
    <w:rsid w:val="00867D45"/>
    <w:rsid w:val="008766D9"/>
    <w:rsid w:val="00880902"/>
    <w:rsid w:val="00896752"/>
    <w:rsid w:val="008B3365"/>
    <w:rsid w:val="008B58A6"/>
    <w:rsid w:val="008D76E0"/>
    <w:rsid w:val="008E1AF3"/>
    <w:rsid w:val="00916314"/>
    <w:rsid w:val="009177CB"/>
    <w:rsid w:val="009431C9"/>
    <w:rsid w:val="0096240D"/>
    <w:rsid w:val="0097011F"/>
    <w:rsid w:val="00985232"/>
    <w:rsid w:val="00997B54"/>
    <w:rsid w:val="009A13C0"/>
    <w:rsid w:val="009B6271"/>
    <w:rsid w:val="009C39A3"/>
    <w:rsid w:val="009D51FE"/>
    <w:rsid w:val="009E1184"/>
    <w:rsid w:val="009F4860"/>
    <w:rsid w:val="00A410AD"/>
    <w:rsid w:val="00A44E75"/>
    <w:rsid w:val="00A7395F"/>
    <w:rsid w:val="00A81B18"/>
    <w:rsid w:val="00A86A04"/>
    <w:rsid w:val="00A92574"/>
    <w:rsid w:val="00A97203"/>
    <w:rsid w:val="00AA3A5B"/>
    <w:rsid w:val="00AB2B71"/>
    <w:rsid w:val="00AF1571"/>
    <w:rsid w:val="00AF4DA4"/>
    <w:rsid w:val="00AF6072"/>
    <w:rsid w:val="00B00110"/>
    <w:rsid w:val="00B00D26"/>
    <w:rsid w:val="00B05D43"/>
    <w:rsid w:val="00B3698F"/>
    <w:rsid w:val="00B8148A"/>
    <w:rsid w:val="00B8408F"/>
    <w:rsid w:val="00B85AC0"/>
    <w:rsid w:val="00BA76B0"/>
    <w:rsid w:val="00BD6BC1"/>
    <w:rsid w:val="00BF5181"/>
    <w:rsid w:val="00C20F93"/>
    <w:rsid w:val="00C260B0"/>
    <w:rsid w:val="00C3419C"/>
    <w:rsid w:val="00C42DD3"/>
    <w:rsid w:val="00C46A5F"/>
    <w:rsid w:val="00C53C58"/>
    <w:rsid w:val="00C54787"/>
    <w:rsid w:val="00C746AC"/>
    <w:rsid w:val="00CA123A"/>
    <w:rsid w:val="00CB70A1"/>
    <w:rsid w:val="00CE0BFF"/>
    <w:rsid w:val="00CE6713"/>
    <w:rsid w:val="00D10FC3"/>
    <w:rsid w:val="00D1421A"/>
    <w:rsid w:val="00D21AAF"/>
    <w:rsid w:val="00D30D9E"/>
    <w:rsid w:val="00D3154B"/>
    <w:rsid w:val="00D35B9F"/>
    <w:rsid w:val="00D3677A"/>
    <w:rsid w:val="00D47C11"/>
    <w:rsid w:val="00D93C36"/>
    <w:rsid w:val="00D96EE7"/>
    <w:rsid w:val="00DA06DD"/>
    <w:rsid w:val="00DB2767"/>
    <w:rsid w:val="00DB7EBE"/>
    <w:rsid w:val="00DC47D2"/>
    <w:rsid w:val="00DC484B"/>
    <w:rsid w:val="00DE6184"/>
    <w:rsid w:val="00DF22DE"/>
    <w:rsid w:val="00DF33E1"/>
    <w:rsid w:val="00DF42B1"/>
    <w:rsid w:val="00E213BF"/>
    <w:rsid w:val="00E21FAE"/>
    <w:rsid w:val="00E45062"/>
    <w:rsid w:val="00E5487D"/>
    <w:rsid w:val="00E62A0C"/>
    <w:rsid w:val="00E72D72"/>
    <w:rsid w:val="00E75E01"/>
    <w:rsid w:val="00EA1823"/>
    <w:rsid w:val="00EA1E60"/>
    <w:rsid w:val="00EA39BC"/>
    <w:rsid w:val="00EA4A9C"/>
    <w:rsid w:val="00EA77A5"/>
    <w:rsid w:val="00EB566D"/>
    <w:rsid w:val="00ED1F46"/>
    <w:rsid w:val="00ED245E"/>
    <w:rsid w:val="00ED28B7"/>
    <w:rsid w:val="00ED28F1"/>
    <w:rsid w:val="00EE5E3B"/>
    <w:rsid w:val="00EE7246"/>
    <w:rsid w:val="00F00D20"/>
    <w:rsid w:val="00F243EC"/>
    <w:rsid w:val="00F2653E"/>
    <w:rsid w:val="00F4547E"/>
    <w:rsid w:val="00F56100"/>
    <w:rsid w:val="00F616E1"/>
    <w:rsid w:val="00F80BFA"/>
    <w:rsid w:val="00F8770D"/>
    <w:rsid w:val="00FD490D"/>
    <w:rsid w:val="00FE3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00"/>
  </w:style>
  <w:style w:type="paragraph" w:styleId="1">
    <w:name w:val="heading 1"/>
    <w:basedOn w:val="a"/>
    <w:link w:val="10"/>
    <w:uiPriority w:val="9"/>
    <w:qFormat/>
    <w:rsid w:val="00B369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40A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0A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5E0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85AC0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69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4">
    <w:name w:val="c4"/>
    <w:basedOn w:val="a0"/>
    <w:rsid w:val="0079744B"/>
  </w:style>
  <w:style w:type="paragraph" w:styleId="a5">
    <w:name w:val="Normal (Web)"/>
    <w:basedOn w:val="a"/>
    <w:uiPriority w:val="99"/>
    <w:unhideWhenUsed/>
    <w:rsid w:val="0079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9744B"/>
    <w:rPr>
      <w:b/>
      <w:bCs/>
    </w:rPr>
  </w:style>
  <w:style w:type="paragraph" w:customStyle="1" w:styleId="c26">
    <w:name w:val="c26"/>
    <w:basedOn w:val="a"/>
    <w:rsid w:val="0079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9744B"/>
  </w:style>
  <w:style w:type="paragraph" w:customStyle="1" w:styleId="c34">
    <w:name w:val="c34"/>
    <w:basedOn w:val="a"/>
    <w:rsid w:val="0079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661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61689"/>
  </w:style>
  <w:style w:type="paragraph" w:styleId="a9">
    <w:name w:val="footer"/>
    <w:basedOn w:val="a"/>
    <w:link w:val="aa"/>
    <w:uiPriority w:val="99"/>
    <w:semiHidden/>
    <w:unhideWhenUsed/>
    <w:rsid w:val="00661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61689"/>
  </w:style>
  <w:style w:type="paragraph" w:styleId="ab">
    <w:name w:val="List Paragraph"/>
    <w:basedOn w:val="a"/>
    <w:uiPriority w:val="34"/>
    <w:qFormat/>
    <w:rsid w:val="002077CF"/>
    <w:pPr>
      <w:ind w:left="720"/>
      <w:contextualSpacing/>
    </w:pPr>
  </w:style>
  <w:style w:type="paragraph" w:customStyle="1" w:styleId="western">
    <w:name w:val="western"/>
    <w:basedOn w:val="a"/>
    <w:rsid w:val="00DB2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zagolovok">
    <w:name w:val="podzagolovok"/>
    <w:basedOn w:val="a"/>
    <w:rsid w:val="00DB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40A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40A9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outu.be/K2YrlU1YlEk" TargetMode="External"/><Relationship Id="rId117" Type="http://schemas.openxmlformats.org/officeDocument/2006/relationships/hyperlink" Target="https://youtu.be/n9KzYcUv4Os" TargetMode="External"/><Relationship Id="rId21" Type="http://schemas.openxmlformats.org/officeDocument/2006/relationships/hyperlink" Target="https://youtu.be/BKNDWk7k3QM" TargetMode="External"/><Relationship Id="rId42" Type="http://schemas.openxmlformats.org/officeDocument/2006/relationships/hyperlink" Target="https://youtu.be/qKHtbL_NDAE" TargetMode="External"/><Relationship Id="rId47" Type="http://schemas.openxmlformats.org/officeDocument/2006/relationships/hyperlink" Target="https://youtu.be/-uJ38G8YmEI" TargetMode="External"/><Relationship Id="rId63" Type="http://schemas.openxmlformats.org/officeDocument/2006/relationships/hyperlink" Target="https://youtu.be/buaUTDaiack" TargetMode="External"/><Relationship Id="rId68" Type="http://schemas.openxmlformats.org/officeDocument/2006/relationships/hyperlink" Target="https://youtu.be/x-26ajfdZPI" TargetMode="External"/><Relationship Id="rId84" Type="http://schemas.openxmlformats.org/officeDocument/2006/relationships/hyperlink" Target="https://youtu.be/WwFdQmS0VnE" TargetMode="External"/><Relationship Id="rId89" Type="http://schemas.openxmlformats.org/officeDocument/2006/relationships/hyperlink" Target="https://youtu.be/ieEjdihv5zI" TargetMode="External"/><Relationship Id="rId112" Type="http://schemas.openxmlformats.org/officeDocument/2006/relationships/hyperlink" Target="https://youtu.be/AzT_qAOu4ns" TargetMode="External"/><Relationship Id="rId133" Type="http://schemas.openxmlformats.org/officeDocument/2006/relationships/hyperlink" Target="http://www.interneturok.ru/" TargetMode="External"/><Relationship Id="rId138" Type="http://schemas.openxmlformats.org/officeDocument/2006/relationships/hyperlink" Target="https://youtu.be/GHnkvwUBmR0" TargetMode="External"/><Relationship Id="rId16" Type="http://schemas.openxmlformats.org/officeDocument/2006/relationships/hyperlink" Target="https://youtu.be/gmvkx82F9Qg" TargetMode="External"/><Relationship Id="rId107" Type="http://schemas.openxmlformats.org/officeDocument/2006/relationships/hyperlink" Target="https://youtu.be/672Wm9KhbmQ" TargetMode="External"/><Relationship Id="rId11" Type="http://schemas.openxmlformats.org/officeDocument/2006/relationships/hyperlink" Target="https://youtu.be/gmvkx82F9Qg" TargetMode="External"/><Relationship Id="rId32" Type="http://schemas.openxmlformats.org/officeDocument/2006/relationships/hyperlink" Target="https://youtu.be/-bhAiv2OOYY" TargetMode="External"/><Relationship Id="rId37" Type="http://schemas.openxmlformats.org/officeDocument/2006/relationships/hyperlink" Target="https://youtu.be/bF3RiBMsQeA" TargetMode="External"/><Relationship Id="rId53" Type="http://schemas.openxmlformats.org/officeDocument/2006/relationships/hyperlink" Target="https://youtu.be/aJOiotxb6tU" TargetMode="External"/><Relationship Id="rId58" Type="http://schemas.openxmlformats.org/officeDocument/2006/relationships/hyperlink" Target="https://youtu.be/MlgxbZbK28I" TargetMode="External"/><Relationship Id="rId74" Type="http://schemas.openxmlformats.org/officeDocument/2006/relationships/hyperlink" Target="https://youtu.be/MlgxbZbK28I" TargetMode="External"/><Relationship Id="rId79" Type="http://schemas.openxmlformats.org/officeDocument/2006/relationships/hyperlink" Target="https://youtu.be/buaUTDaiack" TargetMode="External"/><Relationship Id="rId102" Type="http://schemas.openxmlformats.org/officeDocument/2006/relationships/hyperlink" Target="https://youtu.be/f9ALswRCz0E" TargetMode="External"/><Relationship Id="rId123" Type="http://schemas.openxmlformats.org/officeDocument/2006/relationships/hyperlink" Target="https://youtu.be/8krgBEy59zc" TargetMode="External"/><Relationship Id="rId128" Type="http://schemas.openxmlformats.org/officeDocument/2006/relationships/hyperlink" Target="&#160;&#8211;%20" TargetMode="External"/><Relationship Id="rId144" Type="http://schemas.openxmlformats.org/officeDocument/2006/relationships/hyperlink" Target="https://youtu.be/UtkGbwFgP6I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youtu.be/f9ALswRCz0E" TargetMode="External"/><Relationship Id="rId95" Type="http://schemas.openxmlformats.org/officeDocument/2006/relationships/hyperlink" Target="https://youtu.be/21jdIx4ZMwk" TargetMode="External"/><Relationship Id="rId22" Type="http://schemas.openxmlformats.org/officeDocument/2006/relationships/hyperlink" Target="https://youtu.be/WT1wRu1EOoA" TargetMode="External"/><Relationship Id="rId27" Type="http://schemas.openxmlformats.org/officeDocument/2006/relationships/hyperlink" Target="https://youtu.be/PsIKEUzKHPw" TargetMode="External"/><Relationship Id="rId43" Type="http://schemas.openxmlformats.org/officeDocument/2006/relationships/hyperlink" Target="https://youtu.be/T8Bvhg8xl74" TargetMode="External"/><Relationship Id="rId48" Type="http://schemas.openxmlformats.org/officeDocument/2006/relationships/hyperlink" Target="https://youtu.be/SE_s31OZBfI" TargetMode="External"/><Relationship Id="rId64" Type="http://schemas.openxmlformats.org/officeDocument/2006/relationships/hyperlink" Target="https://youtu.be/MA0v5EXL1Dg" TargetMode="External"/><Relationship Id="rId69" Type="http://schemas.openxmlformats.org/officeDocument/2006/relationships/hyperlink" Target="https://youtu.be/aJOiotxb6tU" TargetMode="External"/><Relationship Id="rId113" Type="http://schemas.openxmlformats.org/officeDocument/2006/relationships/hyperlink" Target="https://youtu.be/9y2qmnUv5Ss" TargetMode="External"/><Relationship Id="rId118" Type="http://schemas.openxmlformats.org/officeDocument/2006/relationships/hyperlink" Target="http://tepka.ru/biologia10-11/34.html" TargetMode="External"/><Relationship Id="rId134" Type="http://schemas.openxmlformats.org/officeDocument/2006/relationships/hyperlink" Target="https://youtu.be/5XiHStz9yG0" TargetMode="External"/><Relationship Id="rId139" Type="http://schemas.openxmlformats.org/officeDocument/2006/relationships/hyperlink" Target="http://www.interneturok.ru/" TargetMode="External"/><Relationship Id="rId80" Type="http://schemas.openxmlformats.org/officeDocument/2006/relationships/hyperlink" Target="https://youtu.be/MA0v5EXL1Dg" TargetMode="External"/><Relationship Id="rId85" Type="http://schemas.openxmlformats.org/officeDocument/2006/relationships/hyperlink" Target="https://youtu.be/WrD9Pi2goYA" TargetMode="External"/><Relationship Id="rId3" Type="http://schemas.openxmlformats.org/officeDocument/2006/relationships/styles" Target="styles.xml"/><Relationship Id="rId12" Type="http://schemas.openxmlformats.org/officeDocument/2006/relationships/hyperlink" Target="https://youtu.be/OKuou7pMiX8" TargetMode="External"/><Relationship Id="rId17" Type="http://schemas.openxmlformats.org/officeDocument/2006/relationships/hyperlink" Target="https://youtu.be/gmvkx82F9Qg" TargetMode="External"/><Relationship Id="rId25" Type="http://schemas.openxmlformats.org/officeDocument/2006/relationships/hyperlink" Target="https://youtu.be/7oyyw-XBSxc" TargetMode="External"/><Relationship Id="rId33" Type="http://schemas.openxmlformats.org/officeDocument/2006/relationships/hyperlink" Target="https://youtu.be/-uJ38G8YmEI" TargetMode="External"/><Relationship Id="rId38" Type="http://schemas.openxmlformats.org/officeDocument/2006/relationships/hyperlink" Target="https://youtu.be/9XFy7y1t5eM" TargetMode="External"/><Relationship Id="rId46" Type="http://schemas.openxmlformats.org/officeDocument/2006/relationships/hyperlink" Target="https://youtu.be/-bhAiv2OOYY" TargetMode="External"/><Relationship Id="rId59" Type="http://schemas.openxmlformats.org/officeDocument/2006/relationships/hyperlink" Target="https://youtu.be/yExGmu5zCMM" TargetMode="External"/><Relationship Id="rId67" Type="http://schemas.openxmlformats.org/officeDocument/2006/relationships/hyperlink" Target="https://youtu.be/pvnDiJkEZgQ" TargetMode="External"/><Relationship Id="rId103" Type="http://schemas.openxmlformats.org/officeDocument/2006/relationships/hyperlink" Target="https://youtu.be/AzT_qAOu4ns" TargetMode="External"/><Relationship Id="rId108" Type="http://schemas.openxmlformats.org/officeDocument/2006/relationships/hyperlink" Target="https://youtu.be/7zrd8n_UiAE" TargetMode="External"/><Relationship Id="rId116" Type="http://schemas.openxmlformats.org/officeDocument/2006/relationships/hyperlink" Target="http://tepka.ru/biologia10-11/33.html" TargetMode="External"/><Relationship Id="rId124" Type="http://schemas.openxmlformats.org/officeDocument/2006/relationships/hyperlink" Target="https://youtu.be/rkKxKObAYwg" TargetMode="External"/><Relationship Id="rId129" Type="http://schemas.openxmlformats.org/officeDocument/2006/relationships/hyperlink" Target="https://youtu.be/o2yrUbGcgVs" TargetMode="External"/><Relationship Id="rId137" Type="http://schemas.openxmlformats.org/officeDocument/2006/relationships/hyperlink" Target="https://youtu.be/-FRHixI7hik" TargetMode="External"/><Relationship Id="rId20" Type="http://schemas.openxmlformats.org/officeDocument/2006/relationships/hyperlink" Target="https://youtu.be/gtQUqJ3ejE4" TargetMode="External"/><Relationship Id="rId41" Type="http://schemas.openxmlformats.org/officeDocument/2006/relationships/hyperlink" Target="https://youtu.be/PsIKEUzKHPw" TargetMode="External"/><Relationship Id="rId54" Type="http://schemas.openxmlformats.org/officeDocument/2006/relationships/hyperlink" Target="https://youtu.be/QDrMEHlweOQ" TargetMode="External"/><Relationship Id="rId62" Type="http://schemas.openxmlformats.org/officeDocument/2006/relationships/hyperlink" Target="https://youtu.be/MlgxbZbK28I" TargetMode="External"/><Relationship Id="rId70" Type="http://schemas.openxmlformats.org/officeDocument/2006/relationships/hyperlink" Target="https://youtu.be/QDrMEHlweOQ" TargetMode="External"/><Relationship Id="rId75" Type="http://schemas.openxmlformats.org/officeDocument/2006/relationships/hyperlink" Target="https://youtu.be/yExGmu5zCMM" TargetMode="External"/><Relationship Id="rId83" Type="http://schemas.openxmlformats.org/officeDocument/2006/relationships/hyperlink" Target="https://youtu.be/21jdIx4ZMwk" TargetMode="External"/><Relationship Id="rId88" Type="http://schemas.openxmlformats.org/officeDocument/2006/relationships/hyperlink" Target="https://youtu.be/OhMhkZC3zh8" TargetMode="External"/><Relationship Id="rId91" Type="http://schemas.openxmlformats.org/officeDocument/2006/relationships/hyperlink" Target="https://youtu.be/AzT_qAOu4ns" TargetMode="External"/><Relationship Id="rId96" Type="http://schemas.openxmlformats.org/officeDocument/2006/relationships/hyperlink" Target="https://youtu.be/WwFdQmS0VnE" TargetMode="External"/><Relationship Id="rId111" Type="http://schemas.openxmlformats.org/officeDocument/2006/relationships/hyperlink" Target="https://youtu.be/f9ALswRCz0E" TargetMode="External"/><Relationship Id="rId132" Type="http://schemas.openxmlformats.org/officeDocument/2006/relationships/hyperlink" Target="https://youtu.be/WrD9Pi2goYA" TargetMode="External"/><Relationship Id="rId140" Type="http://schemas.openxmlformats.org/officeDocument/2006/relationships/hyperlink" Target="https://youtu.be/CM_eXK7UjcM" TargetMode="External"/><Relationship Id="rId14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youtu.be/eXPtgyGjIY4" TargetMode="External"/><Relationship Id="rId23" Type="http://schemas.openxmlformats.org/officeDocument/2006/relationships/hyperlink" Target="https://youtu.be/bF3RiBMsQeA" TargetMode="External"/><Relationship Id="rId28" Type="http://schemas.openxmlformats.org/officeDocument/2006/relationships/hyperlink" Target="https://youtu.be/qKHtbL_NDAE" TargetMode="External"/><Relationship Id="rId36" Type="http://schemas.openxmlformats.org/officeDocument/2006/relationships/hyperlink" Target="https://youtu.be/WT1wRu1EOoA" TargetMode="External"/><Relationship Id="rId49" Type="http://schemas.openxmlformats.org/officeDocument/2006/relationships/hyperlink" Target="https://youtu.be/2m1tRz_eg94" TargetMode="External"/><Relationship Id="rId57" Type="http://schemas.openxmlformats.org/officeDocument/2006/relationships/hyperlink" Target="https://youtu.be/MEobN8W-1Uc" TargetMode="External"/><Relationship Id="rId106" Type="http://schemas.openxmlformats.org/officeDocument/2006/relationships/hyperlink" Target="https://youtu.be/7zrd8n_UiAE" TargetMode="External"/><Relationship Id="rId114" Type="http://schemas.openxmlformats.org/officeDocument/2006/relationships/hyperlink" Target="http://tepka.ru/biologia10-11/30.html" TargetMode="External"/><Relationship Id="rId119" Type="http://schemas.openxmlformats.org/officeDocument/2006/relationships/hyperlink" Target="https://youtu.be/s0JtUoISlJg" TargetMode="External"/><Relationship Id="rId127" Type="http://schemas.openxmlformats.org/officeDocument/2006/relationships/hyperlink" Target="https://youtu.be/9DUBRpL7gfw" TargetMode="External"/><Relationship Id="rId10" Type="http://schemas.openxmlformats.org/officeDocument/2006/relationships/hyperlink" Target="https://youtu.be/gmvkx82F9Qg" TargetMode="External"/><Relationship Id="rId31" Type="http://schemas.openxmlformats.org/officeDocument/2006/relationships/hyperlink" Target="https://youtu.be/IWU1MqNJ3FA" TargetMode="External"/><Relationship Id="rId44" Type="http://schemas.openxmlformats.org/officeDocument/2006/relationships/hyperlink" Target="https://youtu.be/Yvn-wvBiSqs" TargetMode="External"/><Relationship Id="rId52" Type="http://schemas.openxmlformats.org/officeDocument/2006/relationships/hyperlink" Target="https://youtu.be/x-26ajfdZPI" TargetMode="External"/><Relationship Id="rId60" Type="http://schemas.openxmlformats.org/officeDocument/2006/relationships/hyperlink" Target="https://youtu.be/NRpkCzLd5Ho" TargetMode="External"/><Relationship Id="rId65" Type="http://schemas.openxmlformats.org/officeDocument/2006/relationships/hyperlink" Target="https://youtu.be/SE_s31OZBfI" TargetMode="External"/><Relationship Id="rId73" Type="http://schemas.openxmlformats.org/officeDocument/2006/relationships/hyperlink" Target="https://youtu.be/MEobN8W-1Uc" TargetMode="External"/><Relationship Id="rId78" Type="http://schemas.openxmlformats.org/officeDocument/2006/relationships/hyperlink" Target="https://youtu.be/MlgxbZbK28I" TargetMode="External"/><Relationship Id="rId81" Type="http://schemas.openxmlformats.org/officeDocument/2006/relationships/hyperlink" Target="https://youtu.be/WrD9Pi2goYA" TargetMode="External"/><Relationship Id="rId86" Type="http://schemas.openxmlformats.org/officeDocument/2006/relationships/hyperlink" Target="https://youtu.be/G3RP0tULeC4" TargetMode="External"/><Relationship Id="rId94" Type="http://schemas.openxmlformats.org/officeDocument/2006/relationships/hyperlink" Target="https://youtu.be/WrD9Pi2goYA" TargetMode="External"/><Relationship Id="rId99" Type="http://schemas.openxmlformats.org/officeDocument/2006/relationships/hyperlink" Target="https://youtu.be/H0p4ObXF3Lg" TargetMode="External"/><Relationship Id="rId101" Type="http://schemas.openxmlformats.org/officeDocument/2006/relationships/hyperlink" Target="https://youtu.be/ieEjdihv5zI" TargetMode="External"/><Relationship Id="rId122" Type="http://schemas.openxmlformats.org/officeDocument/2006/relationships/hyperlink" Target="https://youtu.be/8krgBEy59zc" TargetMode="External"/><Relationship Id="rId130" Type="http://schemas.openxmlformats.org/officeDocument/2006/relationships/hyperlink" Target="https://youtu.be/EtYWyQ7qmog" TargetMode="External"/><Relationship Id="rId135" Type="http://schemas.openxmlformats.org/officeDocument/2006/relationships/hyperlink" Target="https://infourok.ru/go.html?href=http%3A%2F%2Fbiologylib.ru%2Fcatalog%2F" TargetMode="External"/><Relationship Id="rId143" Type="http://schemas.openxmlformats.org/officeDocument/2006/relationships/hyperlink" Target="https://youtu.be/f9ALswRCz0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eXPtgyGjIY4" TargetMode="External"/><Relationship Id="rId13" Type="http://schemas.openxmlformats.org/officeDocument/2006/relationships/hyperlink" Target="https://youtu.be/pPprTA1GtU0" TargetMode="External"/><Relationship Id="rId18" Type="http://schemas.openxmlformats.org/officeDocument/2006/relationships/hyperlink" Target="https://youtu.be/OKuou7pMiX8" TargetMode="External"/><Relationship Id="rId39" Type="http://schemas.openxmlformats.org/officeDocument/2006/relationships/hyperlink" Target="https://youtu.be/7oyyw-XBSxc" TargetMode="External"/><Relationship Id="rId109" Type="http://schemas.openxmlformats.org/officeDocument/2006/relationships/hyperlink" Target="https://youtu.be/Bm-yJdvgyeA" TargetMode="External"/><Relationship Id="rId34" Type="http://schemas.openxmlformats.org/officeDocument/2006/relationships/hyperlink" Target="https://youtu.be/gtQUqJ3ejE4" TargetMode="External"/><Relationship Id="rId50" Type="http://schemas.openxmlformats.org/officeDocument/2006/relationships/hyperlink" Target="https://youtu.be/dQfCAVdkzBM" TargetMode="External"/><Relationship Id="rId55" Type="http://schemas.openxmlformats.org/officeDocument/2006/relationships/hyperlink" Target="https://youtu.be/Krb3jOVJCUI" TargetMode="External"/><Relationship Id="rId76" Type="http://schemas.openxmlformats.org/officeDocument/2006/relationships/hyperlink" Target="https://youtu.be/NRpkCzLd5Ho" TargetMode="External"/><Relationship Id="rId97" Type="http://schemas.openxmlformats.org/officeDocument/2006/relationships/hyperlink" Target="https://youtu.be/WrD9Pi2goYA" TargetMode="External"/><Relationship Id="rId104" Type="http://schemas.openxmlformats.org/officeDocument/2006/relationships/hyperlink" Target="https://youtu.be/9y2qmnUv5Ss" TargetMode="External"/><Relationship Id="rId120" Type="http://schemas.openxmlformats.org/officeDocument/2006/relationships/hyperlink" Target="https://youtu.be/sX5W6ZT4sjs" TargetMode="External"/><Relationship Id="rId125" Type="http://schemas.openxmlformats.org/officeDocument/2006/relationships/hyperlink" Target="https://youtu.be/VMWMuic8czg" TargetMode="External"/><Relationship Id="rId141" Type="http://schemas.openxmlformats.org/officeDocument/2006/relationships/hyperlink" Target="https://youtu.be/_-RZFYn5OR8" TargetMode="External"/><Relationship Id="rId14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youtu.be/Krb3jOVJCUI" TargetMode="External"/><Relationship Id="rId92" Type="http://schemas.openxmlformats.org/officeDocument/2006/relationships/hyperlink" Target="https://youtu.be/9y2qmnUv5S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youtu.be/T8Bvhg8xl74" TargetMode="External"/><Relationship Id="rId24" Type="http://schemas.openxmlformats.org/officeDocument/2006/relationships/hyperlink" Target="https://youtu.be/9XFy7y1t5eM" TargetMode="External"/><Relationship Id="rId40" Type="http://schemas.openxmlformats.org/officeDocument/2006/relationships/hyperlink" Target="https://youtu.be/K2YrlU1YlEk" TargetMode="External"/><Relationship Id="rId45" Type="http://schemas.openxmlformats.org/officeDocument/2006/relationships/hyperlink" Target="https://youtu.be/IWU1MqNJ3FA" TargetMode="External"/><Relationship Id="rId66" Type="http://schemas.openxmlformats.org/officeDocument/2006/relationships/hyperlink" Target="https://youtu.be/dQfCAVdkzBM" TargetMode="External"/><Relationship Id="rId87" Type="http://schemas.openxmlformats.org/officeDocument/2006/relationships/hyperlink" Target="https://youtu.be/H0p4ObXF3Lg" TargetMode="External"/><Relationship Id="rId110" Type="http://schemas.openxmlformats.org/officeDocument/2006/relationships/hyperlink" Target="https://youtu.be/Il9AUqnZzP4" TargetMode="External"/><Relationship Id="rId115" Type="http://schemas.openxmlformats.org/officeDocument/2006/relationships/hyperlink" Target="https://youtu.be/b1ufFHwBEso" TargetMode="External"/><Relationship Id="rId131" Type="http://schemas.openxmlformats.org/officeDocument/2006/relationships/hyperlink" Target="https://youtu.be/WwFdQmS0VnE" TargetMode="External"/><Relationship Id="rId136" Type="http://schemas.openxmlformats.org/officeDocument/2006/relationships/hyperlink" Target="https://youtu.be/gSTKinwoRcg" TargetMode="External"/><Relationship Id="rId61" Type="http://schemas.openxmlformats.org/officeDocument/2006/relationships/hyperlink" Target="https://youtu.be/BIiTeKV8Nug" TargetMode="External"/><Relationship Id="rId82" Type="http://schemas.openxmlformats.org/officeDocument/2006/relationships/hyperlink" Target="https://youtu.be/WrD9Pi2goYA" TargetMode="External"/><Relationship Id="rId19" Type="http://schemas.openxmlformats.org/officeDocument/2006/relationships/hyperlink" Target="https://youtu.be/pPprTA1GtU0" TargetMode="External"/><Relationship Id="rId14" Type="http://schemas.openxmlformats.org/officeDocument/2006/relationships/hyperlink" Target="https://youtu.be/18bGM_10Rs4" TargetMode="External"/><Relationship Id="rId30" Type="http://schemas.openxmlformats.org/officeDocument/2006/relationships/hyperlink" Target="https://youtu.be/Yvn-wvBiSqs" TargetMode="External"/><Relationship Id="rId35" Type="http://schemas.openxmlformats.org/officeDocument/2006/relationships/hyperlink" Target="https://youtu.be/BKNDWk7k3QM" TargetMode="External"/><Relationship Id="rId56" Type="http://schemas.openxmlformats.org/officeDocument/2006/relationships/hyperlink" Target="https://youtu.be/MATym-rZ_qQ" TargetMode="External"/><Relationship Id="rId77" Type="http://schemas.openxmlformats.org/officeDocument/2006/relationships/hyperlink" Target="https://youtu.be/BIiTeKV8Nug" TargetMode="External"/><Relationship Id="rId100" Type="http://schemas.openxmlformats.org/officeDocument/2006/relationships/hyperlink" Target="https://youtu.be/OhMhkZC3zh8" TargetMode="External"/><Relationship Id="rId105" Type="http://schemas.openxmlformats.org/officeDocument/2006/relationships/hyperlink" Target="https://youtu.be/9y2qmnUv5Ss" TargetMode="External"/><Relationship Id="rId126" Type="http://schemas.openxmlformats.org/officeDocument/2006/relationships/hyperlink" Target="https://youtu.be/Gq_nc-D942k" TargetMode="External"/><Relationship Id="rId8" Type="http://schemas.openxmlformats.org/officeDocument/2006/relationships/hyperlink" Target="https://youtu.be/18bGM_10Rs4" TargetMode="External"/><Relationship Id="rId51" Type="http://schemas.openxmlformats.org/officeDocument/2006/relationships/hyperlink" Target="https://youtu.be/pvnDiJkEZgQ" TargetMode="External"/><Relationship Id="rId72" Type="http://schemas.openxmlformats.org/officeDocument/2006/relationships/hyperlink" Target="https://youtu.be/MATym-rZ_qQ" TargetMode="External"/><Relationship Id="rId93" Type="http://schemas.openxmlformats.org/officeDocument/2006/relationships/hyperlink" Target="https://youtu.be/WrD9Pi2goYA" TargetMode="External"/><Relationship Id="rId98" Type="http://schemas.openxmlformats.org/officeDocument/2006/relationships/hyperlink" Target="https://youtu.be/G3RP0tULeC4" TargetMode="External"/><Relationship Id="rId121" Type="http://schemas.openxmlformats.org/officeDocument/2006/relationships/hyperlink" Target="&#160;&#8211;%20" TargetMode="External"/><Relationship Id="rId142" Type="http://schemas.openxmlformats.org/officeDocument/2006/relationships/hyperlink" Target="https://youtu.be/AzT_qAOu4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B342A-9776-41A7-B680-DEA40B492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9522</Words>
  <Characters>54281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пользователь1</cp:lastModifiedBy>
  <cp:revision>2</cp:revision>
  <dcterms:created xsi:type="dcterms:W3CDTF">2020-05-12T14:58:00Z</dcterms:created>
  <dcterms:modified xsi:type="dcterms:W3CDTF">2020-05-12T14:58:00Z</dcterms:modified>
</cp:coreProperties>
</file>