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9D" w:rsidRDefault="0094109D" w:rsidP="0094109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4109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Мастер-класс «Подарок ветерану»</w:t>
      </w:r>
    </w:p>
    <w:p w:rsidR="00E1572A" w:rsidRDefault="00E1572A" w:rsidP="0094109D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hyperlink r:id="rId5" w:history="1">
        <w:r w:rsidRPr="008C0D75">
          <w:rPr>
            <w:rStyle w:val="a6"/>
            <w:rFonts w:ascii="Arial" w:hAnsi="Arial" w:cs="Arial"/>
            <w:sz w:val="27"/>
            <w:szCs w:val="27"/>
          </w:rPr>
          <w:t>https://ok.ru/video/7222769790</w:t>
        </w:r>
        <w:r w:rsidRPr="008C0D75">
          <w:rPr>
            <w:rStyle w:val="a6"/>
            <w:rFonts w:ascii="Arial" w:hAnsi="Arial" w:cs="Arial"/>
            <w:sz w:val="27"/>
            <w:szCs w:val="27"/>
          </w:rPr>
          <w:t>0</w:t>
        </w:r>
        <w:r w:rsidRPr="008C0D75">
          <w:rPr>
            <w:rStyle w:val="a6"/>
            <w:rFonts w:ascii="Arial" w:hAnsi="Arial" w:cs="Arial"/>
            <w:sz w:val="27"/>
            <w:szCs w:val="27"/>
          </w:rPr>
          <w:t>6</w:t>
        </w:r>
      </w:hyperlink>
      <w:bookmarkStart w:id="0" w:name="_GoBack"/>
      <w:bookmarkEnd w:id="0"/>
    </w:p>
    <w:p w:rsidR="00E1572A" w:rsidRDefault="00E1572A" w:rsidP="009410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1572A" w:rsidRDefault="00E1572A" w:rsidP="009410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поздравительной открытки.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практические навыки работы с бумагой;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изготовление основных элементов открытки в технике </w:t>
      </w:r>
      <w:proofErr w:type="spellStart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бумагопластика</w:t>
      </w:r>
      <w:proofErr w:type="spellEnd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 помощи технологических карт;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закреплять умения обращения с орудиями труда - ножницами, бумагой: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художественный вкус, творческие способности, фантазию, воображение;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мелкую моторику рук, глазомер, пространственное воображение;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формировать культуру труда: учить аккуратности, умению бережно и экономно использовать материал, содержать в порядке рабочее место;</w:t>
      </w:r>
      <w:proofErr w:type="gramEnd"/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прививать интерес к искусству, декоративно-прикладному творчеству;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самостоятельность, терпение, усидчивость, чувство удовлетворения от привычки доводить дело до конца; патриотические чувства.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Соблюдать технику безопасности.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829050"/>
            <wp:effectExtent l="0" t="0" r="9525" b="0"/>
            <wp:docPr id="20" name="Рисунок 20" descr="https://ped-kopilka.ru/upload/blogs/19069_079b27208b06b00339b10c720845bb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9069_079b27208b06b00339b10c720845bbc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победы — праздник знаменитый!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Славится на всю страну,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Днем Победы поздравляем,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Тех, кто жизнь за нас отдал, отвоевал войну!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Девятого мая всем ветеранам страны,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Сказать мы спасибо, громко должны.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нашу свободу и мирную жизнь,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то, что себя не жалея дрались.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Боролись с фашизмом и нас берегли,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это Вам почести и мая цветы.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за будущее без ужасной войны.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Здоровья Вам много и нашей любви.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этот праздник принесет,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Всем радости и счастья,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доброта всегда живет,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будут позади ненастья!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цветной картон, офисная бумага, цветная бумага, георгиевская лента, клей, ножницы, карандаш; пакетик чая, кипяток, широкая кисть, утюг.</w:t>
      </w:r>
      <w:proofErr w:type="gramEnd"/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676650"/>
            <wp:effectExtent l="0" t="0" r="9525" b="0"/>
            <wp:docPr id="19" name="Рисунок 19" descr="https://ped-kopilka.ru/upload/blogs/19069_582a1d5d4c756e4225cea2aa9d0eb8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9069_582a1d5d4c756e4225cea2aa9d0eb80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Пошаговое описание работы: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Основа.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основы открытки потребуется лист офисной бумаги формата А</w:t>
      </w:r>
      <w:proofErr w:type="gramStart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proofErr w:type="gramEnd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Создадим впечатление старого письма-треугольника, </w:t>
      </w:r>
      <w:proofErr w:type="spellStart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состариванием</w:t>
      </w:r>
      <w:proofErr w:type="spellEnd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бумаги. Для этого необходимо приготовить крепкий чай в небольшом количестве (достаточно 0,5 стакана кипятка и 1 пакетика чёрного чая). Широкой кистью (или, чуть отжав, самим пакетиком) нанести чайные разводы с двух сторон бумаги.</w:t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C2877FA" wp14:editId="178F9255">
            <wp:extent cx="5991225" cy="3733800"/>
            <wp:effectExtent l="0" t="0" r="9525" b="0"/>
            <wp:docPr id="18" name="Рисунок 18" descr="https://ped-kopilka.ru/upload/blogs/19069_d33720deb7e5bca6bc45d96c162e56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9069_d33720deb7e5bca6bc45d96c162e56f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Тщательно просушить. Прогладить утюгом. Основа готова!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17" name="Рисунок 17" descr="https://ped-kopilka.ru/upload/blogs/19069_0a0d918e7797175f70f52de5cb02fc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9069_0a0d918e7797175f70f52de5cb02fcb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одной стороны листа написать поздравление ветерану (можно распечатать текст и приклеить).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000500"/>
            <wp:effectExtent l="0" t="0" r="9525" b="0"/>
            <wp:docPr id="16" name="Рисунок 16" descr="https://ped-kopilka.ru/upload/blogs/19069_604afb8d4dd2393d45a1233a4f39d6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9069_604afb8d4dd2393d45a1233a4f39d67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Вариант поздравительного текста: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Дорогой ______________</w:t>
      </w:r>
      <w:proofErr w:type="gramStart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этот день, памятный и для всех Вас, и для нас, Ваших детей, внуков и правнуков, хочется выразить Вам огромную благодарность и низкий поклон за то, что Вы, не щадя своей жизни и своего здоровья, отстояли нашу Родину и не дали её на растерзание фашистам. Ваша заслуга будет в памяти всех, кто живёт на земле.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Днем Победы, дорогие ветераны!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Пережили Вы и горе и разлуку.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войны незаживающие раны</w:t>
      </w:r>
      <w:proofErr w:type="gramStart"/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узнают Ваши правнуки и внуки.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подвиг Ваш, такой бесценный,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потомки не забыли.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родную землю, наши семьи,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и Вы, достойно защитили!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Желаем Вам здоровья и покоя,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жилось легко и хорошо,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день и час прожить с любовью,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каждый снова молодость нашёл!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уважением, …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r w:rsidRPr="0094109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109D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 технологической карте № 1 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текстом вовнутрь сложить письмо-конверт.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57700"/>
            <wp:effectExtent l="0" t="0" r="9525" b="0"/>
            <wp:docPr id="15" name="Рисунок 15" descr="https://ped-kopilka.ru/upload/blogs/19069_8a03adbd59053eace0afa2d14db5b20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9069_8a03adbd59053eace0afa2d14db5b202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Соединить две соседних стороны прямоугольника.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Согнуть верхний угол по фото.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Загнуть края нижнего прямоугольника по фото.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Загнуть весь прямоугольник вверх, раскрыть.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Нижний прямоугольник вложить между сложенными листами.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Письмо-конверт готов! Основа открытки.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Оформление открытки.</w:t>
      </w:r>
      <w:r w:rsidRPr="009410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Расположить, приклеить георгиевскую ленту следующим образом…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4" name="Рисунок 14" descr="https://ped-kopilka.ru/upload/blogs/19069_8752d7c5aeef790f997afbe8c2b973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9069_8752d7c5aeef790f997afbe8c2b9737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495800"/>
            <wp:effectExtent l="0" t="0" r="9525" b="0"/>
            <wp:docPr id="13" name="Рисунок 13" descr="https://ped-kopilka.ru/upload/blogs/19069_43ab06b983305562920f3653ef87a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9069_43ab06b983305562920f3653ef87a73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Используя шаблон, перевести или распечатать звезду.</w:t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5867400"/>
            <wp:effectExtent l="0" t="0" r="0" b="0"/>
            <wp:docPr id="12" name="Рисунок 12" descr="https://ped-kopilka.ru/upload/blogs/19069_7c2324a5ea07157166d4b5f9b158269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9069_7c2324a5ea07157166d4b5f9b1582690.p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 технологической карте № 2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сделать объёмную звезду.</w:t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57700"/>
            <wp:effectExtent l="0" t="0" r="9525" b="0"/>
            <wp:docPr id="11" name="Рисунок 11" descr="https://ped-kopilka.ru/upload/blogs/19069_bcfc8349cbd9f1fd3faf8f20a1521bd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9069_bcfc8349cbd9f1fd3faf8f20a1521bda.p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Вырезать звезду из цветного картона.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spellStart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Пробиговать</w:t>
      </w:r>
      <w:proofErr w:type="spellEnd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(продавить ножницами по линейке) все линии. Загнуть части-крепления.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Углы звезды подклеить, закрепить остатками картона.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Звезда готова.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Приклеить звезду на открытку.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90975"/>
            <wp:effectExtent l="0" t="0" r="9525" b="9525"/>
            <wp:docPr id="10" name="Рисунок 10" descr="https://ped-kopilka.ru/upload/blogs/19069_1beb4aecfe4645ecfb8efbe3a08056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19069_1beb4aecfe4645ecfb8efbe3a08056ee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94109D" w:rsidRP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 технологической карте № 3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сделать объёмный лист.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57700"/>
            <wp:effectExtent l="0" t="0" r="9525" b="0"/>
            <wp:docPr id="9" name="Рисунок 9" descr="https://ped-kopilka.ru/upload/blogs/19069_c9d1b9a02c44c2221b68c1a8802deba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19069_c9d1b9a02c44c2221b68c1a8802deba0.p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Вырезать лист. Сложить лист по центру.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2-4. Согнуть заготовку гармошкой.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Раскрыть лист. Готово!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Приклеить лист на открытку.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81450"/>
            <wp:effectExtent l="0" t="0" r="9525" b="0"/>
            <wp:docPr id="8" name="Рисунок 8" descr="https://ped-kopilka.ru/upload/blogs/19069_45bfdaea549d6302794afa187b55c0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19069_45bfdaea549d6302794afa187b55c039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По технологической карте № 4</w:t>
      </w:r>
      <w:r w:rsidRPr="0094109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сделать объёмные цветы.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86275"/>
            <wp:effectExtent l="0" t="0" r="9525" b="9525"/>
            <wp:docPr id="7" name="Рисунок 7" descr="https://ped-kopilka.ru/upload/blogs/19069_3813e735e2816681029bd9de5be50f1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9069_3813e735e2816681029bd9de5be50f13.pn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Прямоугольник сложить по фото. Отрезать лишнее.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Сложить двойной треугольник по центру.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Полученный треугольник ещё раз сложить по центру. Закрепить скрепкой.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Нарисовать форму листа цветка.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Вырезать.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Развернуть заготовку.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Закрутить края при помощи ножниц.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Сделать 2 заготовки.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Склеить заготовки в центре каплей клея, расположив их в шахматном порядке.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Оформить жёлтую серединку.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Нарезать тонко белую бумагу.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Склеить в серединке снежинкой.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Приклеить в центр цветка. Цветок готов!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Изготовить 3 цветка.</w:t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3514725"/>
            <wp:effectExtent l="0" t="0" r="9525" b="9525"/>
            <wp:docPr id="6" name="Рисунок 6" descr="https://ped-kopilka.ru/upload/blogs/19069_ea01a612c2cacb3976a535503088b4a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19069_ea01a612c2cacb3976a535503088b4ab.pn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Default="0094109D" w:rsidP="0094109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Расположить цветы на открытке. Приклеить. Открытка готова!</w:t>
      </w:r>
    </w:p>
    <w:p w:rsidR="0094109D" w:rsidRPr="0094109D" w:rsidRDefault="0094109D" w:rsidP="0094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24300"/>
            <wp:effectExtent l="0" t="0" r="9525" b="0"/>
            <wp:docPr id="5" name="Рисунок 5" descr="https://ped-kopilka.ru/upload/blogs/19069_70857d79bf7c477ae8ba2a9cc95576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19069_70857d79bf7c477ae8ba2a9cc955762b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9D" w:rsidRPr="0094109D" w:rsidRDefault="0094109D" w:rsidP="00941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102AE" w:rsidRDefault="0094109D" w:rsidP="008F6DF4">
      <w:pPr>
        <w:spacing w:after="0" w:line="240" w:lineRule="auto"/>
      </w:pP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Весенний праздник — День Победы.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на полях цветы цвели,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Покой и счастье наши деды</w:t>
      </w:r>
      <w:proofErr w:type="gramStart"/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эту землю принесли.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никогда беда не повторилась,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светлый день грядущий наступил,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людях, жизнь отдавших ради мира,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знаем, вечно помним и скорбим.</w:t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10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Желаю творческих успехов!</w:t>
      </w:r>
    </w:p>
    <w:sectPr w:rsidR="000102AE" w:rsidSect="0094109D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9D"/>
    <w:rsid w:val="000102AE"/>
    <w:rsid w:val="001C6DBF"/>
    <w:rsid w:val="008F6DF4"/>
    <w:rsid w:val="0094109D"/>
    <w:rsid w:val="00E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0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572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57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0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572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5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ok.ru/video/722276979006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Даниял</dc:creator>
  <cp:lastModifiedBy>Даниял</cp:lastModifiedBy>
  <cp:revision>4</cp:revision>
  <dcterms:created xsi:type="dcterms:W3CDTF">2020-04-05T14:11:00Z</dcterms:created>
  <dcterms:modified xsi:type="dcterms:W3CDTF">2020-04-22T12:04:00Z</dcterms:modified>
</cp:coreProperties>
</file>